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C458DB" w14:textId="77777777" w:rsidR="00704916" w:rsidRDefault="00704916" w:rsidP="00704916">
      <w:pPr>
        <w:jc w:val="center"/>
        <w:rPr>
          <w:b/>
          <w:sz w:val="22"/>
        </w:rPr>
      </w:pPr>
      <w:r>
        <w:rPr>
          <w:b/>
          <w:sz w:val="22"/>
        </w:rPr>
        <w:t>SEFTON SEN AND INCLUSION SERVICE (SENIS)</w:t>
      </w:r>
    </w:p>
    <w:p w14:paraId="1764A2A0" w14:textId="77777777" w:rsidR="009516F3" w:rsidRDefault="009516F3" w:rsidP="00704916">
      <w:pPr>
        <w:jc w:val="center"/>
        <w:rPr>
          <w:b/>
          <w:sz w:val="22"/>
        </w:rPr>
      </w:pPr>
    </w:p>
    <w:p w14:paraId="7D155F26" w14:textId="77777777" w:rsidR="009516F3" w:rsidRPr="009516F3" w:rsidRDefault="009516F3" w:rsidP="009516F3">
      <w:pPr>
        <w:jc w:val="center"/>
        <w:rPr>
          <w:b/>
          <w:sz w:val="22"/>
        </w:rPr>
      </w:pPr>
      <w:r w:rsidRPr="009516F3">
        <w:rPr>
          <w:b/>
          <w:sz w:val="22"/>
        </w:rPr>
        <w:t>PERSON SPECIFICATION – Sensory Needs Support Worker - Braillist</w:t>
      </w:r>
    </w:p>
    <w:p w14:paraId="27919576" w14:textId="4D80DC79" w:rsidR="00704916" w:rsidRDefault="00704916" w:rsidP="00704916">
      <w:pPr>
        <w:jc w:val="center"/>
        <w:rPr>
          <w:b/>
          <w:sz w:val="22"/>
        </w:rPr>
      </w:pPr>
    </w:p>
    <w:p w14:paraId="07BE9118" w14:textId="34D0FC91" w:rsidR="00F9217F" w:rsidRPr="00F9217F" w:rsidRDefault="00F9217F" w:rsidP="00F9217F">
      <w:pPr>
        <w:jc w:val="center"/>
        <w:rPr>
          <w:b/>
          <w:sz w:val="22"/>
        </w:rPr>
      </w:pPr>
      <w:r w:rsidRPr="00F9217F">
        <w:rPr>
          <w:b/>
          <w:sz w:val="22"/>
        </w:rPr>
        <w:t>Grade G SCP 20-25 (dependent on qualification)</w:t>
      </w:r>
    </w:p>
    <w:p w14:paraId="59554D8F" w14:textId="77777777" w:rsidR="00126DC1" w:rsidRDefault="00126DC1" w:rsidP="00704916">
      <w:pPr>
        <w:jc w:val="center"/>
        <w:rPr>
          <w:b/>
          <w:sz w:val="22"/>
        </w:rPr>
      </w:pPr>
    </w:p>
    <w:p w14:paraId="65DC4456" w14:textId="77777777" w:rsidR="00704916" w:rsidRDefault="00704916" w:rsidP="00704916">
      <w:pPr>
        <w:jc w:val="center"/>
        <w:rPr>
          <w:sz w:val="22"/>
        </w:rPr>
      </w:pPr>
    </w:p>
    <w:tbl>
      <w:tblPr>
        <w:tblW w:w="10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16"/>
        <w:gridCol w:w="1577"/>
        <w:gridCol w:w="1513"/>
      </w:tblGrid>
      <w:tr w:rsidR="00F476CD" w14:paraId="0C03A205" w14:textId="77777777" w:rsidTr="00F476CD">
        <w:trPr>
          <w:cantSplit/>
        </w:trPr>
        <w:tc>
          <w:tcPr>
            <w:tcW w:w="7817" w:type="dxa"/>
            <w:tcBorders>
              <w:bottom w:val="single" w:sz="4" w:space="0" w:color="auto"/>
            </w:tcBorders>
          </w:tcPr>
          <w:p w14:paraId="1CBC205A" w14:textId="77777777" w:rsidR="00F476CD" w:rsidRDefault="00F476CD" w:rsidP="00BF7DB3">
            <w:pPr>
              <w:jc w:val="center"/>
              <w:rPr>
                <w:b/>
                <w:sz w:val="22"/>
              </w:rPr>
            </w:pPr>
            <w:r>
              <w:rPr>
                <w:b/>
                <w:sz w:val="22"/>
              </w:rPr>
              <w:t>Personal Attributes Required</w:t>
            </w:r>
          </w:p>
          <w:p w14:paraId="7831D4F7" w14:textId="77777777" w:rsidR="00F476CD" w:rsidRDefault="00F476CD" w:rsidP="00BF7DB3">
            <w:pPr>
              <w:jc w:val="center"/>
              <w:rPr>
                <w:b/>
                <w:sz w:val="22"/>
              </w:rPr>
            </w:pPr>
            <w:r>
              <w:rPr>
                <w:b/>
                <w:sz w:val="22"/>
              </w:rPr>
              <w:t xml:space="preserve">(on the basis of the job outline) </w:t>
            </w:r>
          </w:p>
        </w:tc>
        <w:tc>
          <w:tcPr>
            <w:tcW w:w="1276" w:type="dxa"/>
            <w:tcBorders>
              <w:bottom w:val="single" w:sz="4" w:space="0" w:color="auto"/>
            </w:tcBorders>
          </w:tcPr>
          <w:p w14:paraId="412B231A" w14:textId="64EEA950" w:rsidR="00F476CD" w:rsidRDefault="00000AA1" w:rsidP="00000AA1">
            <w:pPr>
              <w:jc w:val="center"/>
              <w:rPr>
                <w:b/>
                <w:sz w:val="22"/>
              </w:rPr>
            </w:pPr>
            <w:r>
              <w:rPr>
                <w:b/>
                <w:sz w:val="22"/>
              </w:rPr>
              <w:t>Criteria Status</w:t>
            </w:r>
            <w:r w:rsidR="0013719A">
              <w:rPr>
                <w:b/>
                <w:sz w:val="22"/>
              </w:rPr>
              <w:t>*</w:t>
            </w:r>
          </w:p>
        </w:tc>
        <w:tc>
          <w:tcPr>
            <w:tcW w:w="1513" w:type="dxa"/>
            <w:tcBorders>
              <w:bottom w:val="single" w:sz="4" w:space="0" w:color="auto"/>
            </w:tcBorders>
          </w:tcPr>
          <w:p w14:paraId="2496D42A" w14:textId="2D62D01B" w:rsidR="00F476CD" w:rsidRDefault="00F476CD" w:rsidP="00BF7DB3">
            <w:pPr>
              <w:jc w:val="center"/>
              <w:rPr>
                <w:b/>
                <w:sz w:val="22"/>
              </w:rPr>
            </w:pPr>
            <w:r>
              <w:rPr>
                <w:b/>
                <w:sz w:val="22"/>
              </w:rPr>
              <w:t>Assessment method</w:t>
            </w:r>
            <w:r w:rsidR="0013719A">
              <w:rPr>
                <w:b/>
                <w:sz w:val="22"/>
              </w:rPr>
              <w:t>**</w:t>
            </w:r>
          </w:p>
        </w:tc>
      </w:tr>
      <w:tr w:rsidR="00F476CD" w14:paraId="6176EA99" w14:textId="77777777" w:rsidTr="00F476CD">
        <w:trPr>
          <w:cantSplit/>
        </w:trPr>
        <w:tc>
          <w:tcPr>
            <w:tcW w:w="7817" w:type="dxa"/>
            <w:tcBorders>
              <w:bottom w:val="single" w:sz="4" w:space="0" w:color="auto"/>
            </w:tcBorders>
            <w:shd w:val="clear" w:color="auto" w:fill="E0E0E0"/>
          </w:tcPr>
          <w:p w14:paraId="026B5829" w14:textId="77777777" w:rsidR="00F476CD" w:rsidRDefault="00F476CD" w:rsidP="00BF7DB3">
            <w:pPr>
              <w:pStyle w:val="Heading1"/>
              <w:rPr>
                <w:sz w:val="22"/>
              </w:rPr>
            </w:pPr>
          </w:p>
          <w:p w14:paraId="6B21D52A" w14:textId="77777777" w:rsidR="00F476CD" w:rsidRDefault="00F476CD" w:rsidP="00BF7DB3">
            <w:pPr>
              <w:pStyle w:val="Heading1"/>
              <w:rPr>
                <w:sz w:val="22"/>
              </w:rPr>
            </w:pPr>
            <w:r>
              <w:rPr>
                <w:sz w:val="22"/>
              </w:rPr>
              <w:t>QUALIFICATIONS &amp; TRAINING</w:t>
            </w:r>
          </w:p>
          <w:p w14:paraId="0BFB95EA" w14:textId="77777777" w:rsidR="00F476CD" w:rsidRDefault="00F476CD" w:rsidP="00BF7DB3">
            <w:pPr>
              <w:rPr>
                <w:sz w:val="22"/>
              </w:rPr>
            </w:pPr>
          </w:p>
        </w:tc>
        <w:tc>
          <w:tcPr>
            <w:tcW w:w="1276" w:type="dxa"/>
            <w:tcBorders>
              <w:bottom w:val="single" w:sz="4" w:space="0" w:color="auto"/>
            </w:tcBorders>
            <w:shd w:val="clear" w:color="auto" w:fill="E0E0E0"/>
          </w:tcPr>
          <w:p w14:paraId="52F6E822" w14:textId="77777777" w:rsidR="00F476CD" w:rsidRDefault="00F476CD" w:rsidP="00BF7DB3">
            <w:pPr>
              <w:jc w:val="center"/>
              <w:rPr>
                <w:sz w:val="22"/>
              </w:rPr>
            </w:pPr>
          </w:p>
        </w:tc>
        <w:tc>
          <w:tcPr>
            <w:tcW w:w="1513" w:type="dxa"/>
            <w:tcBorders>
              <w:bottom w:val="single" w:sz="4" w:space="0" w:color="auto"/>
            </w:tcBorders>
            <w:shd w:val="clear" w:color="auto" w:fill="E0E0E0"/>
          </w:tcPr>
          <w:p w14:paraId="02E3BF44" w14:textId="3E30032F" w:rsidR="00F476CD" w:rsidRDefault="00F476CD" w:rsidP="00BF7DB3">
            <w:pPr>
              <w:jc w:val="center"/>
              <w:rPr>
                <w:sz w:val="22"/>
              </w:rPr>
            </w:pPr>
          </w:p>
        </w:tc>
      </w:tr>
      <w:tr w:rsidR="00F476CD" w14:paraId="17D73F57" w14:textId="77777777" w:rsidTr="00F476CD">
        <w:trPr>
          <w:cantSplit/>
        </w:trPr>
        <w:tc>
          <w:tcPr>
            <w:tcW w:w="7817" w:type="dxa"/>
            <w:tcBorders>
              <w:top w:val="single" w:sz="4" w:space="0" w:color="auto"/>
              <w:bottom w:val="single" w:sz="4" w:space="0" w:color="auto"/>
            </w:tcBorders>
          </w:tcPr>
          <w:p w14:paraId="31A2D96B" w14:textId="1BE5029A" w:rsidR="00F476CD" w:rsidRPr="00CE353E" w:rsidRDefault="00F476CD" w:rsidP="00101014">
            <w:pPr>
              <w:pStyle w:val="NoSpacing"/>
              <w:numPr>
                <w:ilvl w:val="0"/>
                <w:numId w:val="10"/>
              </w:numPr>
            </w:pPr>
            <w:r w:rsidRPr="00CE353E">
              <w:t>NVQ Level 3 or equivalent in Education / Early Years Education</w:t>
            </w:r>
          </w:p>
          <w:p w14:paraId="7246CE89" w14:textId="1FD06562" w:rsidR="00DE30F4" w:rsidRPr="00CE353E" w:rsidRDefault="00DE30F4" w:rsidP="00DE30F4">
            <w:pPr>
              <w:pStyle w:val="NoSpacing"/>
              <w:ind w:left="360"/>
            </w:pPr>
          </w:p>
          <w:p w14:paraId="397DA5CE" w14:textId="28B70FB8" w:rsidR="00F476CD" w:rsidRPr="00CE353E" w:rsidRDefault="002D5A36" w:rsidP="00101014">
            <w:pPr>
              <w:pStyle w:val="NoSpacing"/>
              <w:numPr>
                <w:ilvl w:val="0"/>
                <w:numId w:val="10"/>
              </w:numPr>
            </w:pPr>
            <w:r w:rsidRPr="00CE353E">
              <w:t xml:space="preserve">Commitment to achieve within 12 months, the </w:t>
            </w:r>
            <w:r w:rsidR="00F476CD" w:rsidRPr="00CE353E">
              <w:t xml:space="preserve">Mandatory </w:t>
            </w:r>
            <w:r w:rsidR="0096095C" w:rsidRPr="00CE353E">
              <w:t>Grade</w:t>
            </w:r>
            <w:r w:rsidR="00F476CD" w:rsidRPr="00CE353E">
              <w:t xml:space="preserve"> 2 </w:t>
            </w:r>
            <w:r w:rsidR="007C36E2" w:rsidRPr="00CE353E">
              <w:t>Unified</w:t>
            </w:r>
            <w:r w:rsidR="00765DFF" w:rsidRPr="00CE353E">
              <w:t xml:space="preserve"> English Braille (UEB) </w:t>
            </w:r>
            <w:r w:rsidR="00F476CD" w:rsidRPr="00CE353E">
              <w:t>qualification</w:t>
            </w:r>
            <w:r w:rsidR="00FE6A3E" w:rsidRPr="00CE353E">
              <w:t>s</w:t>
            </w:r>
            <w:r w:rsidR="00F476CD" w:rsidRPr="00CE353E">
              <w:t>,</w:t>
            </w:r>
            <w:r w:rsidR="000D47AD" w:rsidRPr="00CE353E">
              <w:t xml:space="preserve"> to include</w:t>
            </w:r>
            <w:r w:rsidR="00654366" w:rsidRPr="00CE353E">
              <w:t>, as a minimum</w:t>
            </w:r>
            <w:r w:rsidR="00CF73F5" w:rsidRPr="00CE353E">
              <w:t>:</w:t>
            </w:r>
          </w:p>
          <w:p w14:paraId="555FA5CE" w14:textId="045C5FE9" w:rsidR="003F721F" w:rsidRPr="00CE353E" w:rsidRDefault="00ED0CE4" w:rsidP="000D47AD">
            <w:pPr>
              <w:pStyle w:val="NoSpacing"/>
              <w:numPr>
                <w:ilvl w:val="1"/>
                <w:numId w:val="10"/>
              </w:numPr>
            </w:pPr>
            <w:r w:rsidRPr="00CE353E">
              <w:t>UEB Literacy Training Program</w:t>
            </w:r>
          </w:p>
          <w:p w14:paraId="0BCC1BD3" w14:textId="759BBF55" w:rsidR="00ED0CE4" w:rsidRPr="00CE353E" w:rsidRDefault="00ED0CE4" w:rsidP="000D47AD">
            <w:pPr>
              <w:pStyle w:val="NoSpacing"/>
              <w:numPr>
                <w:ilvl w:val="1"/>
                <w:numId w:val="10"/>
              </w:numPr>
            </w:pPr>
            <w:r w:rsidRPr="00CE353E">
              <w:t>UEB introductory Maths Training Program</w:t>
            </w:r>
          </w:p>
          <w:p w14:paraId="73387EE6" w14:textId="2883029E" w:rsidR="00654366" w:rsidRPr="00CE353E" w:rsidRDefault="00654366" w:rsidP="000D47AD">
            <w:pPr>
              <w:pStyle w:val="NoSpacing"/>
              <w:numPr>
                <w:ilvl w:val="1"/>
                <w:numId w:val="10"/>
              </w:numPr>
            </w:pPr>
            <w:r w:rsidRPr="00CE353E">
              <w:t>UEB Advanced Maths Training Program</w:t>
            </w:r>
          </w:p>
          <w:p w14:paraId="67B31EBA" w14:textId="4570A792" w:rsidR="00654366" w:rsidRPr="00CE353E" w:rsidRDefault="00654366" w:rsidP="000D47AD">
            <w:pPr>
              <w:pStyle w:val="NoSpacing"/>
              <w:numPr>
                <w:ilvl w:val="1"/>
                <w:numId w:val="10"/>
              </w:numPr>
            </w:pPr>
            <w:r w:rsidRPr="00CE353E">
              <w:t>UEB Extension Maths Training Program</w:t>
            </w:r>
          </w:p>
          <w:p w14:paraId="3977004D" w14:textId="77777777" w:rsidR="00DE30F4" w:rsidRPr="00CE353E" w:rsidRDefault="00DE30F4" w:rsidP="00DE30F4">
            <w:pPr>
              <w:pStyle w:val="NoSpacing"/>
              <w:ind w:left="1080"/>
            </w:pPr>
          </w:p>
          <w:p w14:paraId="71BC2F94" w14:textId="391BF881" w:rsidR="00F476CD" w:rsidRPr="00CE353E" w:rsidRDefault="00F476CD" w:rsidP="00101014">
            <w:pPr>
              <w:pStyle w:val="NoSpacing"/>
              <w:numPr>
                <w:ilvl w:val="0"/>
                <w:numId w:val="10"/>
              </w:numPr>
            </w:pPr>
            <w:r w:rsidRPr="00CE353E">
              <w:t>Evidence of continued professional development</w:t>
            </w:r>
          </w:p>
        </w:tc>
        <w:tc>
          <w:tcPr>
            <w:tcW w:w="1276" w:type="dxa"/>
            <w:tcBorders>
              <w:top w:val="single" w:sz="4" w:space="0" w:color="auto"/>
              <w:bottom w:val="single" w:sz="4" w:space="0" w:color="auto"/>
            </w:tcBorders>
          </w:tcPr>
          <w:p w14:paraId="32EC24DC" w14:textId="77777777" w:rsidR="00F476CD" w:rsidRPr="00CE353E" w:rsidRDefault="00F476CD" w:rsidP="00E40804">
            <w:pPr>
              <w:pStyle w:val="NoSpacing"/>
              <w:jc w:val="center"/>
            </w:pPr>
            <w:r w:rsidRPr="00CE353E">
              <w:t>E</w:t>
            </w:r>
          </w:p>
          <w:p w14:paraId="284ED0DC" w14:textId="77777777" w:rsidR="00F476CD" w:rsidRPr="00CE353E" w:rsidRDefault="00F476CD" w:rsidP="00E40804">
            <w:pPr>
              <w:pStyle w:val="NoSpacing"/>
              <w:jc w:val="center"/>
            </w:pPr>
          </w:p>
          <w:p w14:paraId="584D9E09" w14:textId="772BCDFF" w:rsidR="00B331C4" w:rsidRPr="00CE353E" w:rsidRDefault="00B331C4" w:rsidP="00E40804">
            <w:pPr>
              <w:pStyle w:val="NoSpacing"/>
              <w:jc w:val="center"/>
            </w:pPr>
            <w:r w:rsidRPr="00CE353E">
              <w:t>Qualification  held - D</w:t>
            </w:r>
          </w:p>
          <w:p w14:paraId="13C3A669" w14:textId="77777777" w:rsidR="00B331C4" w:rsidRPr="00CE353E" w:rsidRDefault="00B331C4" w:rsidP="00E40804">
            <w:pPr>
              <w:pStyle w:val="NoSpacing"/>
              <w:jc w:val="center"/>
            </w:pPr>
          </w:p>
          <w:p w14:paraId="4BCA1636" w14:textId="6BE89254" w:rsidR="000C6802" w:rsidRPr="00CE353E" w:rsidRDefault="00B331C4" w:rsidP="00E40804">
            <w:pPr>
              <w:pStyle w:val="NoSpacing"/>
              <w:jc w:val="center"/>
            </w:pPr>
            <w:r w:rsidRPr="00CE353E">
              <w:t>Commitment to achieve qualification - E</w:t>
            </w:r>
          </w:p>
          <w:p w14:paraId="0CB2C285" w14:textId="77777777" w:rsidR="00DE30F4" w:rsidRPr="00CE353E" w:rsidRDefault="00DE30F4" w:rsidP="00E40804">
            <w:pPr>
              <w:pStyle w:val="NoSpacing"/>
              <w:jc w:val="center"/>
            </w:pPr>
          </w:p>
          <w:p w14:paraId="41C5C76B" w14:textId="40DD2635" w:rsidR="00F476CD" w:rsidRPr="00CE353E" w:rsidRDefault="00F476CD" w:rsidP="00E40804">
            <w:pPr>
              <w:pStyle w:val="NoSpacing"/>
              <w:jc w:val="center"/>
            </w:pPr>
            <w:r w:rsidRPr="00CE353E">
              <w:t>D</w:t>
            </w:r>
          </w:p>
          <w:p w14:paraId="47B50552" w14:textId="77777777" w:rsidR="00F476CD" w:rsidRPr="00CE353E" w:rsidRDefault="00F476CD" w:rsidP="00E40804">
            <w:pPr>
              <w:pStyle w:val="NoSpacing"/>
              <w:jc w:val="center"/>
            </w:pPr>
          </w:p>
        </w:tc>
        <w:tc>
          <w:tcPr>
            <w:tcW w:w="1513" w:type="dxa"/>
            <w:tcBorders>
              <w:top w:val="single" w:sz="4" w:space="0" w:color="auto"/>
              <w:bottom w:val="single" w:sz="4" w:space="0" w:color="auto"/>
            </w:tcBorders>
          </w:tcPr>
          <w:p w14:paraId="419FE0DD" w14:textId="6A2D8A40" w:rsidR="001E2AC0" w:rsidRPr="00CE353E" w:rsidRDefault="00A14FB1" w:rsidP="00E40804">
            <w:pPr>
              <w:pStyle w:val="NoSpacing"/>
              <w:jc w:val="center"/>
            </w:pPr>
            <w:r w:rsidRPr="00CE353E">
              <w:t>A</w:t>
            </w:r>
            <w:r w:rsidR="000C6802" w:rsidRPr="00CE353E">
              <w:t>, C</w:t>
            </w:r>
          </w:p>
          <w:p w14:paraId="7E0283B4" w14:textId="77777777" w:rsidR="00D53ECB" w:rsidRPr="00CE353E" w:rsidRDefault="00D53ECB" w:rsidP="00E40804">
            <w:pPr>
              <w:pStyle w:val="NoSpacing"/>
              <w:jc w:val="center"/>
            </w:pPr>
          </w:p>
          <w:p w14:paraId="52A86AE0" w14:textId="77777777" w:rsidR="00D53ECB" w:rsidRPr="00CE353E" w:rsidRDefault="00D53ECB" w:rsidP="00E40804">
            <w:pPr>
              <w:pStyle w:val="NoSpacing"/>
              <w:jc w:val="center"/>
            </w:pPr>
            <w:r w:rsidRPr="00CE353E">
              <w:t>A, I</w:t>
            </w:r>
          </w:p>
          <w:p w14:paraId="341A0895" w14:textId="77777777" w:rsidR="00D53ECB" w:rsidRPr="00CE353E" w:rsidRDefault="00D53ECB" w:rsidP="00E40804">
            <w:pPr>
              <w:pStyle w:val="NoSpacing"/>
              <w:jc w:val="center"/>
            </w:pPr>
          </w:p>
          <w:p w14:paraId="544FBD1C" w14:textId="67068893" w:rsidR="00D53ECB" w:rsidRPr="00CE353E" w:rsidRDefault="00D53ECB" w:rsidP="00E40804">
            <w:pPr>
              <w:pStyle w:val="NoSpacing"/>
              <w:jc w:val="center"/>
            </w:pPr>
          </w:p>
          <w:p w14:paraId="2AAE5595" w14:textId="77777777" w:rsidR="000C6802" w:rsidRPr="00CE353E" w:rsidRDefault="000C6802" w:rsidP="00E40804">
            <w:pPr>
              <w:pStyle w:val="NoSpacing"/>
              <w:jc w:val="center"/>
            </w:pPr>
          </w:p>
          <w:p w14:paraId="521DF3B4" w14:textId="77777777" w:rsidR="000C6802" w:rsidRPr="00CE353E" w:rsidRDefault="000C6802" w:rsidP="00DE30F4">
            <w:pPr>
              <w:pStyle w:val="NoSpacing"/>
            </w:pPr>
          </w:p>
          <w:p w14:paraId="47A45534" w14:textId="77777777" w:rsidR="000C6802" w:rsidRPr="00CE353E" w:rsidRDefault="000C6802" w:rsidP="00DE30F4">
            <w:pPr>
              <w:pStyle w:val="NoSpacing"/>
            </w:pPr>
          </w:p>
          <w:p w14:paraId="01D910D0" w14:textId="77777777" w:rsidR="000C6802" w:rsidRPr="00CE353E" w:rsidRDefault="000C6802" w:rsidP="00E40804">
            <w:pPr>
              <w:pStyle w:val="NoSpacing"/>
              <w:jc w:val="center"/>
            </w:pPr>
          </w:p>
          <w:p w14:paraId="229D9591" w14:textId="77777777" w:rsidR="000C6802" w:rsidRPr="00CE353E" w:rsidRDefault="000C6802" w:rsidP="00E40804">
            <w:pPr>
              <w:pStyle w:val="NoSpacing"/>
              <w:jc w:val="center"/>
            </w:pPr>
          </w:p>
          <w:p w14:paraId="0EAC08ED" w14:textId="380791EB" w:rsidR="00D53ECB" w:rsidRPr="00CE353E" w:rsidRDefault="00EF5D12" w:rsidP="00E40804">
            <w:pPr>
              <w:pStyle w:val="NoSpacing"/>
              <w:jc w:val="center"/>
            </w:pPr>
            <w:r w:rsidRPr="00CE353E">
              <w:t>A, I</w:t>
            </w:r>
            <w:r w:rsidR="00781DB4" w:rsidRPr="00CE353E">
              <w:t>, C</w:t>
            </w:r>
          </w:p>
          <w:p w14:paraId="6215A772" w14:textId="46945AC5" w:rsidR="00D53ECB" w:rsidRPr="00CE353E" w:rsidRDefault="00D53ECB" w:rsidP="00E40804">
            <w:pPr>
              <w:pStyle w:val="NoSpacing"/>
              <w:jc w:val="center"/>
            </w:pPr>
          </w:p>
        </w:tc>
      </w:tr>
      <w:tr w:rsidR="00F476CD" w14:paraId="59FBD54B" w14:textId="77777777" w:rsidTr="00F476CD">
        <w:trPr>
          <w:cantSplit/>
        </w:trPr>
        <w:tc>
          <w:tcPr>
            <w:tcW w:w="7817" w:type="dxa"/>
            <w:tcBorders>
              <w:bottom w:val="single" w:sz="4" w:space="0" w:color="auto"/>
            </w:tcBorders>
            <w:shd w:val="clear" w:color="auto" w:fill="E0E0E0"/>
          </w:tcPr>
          <w:p w14:paraId="37A5B1D7" w14:textId="77777777" w:rsidR="00F476CD" w:rsidRPr="00CE353E" w:rsidRDefault="00F476CD" w:rsidP="00BF7DB3">
            <w:pPr>
              <w:jc w:val="center"/>
              <w:rPr>
                <w:b/>
                <w:bCs/>
                <w:sz w:val="22"/>
              </w:rPr>
            </w:pPr>
          </w:p>
          <w:p w14:paraId="6AA458A6" w14:textId="77777777" w:rsidR="00F476CD" w:rsidRPr="00CE353E" w:rsidRDefault="00F476CD" w:rsidP="00BF7DB3">
            <w:pPr>
              <w:jc w:val="center"/>
              <w:rPr>
                <w:b/>
                <w:bCs/>
                <w:sz w:val="22"/>
              </w:rPr>
            </w:pPr>
            <w:r w:rsidRPr="00CE353E">
              <w:rPr>
                <w:b/>
                <w:bCs/>
                <w:sz w:val="22"/>
              </w:rPr>
              <w:t>EXPERIENCE &amp; KNOWLEDGE</w:t>
            </w:r>
          </w:p>
          <w:p w14:paraId="3DE9C673" w14:textId="77777777" w:rsidR="00F476CD" w:rsidRPr="00CE353E" w:rsidRDefault="00F476CD" w:rsidP="00BF7DB3">
            <w:pPr>
              <w:jc w:val="center"/>
              <w:rPr>
                <w:b/>
                <w:bCs/>
                <w:sz w:val="22"/>
              </w:rPr>
            </w:pPr>
          </w:p>
        </w:tc>
        <w:tc>
          <w:tcPr>
            <w:tcW w:w="1276" w:type="dxa"/>
            <w:tcBorders>
              <w:bottom w:val="single" w:sz="4" w:space="0" w:color="auto"/>
            </w:tcBorders>
            <w:shd w:val="clear" w:color="auto" w:fill="E0E0E0"/>
          </w:tcPr>
          <w:p w14:paraId="4A79A7F6" w14:textId="77777777" w:rsidR="00F476CD" w:rsidRPr="00CE353E" w:rsidRDefault="00F476CD" w:rsidP="00BF7DB3">
            <w:pPr>
              <w:jc w:val="center"/>
              <w:rPr>
                <w:b/>
                <w:bCs/>
                <w:sz w:val="22"/>
              </w:rPr>
            </w:pPr>
          </w:p>
        </w:tc>
        <w:tc>
          <w:tcPr>
            <w:tcW w:w="1513" w:type="dxa"/>
            <w:tcBorders>
              <w:bottom w:val="single" w:sz="4" w:space="0" w:color="auto"/>
            </w:tcBorders>
            <w:shd w:val="clear" w:color="auto" w:fill="E0E0E0"/>
          </w:tcPr>
          <w:p w14:paraId="33A42F76" w14:textId="66C5B9E6" w:rsidR="00F476CD" w:rsidRPr="00CE353E" w:rsidRDefault="00F476CD" w:rsidP="00BF7DB3">
            <w:pPr>
              <w:jc w:val="center"/>
              <w:rPr>
                <w:b/>
                <w:bCs/>
                <w:sz w:val="22"/>
              </w:rPr>
            </w:pPr>
          </w:p>
        </w:tc>
      </w:tr>
      <w:tr w:rsidR="00F476CD" w14:paraId="6D13B7E4" w14:textId="77777777" w:rsidTr="00F476CD">
        <w:trPr>
          <w:cantSplit/>
        </w:trPr>
        <w:tc>
          <w:tcPr>
            <w:tcW w:w="7817" w:type="dxa"/>
            <w:tcBorders>
              <w:top w:val="single" w:sz="4" w:space="0" w:color="auto"/>
              <w:bottom w:val="single" w:sz="4" w:space="0" w:color="auto"/>
              <w:right w:val="single" w:sz="4" w:space="0" w:color="auto"/>
            </w:tcBorders>
          </w:tcPr>
          <w:p w14:paraId="2D328546" w14:textId="77777777" w:rsidR="00F476CD" w:rsidRPr="00CE353E" w:rsidRDefault="00F476CD" w:rsidP="00BF7DB3">
            <w:pPr>
              <w:jc w:val="both"/>
              <w:rPr>
                <w:sz w:val="22"/>
              </w:rPr>
            </w:pPr>
          </w:p>
          <w:p w14:paraId="062F9EE8" w14:textId="6738312C" w:rsidR="00F476CD" w:rsidRPr="00CE353E" w:rsidRDefault="00F476CD" w:rsidP="00F759F0">
            <w:pPr>
              <w:numPr>
                <w:ilvl w:val="0"/>
                <w:numId w:val="3"/>
              </w:numPr>
              <w:jc w:val="both"/>
              <w:rPr>
                <w:sz w:val="22"/>
              </w:rPr>
            </w:pPr>
            <w:r w:rsidRPr="00CE353E">
              <w:rPr>
                <w:sz w:val="22"/>
              </w:rPr>
              <w:t xml:space="preserve">Post-qualification experience </w:t>
            </w:r>
            <w:r w:rsidR="0027549A" w:rsidRPr="00CE353E">
              <w:rPr>
                <w:sz w:val="22"/>
              </w:rPr>
              <w:t>in education</w:t>
            </w:r>
            <w:r w:rsidRPr="00CE353E">
              <w:rPr>
                <w:sz w:val="22"/>
              </w:rPr>
              <w:t>, including working successfully with children with SEND.</w:t>
            </w:r>
          </w:p>
          <w:p w14:paraId="012D439B" w14:textId="77777777" w:rsidR="00F476CD" w:rsidRPr="00CE353E" w:rsidRDefault="00F476CD" w:rsidP="00BF7DB3">
            <w:pPr>
              <w:jc w:val="both"/>
              <w:rPr>
                <w:sz w:val="22"/>
              </w:rPr>
            </w:pPr>
          </w:p>
          <w:p w14:paraId="408748FB" w14:textId="77777777" w:rsidR="00F476CD" w:rsidRPr="00CE353E" w:rsidRDefault="00F476CD" w:rsidP="00F759F0">
            <w:pPr>
              <w:numPr>
                <w:ilvl w:val="0"/>
                <w:numId w:val="3"/>
              </w:numPr>
              <w:jc w:val="both"/>
              <w:rPr>
                <w:sz w:val="22"/>
              </w:rPr>
            </w:pPr>
            <w:r w:rsidRPr="00CE353E">
              <w:rPr>
                <w:sz w:val="22"/>
              </w:rPr>
              <w:t>Experience of facilitating positive outcomes for children and young people in their schools and communities</w:t>
            </w:r>
          </w:p>
          <w:p w14:paraId="21079D74" w14:textId="77777777" w:rsidR="00F476CD" w:rsidRPr="00CE353E" w:rsidRDefault="00F476CD" w:rsidP="00BF7DB3">
            <w:pPr>
              <w:jc w:val="both"/>
              <w:rPr>
                <w:sz w:val="22"/>
              </w:rPr>
            </w:pPr>
          </w:p>
          <w:p w14:paraId="3C302908" w14:textId="10815970" w:rsidR="00F476CD" w:rsidRPr="00CE353E" w:rsidRDefault="00F476CD" w:rsidP="00F759F0">
            <w:pPr>
              <w:numPr>
                <w:ilvl w:val="0"/>
                <w:numId w:val="3"/>
              </w:numPr>
              <w:jc w:val="both"/>
              <w:rPr>
                <w:sz w:val="22"/>
              </w:rPr>
            </w:pPr>
            <w:r w:rsidRPr="00CE353E">
              <w:rPr>
                <w:sz w:val="22"/>
              </w:rPr>
              <w:t>Knowledge of SEN and experience of applying a model of strength to issues affecting children, young people and their families.</w:t>
            </w:r>
          </w:p>
          <w:p w14:paraId="1EA2F319" w14:textId="77777777" w:rsidR="00F476CD" w:rsidRPr="00CE353E" w:rsidRDefault="00F476CD" w:rsidP="00BF7DB3">
            <w:pPr>
              <w:jc w:val="both"/>
              <w:rPr>
                <w:sz w:val="22"/>
              </w:rPr>
            </w:pPr>
          </w:p>
          <w:p w14:paraId="33CA7FD2" w14:textId="77777777" w:rsidR="00F476CD" w:rsidRPr="00CE353E" w:rsidRDefault="00F476CD" w:rsidP="00F759F0">
            <w:pPr>
              <w:numPr>
                <w:ilvl w:val="0"/>
                <w:numId w:val="3"/>
              </w:numPr>
              <w:jc w:val="both"/>
              <w:rPr>
                <w:sz w:val="22"/>
              </w:rPr>
            </w:pPr>
            <w:r w:rsidRPr="00CE353E">
              <w:rPr>
                <w:sz w:val="22"/>
              </w:rPr>
              <w:t>Understanding of multi-agency working and integrated service delivery.  Experience of successful collaboration.</w:t>
            </w:r>
          </w:p>
          <w:p w14:paraId="2DC5C9E2" w14:textId="77777777" w:rsidR="00126147" w:rsidRPr="00CE353E" w:rsidRDefault="00126147" w:rsidP="00126147">
            <w:pPr>
              <w:pStyle w:val="ListParagraph"/>
              <w:rPr>
                <w:sz w:val="22"/>
              </w:rPr>
            </w:pPr>
          </w:p>
          <w:p w14:paraId="1A6F28D3" w14:textId="77777777" w:rsidR="003C51DA" w:rsidRPr="00CE353E" w:rsidRDefault="00F507F9" w:rsidP="00F759F0">
            <w:pPr>
              <w:pStyle w:val="ListParagraph"/>
              <w:numPr>
                <w:ilvl w:val="0"/>
                <w:numId w:val="3"/>
              </w:numPr>
              <w:rPr>
                <w:sz w:val="22"/>
              </w:rPr>
            </w:pPr>
            <w:r w:rsidRPr="00CE353E">
              <w:rPr>
                <w:sz w:val="22"/>
              </w:rPr>
              <w:t xml:space="preserve">Experience working with </w:t>
            </w:r>
            <w:r w:rsidR="003C51DA" w:rsidRPr="00CE353E">
              <w:rPr>
                <w:sz w:val="22"/>
              </w:rPr>
              <w:t>children with sensory impairment (VI or HN)</w:t>
            </w:r>
          </w:p>
          <w:p w14:paraId="357DDFC0" w14:textId="77777777" w:rsidR="003C51DA" w:rsidRPr="00CE353E" w:rsidRDefault="003C51DA" w:rsidP="003C51DA">
            <w:pPr>
              <w:pStyle w:val="ListParagraph"/>
              <w:rPr>
                <w:sz w:val="22"/>
              </w:rPr>
            </w:pPr>
          </w:p>
          <w:p w14:paraId="2590597D" w14:textId="26B76610" w:rsidR="00126147" w:rsidRPr="00CE353E" w:rsidRDefault="00425507" w:rsidP="00F759F0">
            <w:pPr>
              <w:pStyle w:val="ListParagraph"/>
              <w:numPr>
                <w:ilvl w:val="0"/>
                <w:numId w:val="3"/>
              </w:numPr>
              <w:rPr>
                <w:sz w:val="22"/>
              </w:rPr>
            </w:pPr>
            <w:r w:rsidRPr="00CE353E">
              <w:rPr>
                <w:sz w:val="22"/>
              </w:rPr>
              <w:t>Knowledge &amp; understanding of the implications of blindness</w:t>
            </w:r>
            <w:r w:rsidR="00D82171" w:rsidRPr="00CE353E">
              <w:rPr>
                <w:sz w:val="22"/>
              </w:rPr>
              <w:t xml:space="preserve"> and deafness</w:t>
            </w:r>
            <w:r w:rsidRPr="00CE353E">
              <w:rPr>
                <w:sz w:val="22"/>
              </w:rPr>
              <w:t xml:space="preserve"> for the pupil</w:t>
            </w:r>
            <w:r w:rsidR="00F759F0" w:rsidRPr="00CE353E">
              <w:rPr>
                <w:sz w:val="22"/>
              </w:rPr>
              <w:t>.</w:t>
            </w:r>
          </w:p>
          <w:p w14:paraId="71B65DF6" w14:textId="77777777" w:rsidR="00F759F0" w:rsidRPr="00CE353E" w:rsidRDefault="00F759F0" w:rsidP="00F759F0">
            <w:pPr>
              <w:pStyle w:val="ListParagraph"/>
              <w:rPr>
                <w:sz w:val="22"/>
              </w:rPr>
            </w:pPr>
          </w:p>
          <w:p w14:paraId="39062A47" w14:textId="77777777" w:rsidR="00F759F0" w:rsidRPr="00CE353E" w:rsidRDefault="00F759F0" w:rsidP="00F759F0">
            <w:pPr>
              <w:pStyle w:val="ListParagraph"/>
              <w:numPr>
                <w:ilvl w:val="0"/>
                <w:numId w:val="3"/>
              </w:numPr>
              <w:rPr>
                <w:sz w:val="22"/>
              </w:rPr>
            </w:pPr>
            <w:r w:rsidRPr="00CE353E">
              <w:rPr>
                <w:sz w:val="22"/>
              </w:rPr>
              <w:t>Understanding of the principles of inclusion.</w:t>
            </w:r>
          </w:p>
          <w:p w14:paraId="669B6406" w14:textId="77777777" w:rsidR="00F759F0" w:rsidRPr="00CE353E" w:rsidRDefault="00F759F0" w:rsidP="00F759F0">
            <w:pPr>
              <w:pStyle w:val="ListParagraph"/>
              <w:ind w:left="454"/>
              <w:rPr>
                <w:sz w:val="22"/>
              </w:rPr>
            </w:pPr>
          </w:p>
          <w:p w14:paraId="722B838A" w14:textId="360D579E" w:rsidR="00F759F0" w:rsidRPr="00CE353E" w:rsidRDefault="00F759F0" w:rsidP="00F759F0">
            <w:pPr>
              <w:pStyle w:val="ListParagraph"/>
              <w:numPr>
                <w:ilvl w:val="0"/>
                <w:numId w:val="3"/>
              </w:numPr>
              <w:rPr>
                <w:sz w:val="22"/>
              </w:rPr>
            </w:pPr>
            <w:r w:rsidRPr="00CE353E">
              <w:rPr>
                <w:sz w:val="22"/>
              </w:rPr>
              <w:t xml:space="preserve">Understanding of a range of strategies and approaches to address the implications of a sensory loss in an educational setting. </w:t>
            </w:r>
          </w:p>
          <w:p w14:paraId="14532445" w14:textId="77777777" w:rsidR="00F759F0" w:rsidRPr="00CE353E" w:rsidRDefault="00F759F0" w:rsidP="00F759F0">
            <w:pPr>
              <w:rPr>
                <w:sz w:val="22"/>
              </w:rPr>
            </w:pPr>
          </w:p>
          <w:p w14:paraId="6CB06DB9" w14:textId="77777777" w:rsidR="00F759F0" w:rsidRPr="00CE353E" w:rsidRDefault="00F759F0" w:rsidP="00F759F0">
            <w:pPr>
              <w:pStyle w:val="ListParagraph"/>
              <w:numPr>
                <w:ilvl w:val="0"/>
                <w:numId w:val="3"/>
              </w:numPr>
              <w:rPr>
                <w:sz w:val="22"/>
              </w:rPr>
            </w:pPr>
            <w:r w:rsidRPr="00CE353E">
              <w:rPr>
                <w:sz w:val="22"/>
              </w:rPr>
              <w:t>Understanding of continuing professional development in relation to building the team’s capacity to deliver, contributing to the development of staff during induction, in training, retention and recruitment.</w:t>
            </w:r>
          </w:p>
          <w:p w14:paraId="476E394F" w14:textId="77777777" w:rsidR="00F759F0" w:rsidRPr="00CE353E" w:rsidRDefault="00F759F0" w:rsidP="00F759F0">
            <w:pPr>
              <w:pStyle w:val="ListParagraph"/>
              <w:ind w:left="454"/>
              <w:rPr>
                <w:sz w:val="22"/>
              </w:rPr>
            </w:pPr>
          </w:p>
          <w:p w14:paraId="2C03D00F" w14:textId="42EA9A26" w:rsidR="00AA2378" w:rsidRPr="00CE353E" w:rsidRDefault="00F759F0" w:rsidP="00781DB4">
            <w:pPr>
              <w:pStyle w:val="ListParagraph"/>
              <w:numPr>
                <w:ilvl w:val="0"/>
                <w:numId w:val="3"/>
              </w:numPr>
              <w:rPr>
                <w:sz w:val="22"/>
              </w:rPr>
            </w:pPr>
            <w:r w:rsidRPr="00CE353E">
              <w:rPr>
                <w:sz w:val="22"/>
              </w:rPr>
              <w:t>The ability to plan effective development work and to deliver training that will be effective in enabling children to make demonstrable progress</w:t>
            </w:r>
            <w:r w:rsidR="004C3879" w:rsidRPr="00CE353E">
              <w:rPr>
                <w:sz w:val="22"/>
              </w:rPr>
              <w:t>.</w:t>
            </w:r>
            <w:r w:rsidRPr="00CE353E">
              <w:rPr>
                <w:sz w:val="22"/>
              </w:rPr>
              <w:t xml:space="preserve"> </w:t>
            </w:r>
          </w:p>
        </w:tc>
        <w:tc>
          <w:tcPr>
            <w:tcW w:w="1276" w:type="dxa"/>
            <w:tcBorders>
              <w:top w:val="single" w:sz="4" w:space="0" w:color="auto"/>
              <w:bottom w:val="single" w:sz="4" w:space="0" w:color="auto"/>
            </w:tcBorders>
          </w:tcPr>
          <w:p w14:paraId="5B801DAD" w14:textId="77777777" w:rsidR="00F476CD" w:rsidRPr="00CE353E" w:rsidRDefault="00F476CD" w:rsidP="00BF7DB3">
            <w:pPr>
              <w:jc w:val="center"/>
              <w:rPr>
                <w:sz w:val="22"/>
              </w:rPr>
            </w:pPr>
          </w:p>
          <w:p w14:paraId="7DA9D151" w14:textId="7B0D5B85" w:rsidR="00F476CD" w:rsidRPr="00CE353E" w:rsidRDefault="00F476CD" w:rsidP="00C12874">
            <w:pPr>
              <w:jc w:val="center"/>
              <w:rPr>
                <w:sz w:val="22"/>
              </w:rPr>
            </w:pPr>
            <w:r w:rsidRPr="00CE353E">
              <w:rPr>
                <w:sz w:val="22"/>
              </w:rPr>
              <w:t>E</w:t>
            </w:r>
          </w:p>
          <w:p w14:paraId="76D00084" w14:textId="77777777" w:rsidR="00F476CD" w:rsidRPr="00CE353E" w:rsidRDefault="00F476CD" w:rsidP="00BF7DB3">
            <w:pPr>
              <w:jc w:val="center"/>
              <w:rPr>
                <w:sz w:val="22"/>
              </w:rPr>
            </w:pPr>
          </w:p>
          <w:p w14:paraId="24B0BDF8" w14:textId="77777777" w:rsidR="00F476CD" w:rsidRPr="00CE353E" w:rsidRDefault="00F476CD" w:rsidP="00BF7DB3">
            <w:pPr>
              <w:jc w:val="center"/>
              <w:rPr>
                <w:sz w:val="22"/>
              </w:rPr>
            </w:pPr>
          </w:p>
          <w:p w14:paraId="2B7489DE" w14:textId="77777777" w:rsidR="00F476CD" w:rsidRPr="00CE353E" w:rsidRDefault="00F476CD" w:rsidP="00BF7DB3">
            <w:pPr>
              <w:jc w:val="center"/>
              <w:rPr>
                <w:sz w:val="22"/>
              </w:rPr>
            </w:pPr>
            <w:r w:rsidRPr="00CE353E">
              <w:rPr>
                <w:sz w:val="22"/>
              </w:rPr>
              <w:t>E</w:t>
            </w:r>
          </w:p>
          <w:p w14:paraId="30D9DB06" w14:textId="77777777" w:rsidR="00F476CD" w:rsidRPr="00CE353E" w:rsidRDefault="00F476CD" w:rsidP="00BF7DB3">
            <w:pPr>
              <w:jc w:val="center"/>
              <w:rPr>
                <w:sz w:val="22"/>
              </w:rPr>
            </w:pPr>
          </w:p>
          <w:p w14:paraId="30B432B2" w14:textId="77777777" w:rsidR="00F476CD" w:rsidRPr="00CE353E" w:rsidRDefault="00F476CD" w:rsidP="00BF7DB3">
            <w:pPr>
              <w:jc w:val="center"/>
              <w:rPr>
                <w:sz w:val="22"/>
              </w:rPr>
            </w:pPr>
          </w:p>
          <w:p w14:paraId="6B7FEE20" w14:textId="77777777" w:rsidR="00F476CD" w:rsidRPr="00CE353E" w:rsidRDefault="00F476CD" w:rsidP="00BF7DB3">
            <w:pPr>
              <w:jc w:val="center"/>
              <w:rPr>
                <w:sz w:val="22"/>
              </w:rPr>
            </w:pPr>
            <w:r w:rsidRPr="00CE353E">
              <w:rPr>
                <w:sz w:val="22"/>
              </w:rPr>
              <w:t>D</w:t>
            </w:r>
          </w:p>
          <w:p w14:paraId="25DF420E" w14:textId="77777777" w:rsidR="00F476CD" w:rsidRPr="00CE353E" w:rsidRDefault="00F476CD" w:rsidP="00BF7DB3">
            <w:pPr>
              <w:jc w:val="center"/>
              <w:rPr>
                <w:sz w:val="22"/>
              </w:rPr>
            </w:pPr>
          </w:p>
          <w:p w14:paraId="0FD3F56F" w14:textId="77777777" w:rsidR="00C65A6A" w:rsidRPr="00CE353E" w:rsidRDefault="00C65A6A" w:rsidP="00BF7DB3">
            <w:pPr>
              <w:jc w:val="center"/>
              <w:rPr>
                <w:sz w:val="22"/>
              </w:rPr>
            </w:pPr>
          </w:p>
          <w:p w14:paraId="01FD6901" w14:textId="734DEEED" w:rsidR="00F476CD" w:rsidRPr="00CE353E" w:rsidRDefault="00F476CD" w:rsidP="00BF7DB3">
            <w:pPr>
              <w:jc w:val="center"/>
              <w:rPr>
                <w:sz w:val="22"/>
              </w:rPr>
            </w:pPr>
            <w:r w:rsidRPr="00CE353E">
              <w:rPr>
                <w:sz w:val="22"/>
              </w:rPr>
              <w:t>D</w:t>
            </w:r>
          </w:p>
          <w:p w14:paraId="406985F8" w14:textId="77777777" w:rsidR="00D82171" w:rsidRPr="00CE353E" w:rsidRDefault="00D82171" w:rsidP="00BF7DB3">
            <w:pPr>
              <w:jc w:val="center"/>
              <w:rPr>
                <w:sz w:val="22"/>
              </w:rPr>
            </w:pPr>
          </w:p>
          <w:p w14:paraId="1639B70C" w14:textId="77777777" w:rsidR="00C65A6A" w:rsidRPr="00CE353E" w:rsidRDefault="00C65A6A" w:rsidP="00BF7DB3">
            <w:pPr>
              <w:jc w:val="center"/>
              <w:rPr>
                <w:sz w:val="22"/>
              </w:rPr>
            </w:pPr>
          </w:p>
          <w:p w14:paraId="7F0A6BA7" w14:textId="77777777" w:rsidR="00F63B26" w:rsidRPr="00CE353E" w:rsidRDefault="00F63B26" w:rsidP="00BF7DB3">
            <w:pPr>
              <w:jc w:val="center"/>
              <w:rPr>
                <w:sz w:val="22"/>
              </w:rPr>
            </w:pPr>
          </w:p>
          <w:p w14:paraId="19A78861" w14:textId="55681D52" w:rsidR="003C51DA" w:rsidRPr="00CE353E" w:rsidRDefault="003C51DA" w:rsidP="00BF7DB3">
            <w:pPr>
              <w:jc w:val="center"/>
              <w:rPr>
                <w:sz w:val="22"/>
              </w:rPr>
            </w:pPr>
            <w:r w:rsidRPr="00CE353E">
              <w:rPr>
                <w:sz w:val="22"/>
              </w:rPr>
              <w:t>D</w:t>
            </w:r>
          </w:p>
          <w:p w14:paraId="4A42F986" w14:textId="77777777" w:rsidR="003C51DA" w:rsidRPr="00CE353E" w:rsidRDefault="003C51DA" w:rsidP="00BF7DB3">
            <w:pPr>
              <w:jc w:val="center"/>
              <w:rPr>
                <w:sz w:val="22"/>
              </w:rPr>
            </w:pPr>
          </w:p>
          <w:p w14:paraId="4070FF2B" w14:textId="77777777" w:rsidR="00D82171" w:rsidRPr="00CE353E" w:rsidRDefault="00D82171" w:rsidP="00BF7DB3">
            <w:pPr>
              <w:jc w:val="center"/>
              <w:rPr>
                <w:sz w:val="22"/>
              </w:rPr>
            </w:pPr>
            <w:r w:rsidRPr="00CE353E">
              <w:rPr>
                <w:sz w:val="22"/>
              </w:rPr>
              <w:t>D</w:t>
            </w:r>
          </w:p>
          <w:p w14:paraId="14B990FB" w14:textId="77777777" w:rsidR="00F759F0" w:rsidRPr="00CE353E" w:rsidRDefault="00F759F0" w:rsidP="00BF7DB3">
            <w:pPr>
              <w:jc w:val="center"/>
              <w:rPr>
                <w:sz w:val="32"/>
                <w:szCs w:val="32"/>
              </w:rPr>
            </w:pPr>
          </w:p>
          <w:p w14:paraId="4B15A3E6" w14:textId="77777777" w:rsidR="00F759F0" w:rsidRPr="00CE353E" w:rsidRDefault="00F759F0" w:rsidP="00F759F0">
            <w:pPr>
              <w:jc w:val="center"/>
              <w:rPr>
                <w:sz w:val="22"/>
              </w:rPr>
            </w:pPr>
            <w:r w:rsidRPr="00CE353E">
              <w:rPr>
                <w:sz w:val="22"/>
              </w:rPr>
              <w:t>E</w:t>
            </w:r>
          </w:p>
          <w:p w14:paraId="183D9D3A" w14:textId="77777777" w:rsidR="00F759F0" w:rsidRPr="00CE353E" w:rsidRDefault="00F759F0" w:rsidP="00F759F0">
            <w:pPr>
              <w:rPr>
                <w:sz w:val="22"/>
              </w:rPr>
            </w:pPr>
          </w:p>
          <w:p w14:paraId="48A932C7" w14:textId="7EE69533" w:rsidR="00F759F0" w:rsidRPr="00CE353E" w:rsidRDefault="00BB6FE3" w:rsidP="00F759F0">
            <w:pPr>
              <w:jc w:val="center"/>
              <w:rPr>
                <w:sz w:val="22"/>
              </w:rPr>
            </w:pPr>
            <w:r w:rsidRPr="00CE353E">
              <w:rPr>
                <w:sz w:val="22"/>
              </w:rPr>
              <w:t>D</w:t>
            </w:r>
          </w:p>
          <w:p w14:paraId="1E0DE5F2" w14:textId="77777777" w:rsidR="00F759F0" w:rsidRPr="00CE353E" w:rsidRDefault="00F759F0" w:rsidP="00F759F0">
            <w:pPr>
              <w:jc w:val="center"/>
              <w:rPr>
                <w:sz w:val="22"/>
              </w:rPr>
            </w:pPr>
          </w:p>
          <w:p w14:paraId="163B2CBD" w14:textId="77777777" w:rsidR="00F759F0" w:rsidRPr="00CE353E" w:rsidRDefault="00F759F0" w:rsidP="00F759F0">
            <w:pPr>
              <w:jc w:val="center"/>
              <w:rPr>
                <w:sz w:val="22"/>
              </w:rPr>
            </w:pPr>
          </w:p>
          <w:p w14:paraId="09A9150D" w14:textId="77777777" w:rsidR="00F759F0" w:rsidRPr="00CE353E" w:rsidRDefault="00F759F0" w:rsidP="00F759F0">
            <w:pPr>
              <w:jc w:val="center"/>
              <w:rPr>
                <w:sz w:val="22"/>
              </w:rPr>
            </w:pPr>
            <w:r w:rsidRPr="00CE353E">
              <w:rPr>
                <w:sz w:val="22"/>
              </w:rPr>
              <w:t>E</w:t>
            </w:r>
          </w:p>
          <w:p w14:paraId="2771EE54" w14:textId="77777777" w:rsidR="00BB6FE3" w:rsidRPr="00CE353E" w:rsidRDefault="00BB6FE3" w:rsidP="00F759F0">
            <w:pPr>
              <w:jc w:val="center"/>
              <w:rPr>
                <w:sz w:val="22"/>
              </w:rPr>
            </w:pPr>
          </w:p>
          <w:p w14:paraId="5BC120AD" w14:textId="77777777" w:rsidR="00BB6FE3" w:rsidRPr="00CE353E" w:rsidRDefault="00BB6FE3" w:rsidP="00F759F0">
            <w:pPr>
              <w:jc w:val="center"/>
              <w:rPr>
                <w:sz w:val="22"/>
              </w:rPr>
            </w:pPr>
          </w:p>
          <w:p w14:paraId="3B6FC241" w14:textId="77777777" w:rsidR="00BB6FE3" w:rsidRPr="00CE353E" w:rsidRDefault="00BB6FE3" w:rsidP="00F759F0">
            <w:pPr>
              <w:jc w:val="center"/>
              <w:rPr>
                <w:sz w:val="22"/>
              </w:rPr>
            </w:pPr>
          </w:p>
          <w:p w14:paraId="356EDB11" w14:textId="78D6ED25" w:rsidR="00BB6FE3" w:rsidRPr="00CE353E" w:rsidRDefault="00BB6FE3" w:rsidP="00F759F0">
            <w:pPr>
              <w:jc w:val="center"/>
              <w:rPr>
                <w:sz w:val="22"/>
              </w:rPr>
            </w:pPr>
            <w:r w:rsidRPr="00CE353E">
              <w:rPr>
                <w:sz w:val="22"/>
              </w:rPr>
              <w:t>E</w:t>
            </w:r>
          </w:p>
          <w:p w14:paraId="63368F77" w14:textId="4B27A071" w:rsidR="00F759F0" w:rsidRPr="00CE353E" w:rsidRDefault="00F759F0" w:rsidP="00BF7DB3">
            <w:pPr>
              <w:jc w:val="center"/>
              <w:rPr>
                <w:sz w:val="22"/>
              </w:rPr>
            </w:pPr>
          </w:p>
        </w:tc>
        <w:tc>
          <w:tcPr>
            <w:tcW w:w="1513" w:type="dxa"/>
            <w:tcBorders>
              <w:top w:val="single" w:sz="4" w:space="0" w:color="auto"/>
              <w:bottom w:val="single" w:sz="4" w:space="0" w:color="auto"/>
              <w:right w:val="single" w:sz="4" w:space="0" w:color="auto"/>
            </w:tcBorders>
          </w:tcPr>
          <w:p w14:paraId="1879B8E5" w14:textId="77777777" w:rsidR="00F476CD" w:rsidRPr="00CE353E" w:rsidRDefault="00F476CD" w:rsidP="00BF7DB3">
            <w:pPr>
              <w:jc w:val="center"/>
              <w:rPr>
                <w:sz w:val="22"/>
              </w:rPr>
            </w:pPr>
          </w:p>
          <w:p w14:paraId="54B7A136" w14:textId="68600F33" w:rsidR="00D82171" w:rsidRPr="00CE353E" w:rsidRDefault="000947EA" w:rsidP="005C7DD3">
            <w:pPr>
              <w:jc w:val="center"/>
              <w:rPr>
                <w:sz w:val="22"/>
              </w:rPr>
            </w:pPr>
            <w:r w:rsidRPr="00CE353E">
              <w:rPr>
                <w:sz w:val="22"/>
              </w:rPr>
              <w:t>A</w:t>
            </w:r>
          </w:p>
          <w:p w14:paraId="43F75FC0" w14:textId="77777777" w:rsidR="00D82171" w:rsidRPr="00CE353E" w:rsidRDefault="00D82171" w:rsidP="005C7DD3">
            <w:pPr>
              <w:jc w:val="center"/>
              <w:rPr>
                <w:sz w:val="22"/>
              </w:rPr>
            </w:pPr>
          </w:p>
          <w:p w14:paraId="083595A4" w14:textId="77777777" w:rsidR="00D82171" w:rsidRPr="00CE353E" w:rsidRDefault="00D82171" w:rsidP="005C7DD3">
            <w:pPr>
              <w:jc w:val="center"/>
              <w:rPr>
                <w:sz w:val="22"/>
              </w:rPr>
            </w:pPr>
          </w:p>
          <w:p w14:paraId="2C115471" w14:textId="76A92809" w:rsidR="00D82171" w:rsidRPr="00CE353E" w:rsidRDefault="005C7DD3" w:rsidP="005C7DD3">
            <w:pPr>
              <w:jc w:val="center"/>
              <w:rPr>
                <w:sz w:val="22"/>
              </w:rPr>
            </w:pPr>
            <w:r w:rsidRPr="00CE353E">
              <w:rPr>
                <w:sz w:val="22"/>
              </w:rPr>
              <w:t>A, I</w:t>
            </w:r>
          </w:p>
          <w:p w14:paraId="6DC6213C" w14:textId="77777777" w:rsidR="00D82171" w:rsidRPr="00CE353E" w:rsidRDefault="00D82171" w:rsidP="005C7DD3">
            <w:pPr>
              <w:jc w:val="center"/>
              <w:rPr>
                <w:sz w:val="22"/>
              </w:rPr>
            </w:pPr>
          </w:p>
          <w:p w14:paraId="684926B5" w14:textId="77777777" w:rsidR="00D82171" w:rsidRPr="00CE353E" w:rsidRDefault="00D82171" w:rsidP="005C7DD3">
            <w:pPr>
              <w:jc w:val="center"/>
              <w:rPr>
                <w:sz w:val="22"/>
              </w:rPr>
            </w:pPr>
          </w:p>
          <w:p w14:paraId="1199F5DE" w14:textId="376F3BD6" w:rsidR="00D82171" w:rsidRPr="00CE353E" w:rsidRDefault="005C7DD3" w:rsidP="005C7DD3">
            <w:pPr>
              <w:jc w:val="center"/>
              <w:rPr>
                <w:sz w:val="22"/>
              </w:rPr>
            </w:pPr>
            <w:r w:rsidRPr="00CE353E">
              <w:rPr>
                <w:sz w:val="22"/>
              </w:rPr>
              <w:t>A,I</w:t>
            </w:r>
          </w:p>
          <w:p w14:paraId="18367CC7" w14:textId="77777777" w:rsidR="00D82171" w:rsidRPr="00CE353E" w:rsidRDefault="00D82171" w:rsidP="005C7DD3">
            <w:pPr>
              <w:jc w:val="center"/>
              <w:rPr>
                <w:sz w:val="22"/>
              </w:rPr>
            </w:pPr>
          </w:p>
          <w:p w14:paraId="0BDBAB27" w14:textId="77777777" w:rsidR="00D82171" w:rsidRPr="00CE353E" w:rsidRDefault="00D82171" w:rsidP="005C7DD3">
            <w:pPr>
              <w:jc w:val="center"/>
              <w:rPr>
                <w:sz w:val="22"/>
              </w:rPr>
            </w:pPr>
          </w:p>
          <w:p w14:paraId="4416C3C9" w14:textId="58861F54" w:rsidR="00D82171" w:rsidRPr="00CE353E" w:rsidRDefault="00D82171" w:rsidP="005C7DD3">
            <w:pPr>
              <w:jc w:val="center"/>
              <w:rPr>
                <w:sz w:val="22"/>
              </w:rPr>
            </w:pPr>
            <w:r w:rsidRPr="00CE353E">
              <w:rPr>
                <w:sz w:val="22"/>
              </w:rPr>
              <w:t>A, I</w:t>
            </w:r>
          </w:p>
          <w:p w14:paraId="1A6D483C" w14:textId="77777777" w:rsidR="00D82171" w:rsidRPr="00CE353E" w:rsidRDefault="00D82171" w:rsidP="005C7DD3">
            <w:pPr>
              <w:jc w:val="center"/>
              <w:rPr>
                <w:sz w:val="22"/>
              </w:rPr>
            </w:pPr>
          </w:p>
          <w:p w14:paraId="6FA0455D" w14:textId="77777777" w:rsidR="00F63B26" w:rsidRPr="00CE353E" w:rsidRDefault="00F63B26" w:rsidP="005C7DD3">
            <w:pPr>
              <w:jc w:val="center"/>
              <w:rPr>
                <w:sz w:val="22"/>
              </w:rPr>
            </w:pPr>
          </w:p>
          <w:p w14:paraId="53F9F8A6" w14:textId="77777777" w:rsidR="00D82171" w:rsidRPr="00CE353E" w:rsidRDefault="00D82171" w:rsidP="005C7DD3">
            <w:pPr>
              <w:jc w:val="center"/>
              <w:rPr>
                <w:sz w:val="22"/>
              </w:rPr>
            </w:pPr>
          </w:p>
          <w:p w14:paraId="3407A8CD" w14:textId="77777777" w:rsidR="003C51DA" w:rsidRPr="00CE353E" w:rsidRDefault="003C51DA" w:rsidP="005C7DD3">
            <w:pPr>
              <w:jc w:val="center"/>
              <w:rPr>
                <w:sz w:val="22"/>
              </w:rPr>
            </w:pPr>
            <w:r w:rsidRPr="00CE353E">
              <w:rPr>
                <w:sz w:val="22"/>
              </w:rPr>
              <w:t>A, I</w:t>
            </w:r>
          </w:p>
          <w:p w14:paraId="4A72E2EF" w14:textId="77777777" w:rsidR="003C51DA" w:rsidRPr="00CE353E" w:rsidRDefault="003C51DA" w:rsidP="005C7DD3">
            <w:pPr>
              <w:jc w:val="center"/>
              <w:rPr>
                <w:sz w:val="22"/>
              </w:rPr>
            </w:pPr>
          </w:p>
          <w:p w14:paraId="0F2C611B" w14:textId="77777777" w:rsidR="00D82171" w:rsidRPr="00CE353E" w:rsidRDefault="00D82171" w:rsidP="005C7DD3">
            <w:pPr>
              <w:jc w:val="center"/>
              <w:rPr>
                <w:sz w:val="22"/>
              </w:rPr>
            </w:pPr>
            <w:r w:rsidRPr="00CE353E">
              <w:rPr>
                <w:sz w:val="22"/>
              </w:rPr>
              <w:t>A, I</w:t>
            </w:r>
          </w:p>
          <w:p w14:paraId="170C7393" w14:textId="77777777" w:rsidR="00F759F0" w:rsidRPr="00CE353E" w:rsidRDefault="00F759F0" w:rsidP="005C7DD3">
            <w:pPr>
              <w:jc w:val="center"/>
              <w:rPr>
                <w:sz w:val="32"/>
                <w:szCs w:val="32"/>
              </w:rPr>
            </w:pPr>
          </w:p>
          <w:p w14:paraId="645C1661" w14:textId="77777777" w:rsidR="00F759F0" w:rsidRPr="00CE353E" w:rsidRDefault="00F759F0" w:rsidP="00F759F0">
            <w:pPr>
              <w:jc w:val="center"/>
              <w:rPr>
                <w:sz w:val="22"/>
              </w:rPr>
            </w:pPr>
            <w:r w:rsidRPr="00CE353E">
              <w:rPr>
                <w:sz w:val="22"/>
              </w:rPr>
              <w:t>A, I</w:t>
            </w:r>
          </w:p>
          <w:p w14:paraId="3BD37502" w14:textId="77777777" w:rsidR="00F759F0" w:rsidRPr="00CE353E" w:rsidRDefault="00F759F0" w:rsidP="00F759F0">
            <w:pPr>
              <w:jc w:val="center"/>
              <w:rPr>
                <w:sz w:val="22"/>
              </w:rPr>
            </w:pPr>
          </w:p>
          <w:p w14:paraId="448D907E" w14:textId="77777777" w:rsidR="00F759F0" w:rsidRPr="00CE353E" w:rsidRDefault="00F759F0" w:rsidP="00F759F0">
            <w:pPr>
              <w:jc w:val="center"/>
              <w:rPr>
                <w:sz w:val="22"/>
              </w:rPr>
            </w:pPr>
            <w:r w:rsidRPr="00CE353E">
              <w:rPr>
                <w:sz w:val="22"/>
              </w:rPr>
              <w:t>A, I</w:t>
            </w:r>
          </w:p>
          <w:p w14:paraId="05ED16EE" w14:textId="77777777" w:rsidR="00F759F0" w:rsidRPr="00CE353E" w:rsidRDefault="00F759F0" w:rsidP="00F759F0">
            <w:pPr>
              <w:jc w:val="center"/>
              <w:rPr>
                <w:sz w:val="22"/>
              </w:rPr>
            </w:pPr>
          </w:p>
          <w:p w14:paraId="7395642D" w14:textId="77777777" w:rsidR="00F759F0" w:rsidRPr="00CE353E" w:rsidRDefault="00F759F0" w:rsidP="00F759F0">
            <w:pPr>
              <w:jc w:val="center"/>
              <w:rPr>
                <w:sz w:val="22"/>
              </w:rPr>
            </w:pPr>
          </w:p>
          <w:p w14:paraId="10997293" w14:textId="77777777" w:rsidR="00F759F0" w:rsidRPr="00CE353E" w:rsidRDefault="00F759F0" w:rsidP="00F759F0">
            <w:pPr>
              <w:jc w:val="center"/>
              <w:rPr>
                <w:sz w:val="22"/>
              </w:rPr>
            </w:pPr>
            <w:r w:rsidRPr="00CE353E">
              <w:rPr>
                <w:sz w:val="22"/>
              </w:rPr>
              <w:t>A, I</w:t>
            </w:r>
          </w:p>
          <w:p w14:paraId="7D35071B" w14:textId="77777777" w:rsidR="00BB6FE3" w:rsidRPr="00CE353E" w:rsidRDefault="00BB6FE3" w:rsidP="00F759F0">
            <w:pPr>
              <w:jc w:val="center"/>
              <w:rPr>
                <w:sz w:val="22"/>
              </w:rPr>
            </w:pPr>
          </w:p>
          <w:p w14:paraId="26163CF0" w14:textId="77777777" w:rsidR="00BB6FE3" w:rsidRPr="00CE353E" w:rsidRDefault="00BB6FE3" w:rsidP="00F759F0">
            <w:pPr>
              <w:jc w:val="center"/>
              <w:rPr>
                <w:sz w:val="22"/>
              </w:rPr>
            </w:pPr>
          </w:p>
          <w:p w14:paraId="4FE46EF9" w14:textId="77777777" w:rsidR="00BB6FE3" w:rsidRPr="00CE353E" w:rsidRDefault="00BB6FE3" w:rsidP="00F759F0">
            <w:pPr>
              <w:jc w:val="center"/>
              <w:rPr>
                <w:sz w:val="22"/>
              </w:rPr>
            </w:pPr>
          </w:p>
          <w:p w14:paraId="347319E1" w14:textId="39C4CA19" w:rsidR="00BB6FE3" w:rsidRPr="00CE353E" w:rsidRDefault="00BB6FE3" w:rsidP="00F759F0">
            <w:pPr>
              <w:jc w:val="center"/>
              <w:rPr>
                <w:sz w:val="22"/>
              </w:rPr>
            </w:pPr>
            <w:r w:rsidRPr="00CE353E">
              <w:rPr>
                <w:sz w:val="22"/>
              </w:rPr>
              <w:t>A, I</w:t>
            </w:r>
          </w:p>
        </w:tc>
      </w:tr>
      <w:tr w:rsidR="00F476CD" w14:paraId="2F933600" w14:textId="77777777" w:rsidTr="00F476CD">
        <w:trPr>
          <w:cantSplit/>
        </w:trPr>
        <w:tc>
          <w:tcPr>
            <w:tcW w:w="7817" w:type="dxa"/>
            <w:tcBorders>
              <w:bottom w:val="single" w:sz="4" w:space="0" w:color="auto"/>
            </w:tcBorders>
            <w:shd w:val="clear" w:color="auto" w:fill="E0E0E0"/>
          </w:tcPr>
          <w:p w14:paraId="23E41D78" w14:textId="77777777" w:rsidR="00F476CD" w:rsidRPr="00CE353E" w:rsidRDefault="00F476CD" w:rsidP="00BF7DB3">
            <w:pPr>
              <w:jc w:val="center"/>
              <w:rPr>
                <w:b/>
                <w:bCs/>
                <w:sz w:val="22"/>
              </w:rPr>
            </w:pPr>
          </w:p>
          <w:p w14:paraId="014B5811" w14:textId="77777777" w:rsidR="00F476CD" w:rsidRPr="00CE353E" w:rsidRDefault="00F476CD" w:rsidP="00BF7DB3">
            <w:pPr>
              <w:jc w:val="center"/>
              <w:rPr>
                <w:b/>
                <w:bCs/>
                <w:sz w:val="22"/>
              </w:rPr>
            </w:pPr>
            <w:r w:rsidRPr="00CE353E">
              <w:rPr>
                <w:b/>
                <w:bCs/>
                <w:sz w:val="22"/>
              </w:rPr>
              <w:t>ABILITIES &amp; SKILLS</w:t>
            </w:r>
          </w:p>
          <w:p w14:paraId="427E44FD" w14:textId="77777777" w:rsidR="00F476CD" w:rsidRPr="00CE353E" w:rsidRDefault="00F476CD" w:rsidP="00BF7DB3">
            <w:pPr>
              <w:jc w:val="center"/>
              <w:rPr>
                <w:b/>
                <w:bCs/>
                <w:sz w:val="22"/>
              </w:rPr>
            </w:pPr>
          </w:p>
        </w:tc>
        <w:tc>
          <w:tcPr>
            <w:tcW w:w="1276" w:type="dxa"/>
            <w:tcBorders>
              <w:bottom w:val="single" w:sz="4" w:space="0" w:color="auto"/>
            </w:tcBorders>
            <w:shd w:val="clear" w:color="auto" w:fill="E0E0E0"/>
          </w:tcPr>
          <w:p w14:paraId="42C330C3" w14:textId="77777777" w:rsidR="00F476CD" w:rsidRPr="00CE353E" w:rsidRDefault="00F476CD" w:rsidP="00BF7DB3">
            <w:pPr>
              <w:jc w:val="center"/>
              <w:rPr>
                <w:sz w:val="22"/>
              </w:rPr>
            </w:pPr>
          </w:p>
        </w:tc>
        <w:tc>
          <w:tcPr>
            <w:tcW w:w="1513" w:type="dxa"/>
            <w:tcBorders>
              <w:bottom w:val="single" w:sz="4" w:space="0" w:color="auto"/>
            </w:tcBorders>
            <w:shd w:val="clear" w:color="auto" w:fill="E0E0E0"/>
          </w:tcPr>
          <w:p w14:paraId="436287D9" w14:textId="3638F95D" w:rsidR="00F476CD" w:rsidRPr="00CE353E" w:rsidRDefault="00F476CD" w:rsidP="00BF7DB3">
            <w:pPr>
              <w:jc w:val="center"/>
              <w:rPr>
                <w:sz w:val="22"/>
              </w:rPr>
            </w:pPr>
          </w:p>
        </w:tc>
      </w:tr>
      <w:tr w:rsidR="00F476CD" w14:paraId="0B69938F" w14:textId="77777777" w:rsidTr="00F476CD">
        <w:trPr>
          <w:cantSplit/>
        </w:trPr>
        <w:tc>
          <w:tcPr>
            <w:tcW w:w="7817" w:type="dxa"/>
            <w:tcBorders>
              <w:bottom w:val="single" w:sz="4" w:space="0" w:color="auto"/>
            </w:tcBorders>
          </w:tcPr>
          <w:p w14:paraId="131D90BA" w14:textId="77777777" w:rsidR="00BD71F6" w:rsidRPr="00CE353E" w:rsidRDefault="00BD71F6" w:rsidP="00BD71F6">
            <w:pPr>
              <w:ind w:left="454"/>
              <w:rPr>
                <w:sz w:val="22"/>
              </w:rPr>
            </w:pPr>
          </w:p>
          <w:p w14:paraId="136B860F" w14:textId="29DCB522" w:rsidR="00C804C3" w:rsidRPr="00CE353E" w:rsidRDefault="009409F2" w:rsidP="00E269CF">
            <w:pPr>
              <w:numPr>
                <w:ilvl w:val="0"/>
                <w:numId w:val="3"/>
              </w:numPr>
              <w:rPr>
                <w:sz w:val="22"/>
              </w:rPr>
            </w:pPr>
            <w:r w:rsidRPr="00CE353E">
              <w:rPr>
                <w:sz w:val="22"/>
              </w:rPr>
              <w:t xml:space="preserve">Ability to support learners </w:t>
            </w:r>
            <w:r w:rsidR="00F36453" w:rsidRPr="00CE353E">
              <w:rPr>
                <w:sz w:val="22"/>
              </w:rPr>
              <w:t xml:space="preserve">in sensory </w:t>
            </w:r>
            <w:r w:rsidR="00C804C3" w:rsidRPr="00CE353E">
              <w:rPr>
                <w:sz w:val="22"/>
              </w:rPr>
              <w:t xml:space="preserve">development and pre-Braille </w:t>
            </w:r>
            <w:r w:rsidR="00F36453" w:rsidRPr="00CE353E">
              <w:rPr>
                <w:sz w:val="22"/>
              </w:rPr>
              <w:t>skills</w:t>
            </w:r>
            <w:r w:rsidR="00C804C3" w:rsidRPr="00CE353E">
              <w:rPr>
                <w:sz w:val="22"/>
              </w:rPr>
              <w:t>.</w:t>
            </w:r>
          </w:p>
          <w:p w14:paraId="0EF46B2A" w14:textId="77777777" w:rsidR="00AD2DCD" w:rsidRPr="00CE353E" w:rsidRDefault="00AD2DCD" w:rsidP="00AD2DCD">
            <w:pPr>
              <w:ind w:left="454"/>
              <w:rPr>
                <w:sz w:val="22"/>
              </w:rPr>
            </w:pPr>
          </w:p>
          <w:p w14:paraId="70F4230E" w14:textId="74E5E395" w:rsidR="00E269CF" w:rsidRPr="00CE353E" w:rsidRDefault="00E269CF" w:rsidP="00E269CF">
            <w:pPr>
              <w:numPr>
                <w:ilvl w:val="0"/>
                <w:numId w:val="3"/>
              </w:numPr>
              <w:rPr>
                <w:sz w:val="22"/>
              </w:rPr>
            </w:pPr>
            <w:r w:rsidRPr="00CE353E">
              <w:rPr>
                <w:sz w:val="22"/>
              </w:rPr>
              <w:t xml:space="preserve">Ability to </w:t>
            </w:r>
            <w:r w:rsidR="00A270C5" w:rsidRPr="00CE353E">
              <w:rPr>
                <w:sz w:val="22"/>
              </w:rPr>
              <w:t xml:space="preserve">modify and create tactile resources, including Braille through the use of Perkins </w:t>
            </w:r>
            <w:r w:rsidR="0075003A" w:rsidRPr="00CE353E">
              <w:rPr>
                <w:sz w:val="22"/>
              </w:rPr>
              <w:t>B</w:t>
            </w:r>
            <w:r w:rsidR="00A270C5" w:rsidRPr="00CE353E">
              <w:rPr>
                <w:sz w:val="22"/>
              </w:rPr>
              <w:t xml:space="preserve">railler and </w:t>
            </w:r>
            <w:r w:rsidR="00AD2DCD" w:rsidRPr="00CE353E">
              <w:rPr>
                <w:sz w:val="22"/>
              </w:rPr>
              <w:t>specialist technologies.</w:t>
            </w:r>
          </w:p>
          <w:p w14:paraId="0ABBF1AC" w14:textId="77777777" w:rsidR="00F36453" w:rsidRPr="00CE353E" w:rsidRDefault="00F36453" w:rsidP="00F36453">
            <w:pPr>
              <w:ind w:left="454"/>
              <w:rPr>
                <w:sz w:val="22"/>
              </w:rPr>
            </w:pPr>
          </w:p>
          <w:p w14:paraId="79EA1178" w14:textId="6B5A8562" w:rsidR="007A236E" w:rsidRPr="00CE353E" w:rsidRDefault="007A236E" w:rsidP="00146D9C">
            <w:pPr>
              <w:numPr>
                <w:ilvl w:val="0"/>
                <w:numId w:val="3"/>
              </w:numPr>
              <w:rPr>
                <w:sz w:val="22"/>
              </w:rPr>
            </w:pPr>
            <w:r w:rsidRPr="00CE353E">
              <w:rPr>
                <w:sz w:val="22"/>
              </w:rPr>
              <w:t>Competent and committed to using appropriate IT</w:t>
            </w:r>
            <w:r w:rsidR="00F63EF2" w:rsidRPr="00CE353E">
              <w:rPr>
                <w:sz w:val="22"/>
              </w:rPr>
              <w:t>.  Ability to learn new IT skills.</w:t>
            </w:r>
          </w:p>
          <w:p w14:paraId="46D776DA" w14:textId="77777777" w:rsidR="007A236E" w:rsidRPr="00CE353E" w:rsidRDefault="007A236E" w:rsidP="00833C1F">
            <w:pPr>
              <w:ind w:left="454"/>
              <w:rPr>
                <w:sz w:val="22"/>
              </w:rPr>
            </w:pPr>
          </w:p>
          <w:p w14:paraId="5EE688C9" w14:textId="7ABC3FD3" w:rsidR="00F476CD" w:rsidRPr="00CE353E" w:rsidRDefault="00F476CD" w:rsidP="00146D9C">
            <w:pPr>
              <w:numPr>
                <w:ilvl w:val="0"/>
                <w:numId w:val="3"/>
              </w:numPr>
              <w:rPr>
                <w:sz w:val="22"/>
              </w:rPr>
            </w:pPr>
            <w:r w:rsidRPr="00CE353E">
              <w:rPr>
                <w:sz w:val="22"/>
              </w:rPr>
              <w:t xml:space="preserve">An ability to think creatively and flexibly and to </w:t>
            </w:r>
            <w:r w:rsidR="00E74F70" w:rsidRPr="00CE353E">
              <w:rPr>
                <w:sz w:val="22"/>
              </w:rPr>
              <w:t>adapt learning experiences</w:t>
            </w:r>
            <w:r w:rsidRPr="00CE353E">
              <w:rPr>
                <w:sz w:val="22"/>
              </w:rPr>
              <w:t xml:space="preserve"> to </w:t>
            </w:r>
            <w:r w:rsidR="00EA118A" w:rsidRPr="00CE353E">
              <w:rPr>
                <w:sz w:val="22"/>
              </w:rPr>
              <w:t xml:space="preserve">promote </w:t>
            </w:r>
            <w:r w:rsidRPr="00CE353E">
              <w:rPr>
                <w:sz w:val="22"/>
              </w:rPr>
              <w:t>positive outcomes for children and young people</w:t>
            </w:r>
            <w:r w:rsidR="007A236E" w:rsidRPr="00CE353E">
              <w:rPr>
                <w:sz w:val="22"/>
              </w:rPr>
              <w:t>.</w:t>
            </w:r>
          </w:p>
          <w:p w14:paraId="6C410CC7" w14:textId="77777777" w:rsidR="001C7774" w:rsidRPr="00CE353E" w:rsidRDefault="001C7774" w:rsidP="001C7774">
            <w:pPr>
              <w:pStyle w:val="ListParagraph"/>
              <w:rPr>
                <w:sz w:val="22"/>
              </w:rPr>
            </w:pPr>
          </w:p>
          <w:p w14:paraId="342E38AD" w14:textId="3E1EF25E" w:rsidR="001C7774" w:rsidRPr="00CE353E" w:rsidRDefault="001C7774" w:rsidP="00146D9C">
            <w:pPr>
              <w:numPr>
                <w:ilvl w:val="0"/>
                <w:numId w:val="3"/>
              </w:numPr>
              <w:rPr>
                <w:sz w:val="22"/>
              </w:rPr>
            </w:pPr>
            <w:r w:rsidRPr="00CE353E">
              <w:rPr>
                <w:sz w:val="22"/>
              </w:rPr>
              <w:t>A</w:t>
            </w:r>
            <w:r w:rsidRPr="00CE353E">
              <w:rPr>
                <w:sz w:val="22"/>
                <w:szCs w:val="22"/>
              </w:rPr>
              <w:t>bility to adapt approaches to a variety of learning needs</w:t>
            </w:r>
            <w:r w:rsidR="004C3879" w:rsidRPr="00CE353E">
              <w:rPr>
                <w:sz w:val="22"/>
                <w:szCs w:val="22"/>
              </w:rPr>
              <w:t>.</w:t>
            </w:r>
          </w:p>
          <w:p w14:paraId="5C2E78CC" w14:textId="77777777" w:rsidR="007A236E" w:rsidRPr="00CE353E" w:rsidRDefault="007A236E" w:rsidP="007A236E">
            <w:pPr>
              <w:ind w:left="454"/>
              <w:rPr>
                <w:sz w:val="22"/>
              </w:rPr>
            </w:pPr>
          </w:p>
          <w:p w14:paraId="404B7264" w14:textId="77777777" w:rsidR="00BD084A" w:rsidRPr="00CE353E" w:rsidRDefault="00BD084A" w:rsidP="00BD084A">
            <w:pPr>
              <w:numPr>
                <w:ilvl w:val="0"/>
                <w:numId w:val="3"/>
              </w:numPr>
              <w:rPr>
                <w:sz w:val="22"/>
              </w:rPr>
            </w:pPr>
            <w:r w:rsidRPr="00CE353E">
              <w:rPr>
                <w:sz w:val="22"/>
              </w:rPr>
              <w:t>Ability to build rapport with learners, families and professionals in schools and other agencies.</w:t>
            </w:r>
          </w:p>
          <w:p w14:paraId="7D0F489E" w14:textId="77777777" w:rsidR="00BD084A" w:rsidRPr="00CE353E" w:rsidRDefault="00BD084A" w:rsidP="00BD084A">
            <w:pPr>
              <w:rPr>
                <w:sz w:val="22"/>
              </w:rPr>
            </w:pPr>
          </w:p>
          <w:p w14:paraId="3751134D" w14:textId="54AAA8A7" w:rsidR="001C7774" w:rsidRPr="00CE353E" w:rsidRDefault="001C7774" w:rsidP="00BD084A">
            <w:pPr>
              <w:numPr>
                <w:ilvl w:val="0"/>
                <w:numId w:val="3"/>
              </w:numPr>
              <w:rPr>
                <w:sz w:val="22"/>
              </w:rPr>
            </w:pPr>
            <w:r w:rsidRPr="00CE353E">
              <w:rPr>
                <w:sz w:val="22"/>
                <w:szCs w:val="22"/>
              </w:rPr>
              <w:t xml:space="preserve">Excellent communication skills (both oral and written) with an ability to relate well to a wide range of people including children and young people, parents, teachers, Headteachers, LA colleagues and professionals from other agencies.  </w:t>
            </w:r>
          </w:p>
          <w:p w14:paraId="7AB8AD10" w14:textId="6E5CA6A8" w:rsidR="007A236E" w:rsidRPr="00CE353E" w:rsidRDefault="007A236E" w:rsidP="001C7774">
            <w:pPr>
              <w:rPr>
                <w:b/>
                <w:bCs/>
                <w:sz w:val="22"/>
              </w:rPr>
            </w:pPr>
          </w:p>
          <w:p w14:paraId="5745E251" w14:textId="2807D379" w:rsidR="00F476CD" w:rsidRPr="00CE353E" w:rsidRDefault="001C7774" w:rsidP="001C7774">
            <w:pPr>
              <w:numPr>
                <w:ilvl w:val="0"/>
                <w:numId w:val="3"/>
              </w:numPr>
              <w:rPr>
                <w:sz w:val="22"/>
              </w:rPr>
            </w:pPr>
            <w:r w:rsidRPr="00CE353E">
              <w:rPr>
                <w:sz w:val="22"/>
              </w:rPr>
              <w:t>Excellent negotiation skills, with the a</w:t>
            </w:r>
            <w:r w:rsidR="00F476CD" w:rsidRPr="00CE353E">
              <w:rPr>
                <w:sz w:val="22"/>
              </w:rPr>
              <w:t>bility to influence, motivate and organise others</w:t>
            </w:r>
            <w:r w:rsidR="00146D9C" w:rsidRPr="00CE353E">
              <w:rPr>
                <w:sz w:val="22"/>
              </w:rPr>
              <w:t>.</w:t>
            </w:r>
          </w:p>
          <w:p w14:paraId="4CBC5CF1" w14:textId="77777777" w:rsidR="00F476CD" w:rsidRPr="00CE353E" w:rsidRDefault="00F476CD" w:rsidP="00BF7DB3">
            <w:pPr>
              <w:pStyle w:val="ListParagraph"/>
              <w:rPr>
                <w:b/>
                <w:bCs/>
                <w:sz w:val="22"/>
              </w:rPr>
            </w:pPr>
          </w:p>
          <w:p w14:paraId="48F60D4F" w14:textId="1433CD6C" w:rsidR="00F476CD" w:rsidRPr="00CE353E" w:rsidRDefault="00F476CD" w:rsidP="00146D9C">
            <w:pPr>
              <w:numPr>
                <w:ilvl w:val="0"/>
                <w:numId w:val="3"/>
              </w:numPr>
              <w:rPr>
                <w:sz w:val="22"/>
                <w:szCs w:val="22"/>
              </w:rPr>
            </w:pPr>
            <w:r w:rsidRPr="00CE353E">
              <w:rPr>
                <w:sz w:val="22"/>
              </w:rPr>
              <w:t>Excellent organisational skills and a</w:t>
            </w:r>
            <w:r w:rsidRPr="00CE353E">
              <w:rPr>
                <w:sz w:val="22"/>
                <w:szCs w:val="22"/>
              </w:rPr>
              <w:t>bility to manage resources</w:t>
            </w:r>
            <w:r w:rsidR="00BD71F6" w:rsidRPr="00CE353E">
              <w:rPr>
                <w:sz w:val="22"/>
                <w:szCs w:val="22"/>
              </w:rPr>
              <w:t>, including time.</w:t>
            </w:r>
          </w:p>
          <w:p w14:paraId="46F5EEEA" w14:textId="77777777" w:rsidR="00F476CD" w:rsidRPr="00CE353E" w:rsidRDefault="00F476CD" w:rsidP="00BF7DB3">
            <w:pPr>
              <w:pStyle w:val="ListParagraph"/>
              <w:rPr>
                <w:b/>
                <w:bCs/>
                <w:sz w:val="22"/>
              </w:rPr>
            </w:pPr>
          </w:p>
          <w:p w14:paraId="5D7B2610" w14:textId="77777777" w:rsidR="00975CFF" w:rsidRPr="00CE353E" w:rsidRDefault="00C4481C" w:rsidP="001C7774">
            <w:pPr>
              <w:numPr>
                <w:ilvl w:val="0"/>
                <w:numId w:val="3"/>
              </w:numPr>
              <w:rPr>
                <w:sz w:val="22"/>
              </w:rPr>
            </w:pPr>
            <w:r w:rsidRPr="00CE353E">
              <w:rPr>
                <w:sz w:val="22"/>
              </w:rPr>
              <w:t>Ability to work independently and as part of a team.</w:t>
            </w:r>
          </w:p>
          <w:p w14:paraId="58701525" w14:textId="77777777" w:rsidR="00975CFF" w:rsidRPr="00CE353E" w:rsidRDefault="00975CFF" w:rsidP="00975CFF">
            <w:pPr>
              <w:pStyle w:val="ListParagraph"/>
              <w:rPr>
                <w:sz w:val="22"/>
              </w:rPr>
            </w:pPr>
          </w:p>
          <w:p w14:paraId="2C60B5DF" w14:textId="79B2DAA7" w:rsidR="001C7774" w:rsidRPr="00CE353E" w:rsidRDefault="001C7774" w:rsidP="001C7774">
            <w:pPr>
              <w:numPr>
                <w:ilvl w:val="0"/>
                <w:numId w:val="3"/>
              </w:numPr>
              <w:rPr>
                <w:sz w:val="22"/>
              </w:rPr>
            </w:pPr>
            <w:r w:rsidRPr="00CE353E">
              <w:rPr>
                <w:sz w:val="22"/>
              </w:rPr>
              <w:t>Ability to work under pressure and to deadlines.</w:t>
            </w:r>
          </w:p>
          <w:p w14:paraId="178218CA" w14:textId="77777777" w:rsidR="00146D9C" w:rsidRPr="00CE353E" w:rsidRDefault="00146D9C" w:rsidP="001C7774">
            <w:pPr>
              <w:jc w:val="both"/>
              <w:rPr>
                <w:sz w:val="22"/>
              </w:rPr>
            </w:pPr>
          </w:p>
          <w:p w14:paraId="714A19DE" w14:textId="20856F6C" w:rsidR="00146D9C" w:rsidRPr="00CE353E" w:rsidRDefault="00146D9C" w:rsidP="00146D9C">
            <w:pPr>
              <w:numPr>
                <w:ilvl w:val="0"/>
                <w:numId w:val="3"/>
              </w:numPr>
              <w:rPr>
                <w:sz w:val="22"/>
              </w:rPr>
            </w:pPr>
            <w:r w:rsidRPr="00CE353E">
              <w:rPr>
                <w:sz w:val="22"/>
              </w:rPr>
              <w:t>Accept accountability for own work</w:t>
            </w:r>
            <w:r w:rsidR="004C3879" w:rsidRPr="00CE353E">
              <w:rPr>
                <w:sz w:val="22"/>
              </w:rPr>
              <w:t>.</w:t>
            </w:r>
          </w:p>
          <w:p w14:paraId="5AC27F23" w14:textId="77777777" w:rsidR="006976AA" w:rsidRPr="00CE353E" w:rsidRDefault="006976AA" w:rsidP="006976AA">
            <w:pPr>
              <w:pStyle w:val="ListParagraph"/>
              <w:rPr>
                <w:sz w:val="22"/>
              </w:rPr>
            </w:pPr>
          </w:p>
          <w:p w14:paraId="72943BA0" w14:textId="77777777" w:rsidR="006976AA" w:rsidRPr="00CE353E" w:rsidRDefault="006976AA" w:rsidP="006976AA">
            <w:pPr>
              <w:numPr>
                <w:ilvl w:val="0"/>
                <w:numId w:val="3"/>
              </w:numPr>
              <w:jc w:val="both"/>
              <w:rPr>
                <w:sz w:val="22"/>
              </w:rPr>
            </w:pPr>
            <w:r w:rsidRPr="00CE353E">
              <w:rPr>
                <w:sz w:val="22"/>
              </w:rPr>
              <w:t>Able to act as a model of professional conduct and presentation, demonstrating high personal standards of expertise and commitment.</w:t>
            </w:r>
          </w:p>
          <w:p w14:paraId="1991EDE7" w14:textId="77777777" w:rsidR="00BF1877" w:rsidRPr="00CE353E" w:rsidRDefault="00BF1877" w:rsidP="00BF1877">
            <w:pPr>
              <w:pStyle w:val="ListParagraph"/>
              <w:rPr>
                <w:sz w:val="22"/>
              </w:rPr>
            </w:pPr>
          </w:p>
          <w:p w14:paraId="485D27FF" w14:textId="5EB6B5DB" w:rsidR="009D1CF2" w:rsidRPr="00CE353E" w:rsidRDefault="009D1CF2" w:rsidP="009D1CF2">
            <w:pPr>
              <w:pStyle w:val="ListParagraph"/>
              <w:numPr>
                <w:ilvl w:val="0"/>
                <w:numId w:val="3"/>
              </w:numPr>
              <w:rPr>
                <w:sz w:val="22"/>
              </w:rPr>
            </w:pPr>
            <w:r w:rsidRPr="00CE353E">
              <w:rPr>
                <w:sz w:val="22"/>
              </w:rPr>
              <w:t>Motivated to engage in professional updates and further training to maintain specialist skills at an appropriate level.</w:t>
            </w:r>
          </w:p>
          <w:p w14:paraId="0E8EF234" w14:textId="77777777" w:rsidR="009D1CF2" w:rsidRPr="00CE353E" w:rsidRDefault="009D1CF2" w:rsidP="009D1CF2">
            <w:pPr>
              <w:rPr>
                <w:sz w:val="22"/>
              </w:rPr>
            </w:pPr>
          </w:p>
          <w:p w14:paraId="3E720E17" w14:textId="77777777" w:rsidR="00101014" w:rsidRPr="00CE353E" w:rsidRDefault="00BF1877" w:rsidP="00BF7DB3">
            <w:pPr>
              <w:numPr>
                <w:ilvl w:val="0"/>
                <w:numId w:val="3"/>
              </w:numPr>
              <w:jc w:val="both"/>
              <w:rPr>
                <w:sz w:val="22"/>
              </w:rPr>
            </w:pPr>
            <w:r w:rsidRPr="00CE353E">
              <w:rPr>
                <w:sz w:val="22"/>
              </w:rPr>
              <w:t xml:space="preserve">Awareness of importance of </w:t>
            </w:r>
            <w:r w:rsidR="00BD084A" w:rsidRPr="00CE353E">
              <w:rPr>
                <w:sz w:val="22"/>
              </w:rPr>
              <w:t>confidentiality</w:t>
            </w:r>
          </w:p>
          <w:p w14:paraId="3893680A" w14:textId="77777777" w:rsidR="0080205E" w:rsidRPr="00CE353E" w:rsidRDefault="0080205E" w:rsidP="0080205E">
            <w:pPr>
              <w:pStyle w:val="ListParagraph"/>
              <w:rPr>
                <w:sz w:val="22"/>
              </w:rPr>
            </w:pPr>
          </w:p>
          <w:p w14:paraId="67CDD39A" w14:textId="77777777" w:rsidR="0080205E" w:rsidRPr="00CE353E" w:rsidRDefault="0080205E" w:rsidP="0080205E">
            <w:pPr>
              <w:ind w:left="454"/>
              <w:jc w:val="both"/>
              <w:rPr>
                <w:sz w:val="22"/>
              </w:rPr>
            </w:pPr>
          </w:p>
          <w:p w14:paraId="316B364D" w14:textId="77777777" w:rsidR="0080205E" w:rsidRPr="00CE353E" w:rsidRDefault="0080205E" w:rsidP="0080205E">
            <w:pPr>
              <w:ind w:left="454"/>
              <w:jc w:val="both"/>
              <w:rPr>
                <w:sz w:val="22"/>
              </w:rPr>
            </w:pPr>
          </w:p>
          <w:p w14:paraId="4E4CCB2D" w14:textId="77777777" w:rsidR="0080205E" w:rsidRPr="00CE353E" w:rsidRDefault="0080205E" w:rsidP="0080205E">
            <w:pPr>
              <w:ind w:left="454"/>
              <w:jc w:val="both"/>
              <w:rPr>
                <w:sz w:val="22"/>
              </w:rPr>
            </w:pPr>
          </w:p>
          <w:p w14:paraId="7B4899F8" w14:textId="77777777" w:rsidR="0080205E" w:rsidRPr="00CE353E" w:rsidRDefault="0080205E" w:rsidP="0080205E">
            <w:pPr>
              <w:ind w:left="454"/>
              <w:jc w:val="both"/>
              <w:rPr>
                <w:sz w:val="22"/>
              </w:rPr>
            </w:pPr>
          </w:p>
          <w:p w14:paraId="77F335D7" w14:textId="77777777" w:rsidR="0080205E" w:rsidRPr="00CE353E" w:rsidRDefault="0080205E" w:rsidP="0080205E">
            <w:pPr>
              <w:ind w:left="454"/>
              <w:jc w:val="both"/>
              <w:rPr>
                <w:sz w:val="22"/>
              </w:rPr>
            </w:pPr>
          </w:p>
          <w:p w14:paraId="75FA53E4" w14:textId="77777777" w:rsidR="0080205E" w:rsidRPr="00CE353E" w:rsidRDefault="0080205E" w:rsidP="0080205E">
            <w:pPr>
              <w:ind w:left="454"/>
              <w:jc w:val="both"/>
              <w:rPr>
                <w:sz w:val="22"/>
              </w:rPr>
            </w:pPr>
          </w:p>
          <w:p w14:paraId="5905F2FF" w14:textId="77777777" w:rsidR="0080205E" w:rsidRPr="00CE353E" w:rsidRDefault="0080205E" w:rsidP="0080205E">
            <w:pPr>
              <w:ind w:left="454"/>
              <w:jc w:val="both"/>
              <w:rPr>
                <w:sz w:val="22"/>
              </w:rPr>
            </w:pPr>
          </w:p>
          <w:p w14:paraId="67C892D8" w14:textId="77777777" w:rsidR="0080205E" w:rsidRPr="00CE353E" w:rsidRDefault="0080205E" w:rsidP="0080205E">
            <w:pPr>
              <w:ind w:left="454"/>
              <w:jc w:val="both"/>
              <w:rPr>
                <w:sz w:val="22"/>
              </w:rPr>
            </w:pPr>
          </w:p>
          <w:p w14:paraId="3305D53D" w14:textId="77777777" w:rsidR="0080205E" w:rsidRPr="00CE353E" w:rsidRDefault="0080205E" w:rsidP="0080205E">
            <w:pPr>
              <w:ind w:left="454"/>
              <w:jc w:val="both"/>
              <w:rPr>
                <w:sz w:val="22"/>
              </w:rPr>
            </w:pPr>
          </w:p>
          <w:p w14:paraId="7BB095E8" w14:textId="77777777" w:rsidR="0080205E" w:rsidRPr="00CE353E" w:rsidRDefault="0080205E" w:rsidP="0080205E">
            <w:pPr>
              <w:ind w:left="454"/>
              <w:jc w:val="both"/>
              <w:rPr>
                <w:sz w:val="22"/>
              </w:rPr>
            </w:pPr>
          </w:p>
          <w:p w14:paraId="1AF02360" w14:textId="77777777" w:rsidR="0080205E" w:rsidRPr="00CE353E" w:rsidRDefault="0080205E" w:rsidP="00F9217F">
            <w:pPr>
              <w:jc w:val="both"/>
              <w:rPr>
                <w:sz w:val="22"/>
              </w:rPr>
            </w:pPr>
          </w:p>
          <w:p w14:paraId="181C5809" w14:textId="7ACB94D7" w:rsidR="0080205E" w:rsidRPr="00CE353E" w:rsidRDefault="0080205E" w:rsidP="0080205E">
            <w:pPr>
              <w:ind w:left="454"/>
              <w:jc w:val="both"/>
              <w:rPr>
                <w:sz w:val="22"/>
              </w:rPr>
            </w:pPr>
          </w:p>
        </w:tc>
        <w:tc>
          <w:tcPr>
            <w:tcW w:w="1276" w:type="dxa"/>
            <w:tcBorders>
              <w:bottom w:val="single" w:sz="4" w:space="0" w:color="auto"/>
            </w:tcBorders>
          </w:tcPr>
          <w:p w14:paraId="74960776" w14:textId="77777777" w:rsidR="00B331C4" w:rsidRPr="00CE353E" w:rsidRDefault="00B331C4" w:rsidP="00BF7DB3">
            <w:pPr>
              <w:jc w:val="center"/>
              <w:rPr>
                <w:sz w:val="22"/>
              </w:rPr>
            </w:pPr>
          </w:p>
          <w:p w14:paraId="576340A2" w14:textId="47A6FCE1" w:rsidR="00AD2DCD" w:rsidRPr="00CE353E" w:rsidRDefault="00CF5D17" w:rsidP="00BF7DB3">
            <w:pPr>
              <w:jc w:val="center"/>
              <w:rPr>
                <w:sz w:val="22"/>
              </w:rPr>
            </w:pPr>
            <w:r w:rsidRPr="00CE353E">
              <w:rPr>
                <w:sz w:val="22"/>
              </w:rPr>
              <w:t>D</w:t>
            </w:r>
          </w:p>
          <w:p w14:paraId="2199298C" w14:textId="77777777" w:rsidR="00AD2DCD" w:rsidRPr="00CE353E" w:rsidRDefault="00AD2DCD" w:rsidP="00BF7DB3">
            <w:pPr>
              <w:jc w:val="center"/>
              <w:rPr>
                <w:sz w:val="22"/>
              </w:rPr>
            </w:pPr>
          </w:p>
          <w:p w14:paraId="74C0F128" w14:textId="77777777" w:rsidR="00CF5D17" w:rsidRPr="00CE353E" w:rsidRDefault="00CF5D17" w:rsidP="00BF7DB3">
            <w:pPr>
              <w:jc w:val="center"/>
              <w:rPr>
                <w:sz w:val="22"/>
              </w:rPr>
            </w:pPr>
          </w:p>
          <w:p w14:paraId="55DB7BAC" w14:textId="2D3393CE" w:rsidR="00AD2DCD" w:rsidRPr="00CE353E" w:rsidRDefault="00CF5D17" w:rsidP="00BF7DB3">
            <w:pPr>
              <w:jc w:val="center"/>
              <w:rPr>
                <w:sz w:val="22"/>
              </w:rPr>
            </w:pPr>
            <w:r w:rsidRPr="00CE353E">
              <w:rPr>
                <w:sz w:val="22"/>
              </w:rPr>
              <w:t>D</w:t>
            </w:r>
          </w:p>
          <w:p w14:paraId="6AF5C0FB" w14:textId="77777777" w:rsidR="00AD2DCD" w:rsidRPr="00CE353E" w:rsidRDefault="00AD2DCD" w:rsidP="00BF7DB3">
            <w:pPr>
              <w:jc w:val="center"/>
              <w:rPr>
                <w:sz w:val="22"/>
              </w:rPr>
            </w:pPr>
          </w:p>
          <w:p w14:paraId="243F2D3D" w14:textId="77777777" w:rsidR="00AD2DCD" w:rsidRPr="00CE353E" w:rsidRDefault="00AD2DCD" w:rsidP="00BF7DB3">
            <w:pPr>
              <w:jc w:val="center"/>
              <w:rPr>
                <w:sz w:val="22"/>
              </w:rPr>
            </w:pPr>
          </w:p>
          <w:p w14:paraId="6ECC8178" w14:textId="70F93A51" w:rsidR="00F476CD" w:rsidRPr="00CE353E" w:rsidRDefault="00F476CD" w:rsidP="00BF7DB3">
            <w:pPr>
              <w:jc w:val="center"/>
              <w:rPr>
                <w:sz w:val="22"/>
              </w:rPr>
            </w:pPr>
            <w:r w:rsidRPr="00CE353E">
              <w:rPr>
                <w:sz w:val="22"/>
              </w:rPr>
              <w:t>E</w:t>
            </w:r>
          </w:p>
          <w:p w14:paraId="4507581B" w14:textId="77777777" w:rsidR="00F476CD" w:rsidRPr="00CE353E" w:rsidRDefault="00F476CD" w:rsidP="001A33E7">
            <w:pPr>
              <w:rPr>
                <w:sz w:val="22"/>
              </w:rPr>
            </w:pPr>
          </w:p>
          <w:p w14:paraId="71A091E4" w14:textId="77777777" w:rsidR="00EA118A" w:rsidRPr="00CE353E" w:rsidRDefault="00EA118A" w:rsidP="00BF7DB3">
            <w:pPr>
              <w:jc w:val="center"/>
              <w:rPr>
                <w:sz w:val="22"/>
              </w:rPr>
            </w:pPr>
          </w:p>
          <w:p w14:paraId="45CBCAFE" w14:textId="22E977AB" w:rsidR="00F476CD" w:rsidRPr="00CE353E" w:rsidRDefault="00F476CD" w:rsidP="00BF7DB3">
            <w:pPr>
              <w:jc w:val="center"/>
              <w:rPr>
                <w:sz w:val="22"/>
              </w:rPr>
            </w:pPr>
            <w:r w:rsidRPr="00CE353E">
              <w:rPr>
                <w:sz w:val="22"/>
              </w:rPr>
              <w:t>E</w:t>
            </w:r>
          </w:p>
          <w:p w14:paraId="36373B2E" w14:textId="77777777" w:rsidR="00F476CD" w:rsidRPr="00CE353E" w:rsidRDefault="00F476CD" w:rsidP="00BF7DB3">
            <w:pPr>
              <w:jc w:val="center"/>
              <w:rPr>
                <w:sz w:val="22"/>
              </w:rPr>
            </w:pPr>
          </w:p>
          <w:p w14:paraId="73B68784" w14:textId="77777777" w:rsidR="001A33E7" w:rsidRPr="00CE353E" w:rsidRDefault="001A33E7" w:rsidP="00BF7DB3">
            <w:pPr>
              <w:jc w:val="center"/>
              <w:rPr>
                <w:sz w:val="22"/>
              </w:rPr>
            </w:pPr>
          </w:p>
          <w:p w14:paraId="584E770F" w14:textId="77777777" w:rsidR="006F6329" w:rsidRPr="00CE353E" w:rsidRDefault="006F6329" w:rsidP="00BF7DB3">
            <w:pPr>
              <w:jc w:val="center"/>
              <w:rPr>
                <w:sz w:val="22"/>
              </w:rPr>
            </w:pPr>
          </w:p>
          <w:p w14:paraId="7FE6236E" w14:textId="4E8F8A39" w:rsidR="00F476CD" w:rsidRPr="00CE353E" w:rsidRDefault="00F476CD" w:rsidP="00BF7DB3">
            <w:pPr>
              <w:jc w:val="center"/>
              <w:rPr>
                <w:sz w:val="22"/>
              </w:rPr>
            </w:pPr>
            <w:r w:rsidRPr="00CE353E">
              <w:rPr>
                <w:sz w:val="22"/>
              </w:rPr>
              <w:t>E</w:t>
            </w:r>
          </w:p>
          <w:p w14:paraId="3AEA3D5B" w14:textId="77777777" w:rsidR="00F476CD" w:rsidRPr="00CE353E" w:rsidRDefault="00F476CD" w:rsidP="00BF7DB3">
            <w:pPr>
              <w:jc w:val="center"/>
              <w:rPr>
                <w:sz w:val="22"/>
              </w:rPr>
            </w:pPr>
          </w:p>
          <w:p w14:paraId="133DDBDB" w14:textId="77777777" w:rsidR="00F476CD" w:rsidRPr="00CE353E" w:rsidRDefault="00F476CD" w:rsidP="005970AB">
            <w:pPr>
              <w:jc w:val="center"/>
              <w:rPr>
                <w:sz w:val="22"/>
              </w:rPr>
            </w:pPr>
            <w:r w:rsidRPr="00CE353E">
              <w:rPr>
                <w:sz w:val="22"/>
              </w:rPr>
              <w:t>E</w:t>
            </w:r>
          </w:p>
          <w:p w14:paraId="472810E3" w14:textId="77777777" w:rsidR="00F476CD" w:rsidRPr="00CE353E" w:rsidRDefault="00F476CD" w:rsidP="00BF7DB3">
            <w:pPr>
              <w:jc w:val="center"/>
              <w:rPr>
                <w:sz w:val="22"/>
              </w:rPr>
            </w:pPr>
          </w:p>
          <w:p w14:paraId="671CB45F" w14:textId="77777777" w:rsidR="00F476CD" w:rsidRPr="00CE353E" w:rsidRDefault="00F476CD" w:rsidP="00BF7DB3">
            <w:pPr>
              <w:jc w:val="center"/>
              <w:rPr>
                <w:sz w:val="22"/>
              </w:rPr>
            </w:pPr>
          </w:p>
          <w:p w14:paraId="046BD4B0" w14:textId="77777777" w:rsidR="001A33E7" w:rsidRPr="00CE353E" w:rsidRDefault="001A33E7" w:rsidP="00BF7DB3">
            <w:pPr>
              <w:jc w:val="center"/>
              <w:rPr>
                <w:sz w:val="22"/>
              </w:rPr>
            </w:pPr>
          </w:p>
          <w:p w14:paraId="53408D88" w14:textId="37CB0A9A" w:rsidR="00F476CD" w:rsidRPr="00CE353E" w:rsidRDefault="00F476CD" w:rsidP="00BF7DB3">
            <w:pPr>
              <w:jc w:val="center"/>
              <w:rPr>
                <w:sz w:val="22"/>
              </w:rPr>
            </w:pPr>
            <w:r w:rsidRPr="00CE353E">
              <w:rPr>
                <w:sz w:val="22"/>
              </w:rPr>
              <w:t>E</w:t>
            </w:r>
          </w:p>
          <w:p w14:paraId="6E827F42" w14:textId="77777777" w:rsidR="00F476CD" w:rsidRPr="00CE353E" w:rsidRDefault="00F476CD" w:rsidP="00BF7DB3">
            <w:pPr>
              <w:jc w:val="center"/>
              <w:rPr>
                <w:sz w:val="22"/>
              </w:rPr>
            </w:pPr>
          </w:p>
          <w:p w14:paraId="27D3EE00" w14:textId="77777777" w:rsidR="001A33E7" w:rsidRPr="00CE353E" w:rsidRDefault="001A33E7" w:rsidP="00BF7DB3">
            <w:pPr>
              <w:jc w:val="center"/>
              <w:rPr>
                <w:sz w:val="22"/>
              </w:rPr>
            </w:pPr>
          </w:p>
          <w:p w14:paraId="0CF32BA3" w14:textId="77777777" w:rsidR="004C37B1" w:rsidRPr="00CE353E" w:rsidRDefault="004C37B1" w:rsidP="00BF7DB3">
            <w:pPr>
              <w:jc w:val="center"/>
              <w:rPr>
                <w:sz w:val="22"/>
              </w:rPr>
            </w:pPr>
          </w:p>
          <w:p w14:paraId="1F58F38D" w14:textId="75A075CB" w:rsidR="00F476CD" w:rsidRPr="00CE353E" w:rsidRDefault="00F476CD" w:rsidP="00BF7DB3">
            <w:pPr>
              <w:jc w:val="center"/>
              <w:rPr>
                <w:sz w:val="22"/>
              </w:rPr>
            </w:pPr>
            <w:r w:rsidRPr="00CE353E">
              <w:rPr>
                <w:sz w:val="22"/>
              </w:rPr>
              <w:t>E</w:t>
            </w:r>
          </w:p>
          <w:p w14:paraId="32842358" w14:textId="77777777" w:rsidR="00F476CD" w:rsidRPr="00CE353E" w:rsidRDefault="00F476CD" w:rsidP="00BF7DB3">
            <w:pPr>
              <w:jc w:val="center"/>
              <w:rPr>
                <w:sz w:val="22"/>
              </w:rPr>
            </w:pPr>
          </w:p>
          <w:p w14:paraId="2152A902" w14:textId="77777777" w:rsidR="001A33E7" w:rsidRPr="00CE353E" w:rsidRDefault="001A33E7" w:rsidP="00BF7DB3">
            <w:pPr>
              <w:jc w:val="center"/>
              <w:rPr>
                <w:sz w:val="22"/>
              </w:rPr>
            </w:pPr>
          </w:p>
          <w:p w14:paraId="4DC3D4F1" w14:textId="77777777" w:rsidR="00BD71F6" w:rsidRPr="00CE353E" w:rsidRDefault="00BD71F6" w:rsidP="00BF7DB3">
            <w:pPr>
              <w:jc w:val="center"/>
              <w:rPr>
                <w:sz w:val="22"/>
              </w:rPr>
            </w:pPr>
          </w:p>
          <w:p w14:paraId="124CA683" w14:textId="225C660D" w:rsidR="00F476CD" w:rsidRPr="00CE353E" w:rsidRDefault="00F476CD" w:rsidP="00BF7DB3">
            <w:pPr>
              <w:jc w:val="center"/>
              <w:rPr>
                <w:sz w:val="22"/>
              </w:rPr>
            </w:pPr>
            <w:r w:rsidRPr="00CE353E">
              <w:rPr>
                <w:sz w:val="22"/>
              </w:rPr>
              <w:t>E</w:t>
            </w:r>
          </w:p>
          <w:p w14:paraId="219CA444" w14:textId="77777777" w:rsidR="00F476CD" w:rsidRPr="00CE353E" w:rsidRDefault="00F476CD" w:rsidP="00BF7DB3">
            <w:pPr>
              <w:jc w:val="center"/>
              <w:rPr>
                <w:sz w:val="22"/>
              </w:rPr>
            </w:pPr>
          </w:p>
          <w:p w14:paraId="42E13A03" w14:textId="77777777" w:rsidR="00E42543" w:rsidRPr="00CE353E" w:rsidRDefault="00E42543" w:rsidP="00BF7DB3">
            <w:pPr>
              <w:jc w:val="center"/>
              <w:rPr>
                <w:sz w:val="22"/>
              </w:rPr>
            </w:pPr>
          </w:p>
          <w:p w14:paraId="115692C8" w14:textId="77777777" w:rsidR="00F476CD" w:rsidRPr="00CE353E" w:rsidRDefault="00F476CD" w:rsidP="00BF7DB3">
            <w:pPr>
              <w:jc w:val="center"/>
              <w:rPr>
                <w:sz w:val="22"/>
              </w:rPr>
            </w:pPr>
            <w:r w:rsidRPr="00CE353E">
              <w:rPr>
                <w:sz w:val="22"/>
              </w:rPr>
              <w:t>E</w:t>
            </w:r>
          </w:p>
          <w:p w14:paraId="4149C079" w14:textId="77777777" w:rsidR="00F476CD" w:rsidRPr="00CE353E" w:rsidRDefault="00F476CD" w:rsidP="00BF7DB3">
            <w:pPr>
              <w:jc w:val="center"/>
              <w:rPr>
                <w:sz w:val="22"/>
              </w:rPr>
            </w:pPr>
          </w:p>
          <w:p w14:paraId="037EBC7C" w14:textId="77777777" w:rsidR="00F476CD" w:rsidRPr="00CE353E" w:rsidRDefault="00F476CD" w:rsidP="001A33E7">
            <w:pPr>
              <w:jc w:val="center"/>
              <w:rPr>
                <w:sz w:val="22"/>
              </w:rPr>
            </w:pPr>
            <w:r w:rsidRPr="00CE353E">
              <w:rPr>
                <w:sz w:val="22"/>
              </w:rPr>
              <w:t>E</w:t>
            </w:r>
          </w:p>
          <w:p w14:paraId="1247BDFB" w14:textId="77777777" w:rsidR="00990C90" w:rsidRPr="00CE353E" w:rsidRDefault="00990C90" w:rsidP="001A33E7">
            <w:pPr>
              <w:jc w:val="center"/>
              <w:rPr>
                <w:sz w:val="22"/>
              </w:rPr>
            </w:pPr>
          </w:p>
          <w:p w14:paraId="68547604" w14:textId="0B40575D" w:rsidR="00444ED0" w:rsidRPr="00CE353E" w:rsidRDefault="00444ED0" w:rsidP="001A33E7">
            <w:pPr>
              <w:jc w:val="center"/>
              <w:rPr>
                <w:sz w:val="22"/>
              </w:rPr>
            </w:pPr>
            <w:r w:rsidRPr="00CE353E">
              <w:rPr>
                <w:sz w:val="22"/>
              </w:rPr>
              <w:t>E</w:t>
            </w:r>
          </w:p>
          <w:p w14:paraId="299540E8" w14:textId="77777777" w:rsidR="00444ED0" w:rsidRPr="00CE353E" w:rsidRDefault="00444ED0" w:rsidP="001A33E7">
            <w:pPr>
              <w:jc w:val="center"/>
              <w:rPr>
                <w:sz w:val="22"/>
              </w:rPr>
            </w:pPr>
          </w:p>
          <w:p w14:paraId="204FFED2" w14:textId="37EF76DC" w:rsidR="00444ED0" w:rsidRPr="00CE353E" w:rsidRDefault="00444ED0" w:rsidP="001A33E7">
            <w:pPr>
              <w:jc w:val="center"/>
              <w:rPr>
                <w:sz w:val="22"/>
              </w:rPr>
            </w:pPr>
            <w:r w:rsidRPr="00CE353E">
              <w:rPr>
                <w:sz w:val="22"/>
              </w:rPr>
              <w:t>E</w:t>
            </w:r>
          </w:p>
          <w:p w14:paraId="07C2B455" w14:textId="77777777" w:rsidR="00444ED0" w:rsidRPr="00CE353E" w:rsidRDefault="00444ED0" w:rsidP="001A33E7">
            <w:pPr>
              <w:jc w:val="center"/>
              <w:rPr>
                <w:sz w:val="22"/>
              </w:rPr>
            </w:pPr>
          </w:p>
          <w:p w14:paraId="5ED220AD" w14:textId="77777777" w:rsidR="00444ED0" w:rsidRPr="00CE353E" w:rsidRDefault="00444ED0" w:rsidP="001A33E7">
            <w:pPr>
              <w:jc w:val="center"/>
              <w:rPr>
                <w:sz w:val="22"/>
              </w:rPr>
            </w:pPr>
          </w:p>
          <w:p w14:paraId="2E47BF18" w14:textId="117AC4A1" w:rsidR="00444ED0" w:rsidRPr="00CE353E" w:rsidRDefault="00444ED0" w:rsidP="001A33E7">
            <w:pPr>
              <w:jc w:val="center"/>
              <w:rPr>
                <w:sz w:val="22"/>
              </w:rPr>
            </w:pPr>
            <w:r w:rsidRPr="00CE353E">
              <w:rPr>
                <w:sz w:val="22"/>
              </w:rPr>
              <w:t>E</w:t>
            </w:r>
          </w:p>
          <w:p w14:paraId="057851DD" w14:textId="77777777" w:rsidR="00444ED0" w:rsidRPr="00CE353E" w:rsidRDefault="00444ED0" w:rsidP="001A33E7">
            <w:pPr>
              <w:jc w:val="center"/>
              <w:rPr>
                <w:sz w:val="22"/>
              </w:rPr>
            </w:pPr>
          </w:p>
          <w:p w14:paraId="58EB100D" w14:textId="77777777" w:rsidR="00444ED0" w:rsidRPr="00CE353E" w:rsidRDefault="00444ED0" w:rsidP="001A33E7">
            <w:pPr>
              <w:jc w:val="center"/>
              <w:rPr>
                <w:sz w:val="22"/>
              </w:rPr>
            </w:pPr>
          </w:p>
          <w:p w14:paraId="09B12C10" w14:textId="74A6461D" w:rsidR="00F476CD" w:rsidRPr="00CE353E" w:rsidRDefault="00444ED0" w:rsidP="00BD71F6">
            <w:pPr>
              <w:jc w:val="center"/>
              <w:rPr>
                <w:sz w:val="22"/>
              </w:rPr>
            </w:pPr>
            <w:r w:rsidRPr="00CE353E">
              <w:rPr>
                <w:sz w:val="22"/>
              </w:rPr>
              <w:t>E</w:t>
            </w:r>
          </w:p>
        </w:tc>
        <w:tc>
          <w:tcPr>
            <w:tcW w:w="1513" w:type="dxa"/>
            <w:tcBorders>
              <w:bottom w:val="single" w:sz="4" w:space="0" w:color="auto"/>
            </w:tcBorders>
          </w:tcPr>
          <w:p w14:paraId="05909F78" w14:textId="77777777" w:rsidR="00B331C4" w:rsidRPr="00CE353E" w:rsidRDefault="00B331C4" w:rsidP="00B21C4E">
            <w:pPr>
              <w:jc w:val="center"/>
              <w:rPr>
                <w:sz w:val="22"/>
              </w:rPr>
            </w:pPr>
          </w:p>
          <w:p w14:paraId="29E562ED" w14:textId="3AA9222B" w:rsidR="00AD2DCD" w:rsidRPr="00CE353E" w:rsidRDefault="00AD2DCD" w:rsidP="00B21C4E">
            <w:pPr>
              <w:jc w:val="center"/>
              <w:rPr>
                <w:sz w:val="22"/>
              </w:rPr>
            </w:pPr>
            <w:r w:rsidRPr="00CE353E">
              <w:rPr>
                <w:sz w:val="22"/>
              </w:rPr>
              <w:t>A, I</w:t>
            </w:r>
          </w:p>
          <w:p w14:paraId="059468E8" w14:textId="77777777" w:rsidR="00AD2DCD" w:rsidRPr="00CE353E" w:rsidRDefault="00AD2DCD" w:rsidP="00B21C4E">
            <w:pPr>
              <w:jc w:val="center"/>
              <w:rPr>
                <w:sz w:val="22"/>
              </w:rPr>
            </w:pPr>
          </w:p>
          <w:p w14:paraId="5FDD5E2F" w14:textId="77777777" w:rsidR="006F6329" w:rsidRPr="00CE353E" w:rsidRDefault="006F6329" w:rsidP="00B21C4E">
            <w:pPr>
              <w:jc w:val="center"/>
              <w:rPr>
                <w:sz w:val="22"/>
              </w:rPr>
            </w:pPr>
          </w:p>
          <w:p w14:paraId="556F7A3E" w14:textId="653FE913" w:rsidR="00AD2DCD" w:rsidRPr="00CE353E" w:rsidRDefault="00AD2DCD" w:rsidP="00B21C4E">
            <w:pPr>
              <w:jc w:val="center"/>
              <w:rPr>
                <w:sz w:val="22"/>
              </w:rPr>
            </w:pPr>
            <w:r w:rsidRPr="00CE353E">
              <w:rPr>
                <w:sz w:val="22"/>
              </w:rPr>
              <w:t>A, I</w:t>
            </w:r>
          </w:p>
          <w:p w14:paraId="2674F8A9" w14:textId="77777777" w:rsidR="00AD2DCD" w:rsidRPr="00CE353E" w:rsidRDefault="00AD2DCD" w:rsidP="00B21C4E">
            <w:pPr>
              <w:jc w:val="center"/>
              <w:rPr>
                <w:sz w:val="22"/>
              </w:rPr>
            </w:pPr>
          </w:p>
          <w:p w14:paraId="3632303F" w14:textId="77777777" w:rsidR="00AD2DCD" w:rsidRPr="00CE353E" w:rsidRDefault="00AD2DCD" w:rsidP="00B21C4E">
            <w:pPr>
              <w:jc w:val="center"/>
              <w:rPr>
                <w:sz w:val="22"/>
              </w:rPr>
            </w:pPr>
          </w:p>
          <w:p w14:paraId="51C17755" w14:textId="70743C17" w:rsidR="00B21C4E" w:rsidRPr="00CE353E" w:rsidRDefault="00B21C4E" w:rsidP="00B21C4E">
            <w:pPr>
              <w:jc w:val="center"/>
              <w:rPr>
                <w:sz w:val="22"/>
              </w:rPr>
            </w:pPr>
            <w:r w:rsidRPr="00CE353E">
              <w:rPr>
                <w:sz w:val="22"/>
              </w:rPr>
              <w:t>A, I</w:t>
            </w:r>
          </w:p>
          <w:p w14:paraId="0DC159CC" w14:textId="77777777" w:rsidR="00B21C4E" w:rsidRPr="00CE353E" w:rsidRDefault="00B21C4E" w:rsidP="00B21C4E">
            <w:pPr>
              <w:jc w:val="center"/>
              <w:rPr>
                <w:sz w:val="22"/>
              </w:rPr>
            </w:pPr>
          </w:p>
          <w:p w14:paraId="6B6CAB57" w14:textId="77777777" w:rsidR="00EA118A" w:rsidRPr="00CE353E" w:rsidRDefault="00EA118A" w:rsidP="00B21C4E">
            <w:pPr>
              <w:jc w:val="center"/>
              <w:rPr>
                <w:sz w:val="22"/>
              </w:rPr>
            </w:pPr>
          </w:p>
          <w:p w14:paraId="7C25B64C" w14:textId="3809CF90" w:rsidR="00B21C4E" w:rsidRPr="00CE353E" w:rsidRDefault="00B21C4E" w:rsidP="00B21C4E">
            <w:pPr>
              <w:jc w:val="center"/>
              <w:rPr>
                <w:sz w:val="22"/>
              </w:rPr>
            </w:pPr>
            <w:r w:rsidRPr="00CE353E">
              <w:rPr>
                <w:sz w:val="22"/>
              </w:rPr>
              <w:t>A, I</w:t>
            </w:r>
          </w:p>
          <w:p w14:paraId="2CC7F97B" w14:textId="77777777" w:rsidR="00B21C4E" w:rsidRPr="00CE353E" w:rsidRDefault="00B21C4E" w:rsidP="00B21C4E">
            <w:pPr>
              <w:jc w:val="center"/>
              <w:rPr>
                <w:sz w:val="22"/>
              </w:rPr>
            </w:pPr>
          </w:p>
          <w:p w14:paraId="2AB849DD" w14:textId="77777777" w:rsidR="00B21C4E" w:rsidRPr="00CE353E" w:rsidRDefault="00B21C4E" w:rsidP="00B21C4E">
            <w:pPr>
              <w:jc w:val="center"/>
              <w:rPr>
                <w:sz w:val="22"/>
              </w:rPr>
            </w:pPr>
          </w:p>
          <w:p w14:paraId="3CCF49A7" w14:textId="77777777" w:rsidR="006F6329" w:rsidRPr="00CE353E" w:rsidRDefault="006F6329" w:rsidP="00B21C4E">
            <w:pPr>
              <w:jc w:val="center"/>
              <w:rPr>
                <w:sz w:val="22"/>
              </w:rPr>
            </w:pPr>
          </w:p>
          <w:p w14:paraId="7DFD7C86" w14:textId="4A731A93" w:rsidR="00B21C4E" w:rsidRPr="00CE353E" w:rsidRDefault="00B21C4E" w:rsidP="00B21C4E">
            <w:pPr>
              <w:jc w:val="center"/>
              <w:rPr>
                <w:sz w:val="22"/>
              </w:rPr>
            </w:pPr>
            <w:r w:rsidRPr="00CE353E">
              <w:rPr>
                <w:sz w:val="22"/>
              </w:rPr>
              <w:t>A, I</w:t>
            </w:r>
          </w:p>
          <w:p w14:paraId="7352F4B5" w14:textId="77777777" w:rsidR="00B21C4E" w:rsidRPr="00CE353E" w:rsidRDefault="00B21C4E" w:rsidP="00B21C4E">
            <w:pPr>
              <w:jc w:val="center"/>
              <w:rPr>
                <w:sz w:val="22"/>
              </w:rPr>
            </w:pPr>
          </w:p>
          <w:p w14:paraId="7633DDB6" w14:textId="77777777" w:rsidR="00B21C4E" w:rsidRPr="00CE353E" w:rsidRDefault="00B21C4E" w:rsidP="005970AB">
            <w:pPr>
              <w:jc w:val="center"/>
              <w:rPr>
                <w:sz w:val="22"/>
              </w:rPr>
            </w:pPr>
            <w:r w:rsidRPr="00CE353E">
              <w:rPr>
                <w:sz w:val="22"/>
              </w:rPr>
              <w:t>A, I</w:t>
            </w:r>
          </w:p>
          <w:p w14:paraId="6EEECF4F" w14:textId="77777777" w:rsidR="00B21C4E" w:rsidRPr="00CE353E" w:rsidRDefault="00B21C4E" w:rsidP="00B21C4E">
            <w:pPr>
              <w:jc w:val="center"/>
              <w:rPr>
                <w:sz w:val="22"/>
              </w:rPr>
            </w:pPr>
          </w:p>
          <w:p w14:paraId="7B3BA0DF" w14:textId="77777777" w:rsidR="00B21C4E" w:rsidRPr="00CE353E" w:rsidRDefault="00B21C4E" w:rsidP="00B21C4E">
            <w:pPr>
              <w:jc w:val="center"/>
              <w:rPr>
                <w:sz w:val="22"/>
              </w:rPr>
            </w:pPr>
          </w:p>
          <w:p w14:paraId="06E12201" w14:textId="77777777" w:rsidR="00B21C4E" w:rsidRPr="00CE353E" w:rsidRDefault="00B21C4E" w:rsidP="00B21C4E">
            <w:pPr>
              <w:jc w:val="center"/>
              <w:rPr>
                <w:sz w:val="22"/>
              </w:rPr>
            </w:pPr>
          </w:p>
          <w:p w14:paraId="3E2225B9" w14:textId="77777777" w:rsidR="00B21C4E" w:rsidRPr="00CE353E" w:rsidRDefault="00B21C4E" w:rsidP="00B21C4E">
            <w:pPr>
              <w:jc w:val="center"/>
              <w:rPr>
                <w:sz w:val="22"/>
              </w:rPr>
            </w:pPr>
            <w:r w:rsidRPr="00CE353E">
              <w:rPr>
                <w:sz w:val="22"/>
              </w:rPr>
              <w:t>A, I</w:t>
            </w:r>
          </w:p>
          <w:p w14:paraId="14FAF1D9" w14:textId="77777777" w:rsidR="00B21C4E" w:rsidRPr="00CE353E" w:rsidRDefault="00B21C4E" w:rsidP="00B21C4E">
            <w:pPr>
              <w:jc w:val="center"/>
              <w:rPr>
                <w:sz w:val="22"/>
              </w:rPr>
            </w:pPr>
          </w:p>
          <w:p w14:paraId="3F2B9DF4" w14:textId="77777777" w:rsidR="00B21C4E" w:rsidRPr="00CE353E" w:rsidRDefault="00B21C4E" w:rsidP="00B21C4E">
            <w:pPr>
              <w:jc w:val="center"/>
              <w:rPr>
                <w:sz w:val="22"/>
              </w:rPr>
            </w:pPr>
          </w:p>
          <w:p w14:paraId="42FE24BB" w14:textId="77777777" w:rsidR="004C37B1" w:rsidRPr="00CE353E" w:rsidRDefault="004C37B1" w:rsidP="00B21C4E">
            <w:pPr>
              <w:jc w:val="center"/>
              <w:rPr>
                <w:sz w:val="22"/>
              </w:rPr>
            </w:pPr>
          </w:p>
          <w:p w14:paraId="78535B33" w14:textId="77777777" w:rsidR="00B21C4E" w:rsidRPr="00CE353E" w:rsidRDefault="00B21C4E" w:rsidP="00B21C4E">
            <w:pPr>
              <w:jc w:val="center"/>
              <w:rPr>
                <w:sz w:val="22"/>
              </w:rPr>
            </w:pPr>
            <w:r w:rsidRPr="00CE353E">
              <w:rPr>
                <w:sz w:val="22"/>
              </w:rPr>
              <w:t>A, I</w:t>
            </w:r>
          </w:p>
          <w:p w14:paraId="696E4C71" w14:textId="77777777" w:rsidR="00B21C4E" w:rsidRPr="00CE353E" w:rsidRDefault="00B21C4E" w:rsidP="00B21C4E">
            <w:pPr>
              <w:jc w:val="center"/>
              <w:rPr>
                <w:sz w:val="22"/>
              </w:rPr>
            </w:pPr>
          </w:p>
          <w:p w14:paraId="4D2C508E" w14:textId="77777777" w:rsidR="00B21C4E" w:rsidRPr="00CE353E" w:rsidRDefault="00B21C4E" w:rsidP="00B21C4E">
            <w:pPr>
              <w:jc w:val="center"/>
              <w:rPr>
                <w:sz w:val="22"/>
              </w:rPr>
            </w:pPr>
          </w:p>
          <w:p w14:paraId="0FC67224" w14:textId="77777777" w:rsidR="00BD71F6" w:rsidRPr="00CE353E" w:rsidRDefault="00BD71F6" w:rsidP="00B21C4E">
            <w:pPr>
              <w:jc w:val="center"/>
              <w:rPr>
                <w:sz w:val="22"/>
              </w:rPr>
            </w:pPr>
          </w:p>
          <w:p w14:paraId="561534FB" w14:textId="6CCD01AE" w:rsidR="00B21C4E" w:rsidRPr="00CE353E" w:rsidRDefault="00B21C4E" w:rsidP="00B21C4E">
            <w:pPr>
              <w:jc w:val="center"/>
              <w:rPr>
                <w:sz w:val="22"/>
              </w:rPr>
            </w:pPr>
            <w:r w:rsidRPr="00CE353E">
              <w:rPr>
                <w:sz w:val="22"/>
              </w:rPr>
              <w:t>A, I</w:t>
            </w:r>
          </w:p>
          <w:p w14:paraId="03EE88AB" w14:textId="77777777" w:rsidR="00B21C4E" w:rsidRPr="00CE353E" w:rsidRDefault="00B21C4E" w:rsidP="00B21C4E">
            <w:pPr>
              <w:jc w:val="center"/>
              <w:rPr>
                <w:sz w:val="22"/>
              </w:rPr>
            </w:pPr>
          </w:p>
          <w:p w14:paraId="55304194" w14:textId="77777777" w:rsidR="00B21C4E" w:rsidRPr="00CE353E" w:rsidRDefault="00B21C4E" w:rsidP="00B21C4E">
            <w:pPr>
              <w:jc w:val="center"/>
              <w:rPr>
                <w:sz w:val="22"/>
              </w:rPr>
            </w:pPr>
            <w:r w:rsidRPr="00CE353E">
              <w:rPr>
                <w:sz w:val="22"/>
              </w:rPr>
              <w:t>A, I</w:t>
            </w:r>
          </w:p>
          <w:p w14:paraId="2EC71D74" w14:textId="77777777" w:rsidR="00B21C4E" w:rsidRPr="00CE353E" w:rsidRDefault="00B21C4E" w:rsidP="00B21C4E">
            <w:pPr>
              <w:jc w:val="center"/>
              <w:rPr>
                <w:sz w:val="22"/>
              </w:rPr>
            </w:pPr>
          </w:p>
          <w:p w14:paraId="70F124AC" w14:textId="77777777" w:rsidR="00B21C4E" w:rsidRPr="00CE353E" w:rsidRDefault="00B21C4E" w:rsidP="00B21C4E">
            <w:pPr>
              <w:jc w:val="center"/>
              <w:rPr>
                <w:sz w:val="22"/>
              </w:rPr>
            </w:pPr>
            <w:r w:rsidRPr="00CE353E">
              <w:rPr>
                <w:sz w:val="22"/>
              </w:rPr>
              <w:t>A, I</w:t>
            </w:r>
          </w:p>
          <w:p w14:paraId="46C48F23" w14:textId="77777777" w:rsidR="00444ED0" w:rsidRPr="00CE353E" w:rsidRDefault="00444ED0" w:rsidP="00B21C4E">
            <w:pPr>
              <w:jc w:val="center"/>
              <w:rPr>
                <w:sz w:val="22"/>
              </w:rPr>
            </w:pPr>
          </w:p>
          <w:p w14:paraId="00B306AC" w14:textId="77777777" w:rsidR="00444ED0" w:rsidRPr="00CE353E" w:rsidRDefault="00444ED0" w:rsidP="00B21C4E">
            <w:pPr>
              <w:jc w:val="center"/>
              <w:rPr>
                <w:sz w:val="22"/>
              </w:rPr>
            </w:pPr>
          </w:p>
          <w:p w14:paraId="1BB72922" w14:textId="77777777" w:rsidR="00444ED0" w:rsidRPr="00CE353E" w:rsidRDefault="00444ED0" w:rsidP="00B21C4E">
            <w:pPr>
              <w:jc w:val="center"/>
              <w:rPr>
                <w:sz w:val="22"/>
              </w:rPr>
            </w:pPr>
            <w:r w:rsidRPr="00CE353E">
              <w:rPr>
                <w:sz w:val="22"/>
              </w:rPr>
              <w:t>A, I</w:t>
            </w:r>
          </w:p>
          <w:p w14:paraId="2B350005" w14:textId="77777777" w:rsidR="00444ED0" w:rsidRPr="00CE353E" w:rsidRDefault="00444ED0" w:rsidP="00B21C4E">
            <w:pPr>
              <w:jc w:val="center"/>
              <w:rPr>
                <w:sz w:val="22"/>
              </w:rPr>
            </w:pPr>
          </w:p>
          <w:p w14:paraId="6DE6831A" w14:textId="77777777" w:rsidR="00444ED0" w:rsidRPr="00CE353E" w:rsidRDefault="00444ED0" w:rsidP="00B21C4E">
            <w:pPr>
              <w:jc w:val="center"/>
              <w:rPr>
                <w:sz w:val="22"/>
              </w:rPr>
            </w:pPr>
            <w:r w:rsidRPr="00CE353E">
              <w:rPr>
                <w:sz w:val="22"/>
              </w:rPr>
              <w:t>A, I</w:t>
            </w:r>
          </w:p>
          <w:p w14:paraId="283A06BF" w14:textId="77777777" w:rsidR="00444ED0" w:rsidRPr="00CE353E" w:rsidRDefault="00444ED0" w:rsidP="00B21C4E">
            <w:pPr>
              <w:jc w:val="center"/>
              <w:rPr>
                <w:sz w:val="22"/>
              </w:rPr>
            </w:pPr>
          </w:p>
          <w:p w14:paraId="05D45C5C" w14:textId="77777777" w:rsidR="00444ED0" w:rsidRPr="00CE353E" w:rsidRDefault="00444ED0" w:rsidP="00B21C4E">
            <w:pPr>
              <w:jc w:val="center"/>
              <w:rPr>
                <w:sz w:val="22"/>
              </w:rPr>
            </w:pPr>
          </w:p>
          <w:p w14:paraId="32571A5B" w14:textId="77777777" w:rsidR="00444ED0" w:rsidRPr="00CE353E" w:rsidRDefault="00444ED0" w:rsidP="00B21C4E">
            <w:pPr>
              <w:jc w:val="center"/>
              <w:rPr>
                <w:sz w:val="22"/>
              </w:rPr>
            </w:pPr>
            <w:r w:rsidRPr="00CE353E">
              <w:rPr>
                <w:sz w:val="22"/>
              </w:rPr>
              <w:t>A, I</w:t>
            </w:r>
          </w:p>
          <w:p w14:paraId="18F4AB75" w14:textId="77777777" w:rsidR="00444ED0" w:rsidRPr="00CE353E" w:rsidRDefault="00444ED0" w:rsidP="00B21C4E">
            <w:pPr>
              <w:jc w:val="center"/>
              <w:rPr>
                <w:sz w:val="22"/>
              </w:rPr>
            </w:pPr>
          </w:p>
          <w:p w14:paraId="457670BF" w14:textId="77777777" w:rsidR="00444ED0" w:rsidRPr="00CE353E" w:rsidRDefault="00444ED0" w:rsidP="00B21C4E">
            <w:pPr>
              <w:jc w:val="center"/>
              <w:rPr>
                <w:sz w:val="22"/>
              </w:rPr>
            </w:pPr>
          </w:p>
          <w:p w14:paraId="59B5EA5B" w14:textId="6BD02A6C" w:rsidR="00444ED0" w:rsidRPr="00CE353E" w:rsidRDefault="00444ED0" w:rsidP="00B21C4E">
            <w:pPr>
              <w:jc w:val="center"/>
              <w:rPr>
                <w:sz w:val="22"/>
              </w:rPr>
            </w:pPr>
            <w:r w:rsidRPr="00CE353E">
              <w:rPr>
                <w:sz w:val="22"/>
              </w:rPr>
              <w:t>A, I</w:t>
            </w:r>
          </w:p>
        </w:tc>
      </w:tr>
      <w:tr w:rsidR="00F476CD" w14:paraId="08059C2F" w14:textId="77777777" w:rsidTr="00F476CD">
        <w:trPr>
          <w:cantSplit/>
        </w:trPr>
        <w:tc>
          <w:tcPr>
            <w:tcW w:w="7817" w:type="dxa"/>
            <w:tcBorders>
              <w:top w:val="single" w:sz="4" w:space="0" w:color="auto"/>
              <w:bottom w:val="single" w:sz="4" w:space="0" w:color="auto"/>
            </w:tcBorders>
            <w:shd w:val="clear" w:color="auto" w:fill="E0E0E0"/>
          </w:tcPr>
          <w:p w14:paraId="6C4E941D" w14:textId="77777777" w:rsidR="00F476CD" w:rsidRPr="00CE353E" w:rsidRDefault="00F476CD" w:rsidP="00BF7DB3">
            <w:pPr>
              <w:jc w:val="center"/>
              <w:rPr>
                <w:b/>
                <w:bCs/>
                <w:sz w:val="22"/>
              </w:rPr>
            </w:pPr>
          </w:p>
          <w:p w14:paraId="1D94FB19" w14:textId="77777777" w:rsidR="00F476CD" w:rsidRPr="00CE353E" w:rsidRDefault="00F476CD" w:rsidP="00BF7DB3">
            <w:pPr>
              <w:jc w:val="center"/>
              <w:rPr>
                <w:b/>
                <w:bCs/>
                <w:sz w:val="22"/>
              </w:rPr>
            </w:pPr>
            <w:r w:rsidRPr="00CE353E">
              <w:rPr>
                <w:b/>
                <w:bCs/>
                <w:sz w:val="22"/>
              </w:rPr>
              <w:t>PERSONAL ATTRIBUTES</w:t>
            </w:r>
          </w:p>
          <w:p w14:paraId="7771AA8C" w14:textId="77777777" w:rsidR="00F476CD" w:rsidRPr="00CE353E" w:rsidRDefault="00F476CD" w:rsidP="00BF7DB3">
            <w:pPr>
              <w:jc w:val="center"/>
              <w:rPr>
                <w:b/>
                <w:bCs/>
                <w:sz w:val="22"/>
              </w:rPr>
            </w:pPr>
          </w:p>
        </w:tc>
        <w:tc>
          <w:tcPr>
            <w:tcW w:w="1276" w:type="dxa"/>
            <w:tcBorders>
              <w:top w:val="single" w:sz="4" w:space="0" w:color="auto"/>
              <w:bottom w:val="single" w:sz="4" w:space="0" w:color="auto"/>
            </w:tcBorders>
            <w:shd w:val="clear" w:color="auto" w:fill="E0E0E0"/>
          </w:tcPr>
          <w:p w14:paraId="322A1687" w14:textId="77777777" w:rsidR="00F476CD" w:rsidRPr="00CE353E" w:rsidRDefault="00F476CD" w:rsidP="00BF7DB3">
            <w:pPr>
              <w:jc w:val="center"/>
              <w:rPr>
                <w:sz w:val="22"/>
              </w:rPr>
            </w:pPr>
          </w:p>
        </w:tc>
        <w:tc>
          <w:tcPr>
            <w:tcW w:w="1513" w:type="dxa"/>
            <w:tcBorders>
              <w:top w:val="single" w:sz="4" w:space="0" w:color="auto"/>
              <w:bottom w:val="single" w:sz="4" w:space="0" w:color="auto"/>
            </w:tcBorders>
            <w:shd w:val="clear" w:color="auto" w:fill="E0E0E0"/>
          </w:tcPr>
          <w:p w14:paraId="3A17E20E" w14:textId="45F3B9C2" w:rsidR="00F476CD" w:rsidRPr="00CE353E" w:rsidRDefault="00F476CD" w:rsidP="00B21C4E">
            <w:pPr>
              <w:jc w:val="center"/>
              <w:rPr>
                <w:sz w:val="22"/>
              </w:rPr>
            </w:pPr>
          </w:p>
        </w:tc>
      </w:tr>
      <w:tr w:rsidR="00F476CD" w14:paraId="0AD1D3A9" w14:textId="77777777" w:rsidTr="00F476CD">
        <w:trPr>
          <w:cantSplit/>
          <w:trHeight w:val="4004"/>
        </w:trPr>
        <w:tc>
          <w:tcPr>
            <w:tcW w:w="7817" w:type="dxa"/>
            <w:tcBorders>
              <w:top w:val="single" w:sz="4" w:space="0" w:color="auto"/>
              <w:bottom w:val="single" w:sz="4" w:space="0" w:color="auto"/>
            </w:tcBorders>
          </w:tcPr>
          <w:p w14:paraId="0D3C5E19" w14:textId="2D2D5D6D" w:rsidR="004015B9" w:rsidRPr="00CE353E" w:rsidRDefault="009F32B3" w:rsidP="00BF7DB3">
            <w:pPr>
              <w:numPr>
                <w:ilvl w:val="0"/>
                <w:numId w:val="5"/>
              </w:numPr>
              <w:rPr>
                <w:sz w:val="22"/>
              </w:rPr>
            </w:pPr>
            <w:r w:rsidRPr="00CE353E">
              <w:rPr>
                <w:sz w:val="22"/>
              </w:rPr>
              <w:t xml:space="preserve">Proactive, </w:t>
            </w:r>
            <w:r w:rsidR="004015B9" w:rsidRPr="00CE353E">
              <w:rPr>
                <w:sz w:val="22"/>
              </w:rPr>
              <w:t>enthusiastic and committed approach to work.</w:t>
            </w:r>
          </w:p>
          <w:p w14:paraId="7A9F62ED" w14:textId="77777777" w:rsidR="004015B9" w:rsidRPr="00CE353E" w:rsidRDefault="004015B9" w:rsidP="004015B9">
            <w:pPr>
              <w:ind w:left="454"/>
              <w:rPr>
                <w:sz w:val="22"/>
              </w:rPr>
            </w:pPr>
          </w:p>
          <w:p w14:paraId="78ED8791" w14:textId="5FF2A48B" w:rsidR="00F476CD" w:rsidRPr="00CE353E" w:rsidRDefault="00F476CD" w:rsidP="00BF7DB3">
            <w:pPr>
              <w:numPr>
                <w:ilvl w:val="0"/>
                <w:numId w:val="5"/>
              </w:numPr>
              <w:rPr>
                <w:sz w:val="22"/>
              </w:rPr>
            </w:pPr>
            <w:r w:rsidRPr="00CE353E">
              <w:rPr>
                <w:sz w:val="22"/>
              </w:rPr>
              <w:t>Conscientious, highly motivated by values in relation to inclusiveness and participation</w:t>
            </w:r>
          </w:p>
          <w:p w14:paraId="4B76C07C" w14:textId="77777777" w:rsidR="00F476CD" w:rsidRPr="00CE353E" w:rsidRDefault="00F476CD" w:rsidP="00BF7DB3">
            <w:pPr>
              <w:rPr>
                <w:sz w:val="22"/>
              </w:rPr>
            </w:pPr>
          </w:p>
          <w:p w14:paraId="25C323CC" w14:textId="23B83EBD" w:rsidR="00F476CD" w:rsidRPr="00CE353E" w:rsidRDefault="00F476CD" w:rsidP="00BF7DB3">
            <w:pPr>
              <w:numPr>
                <w:ilvl w:val="0"/>
                <w:numId w:val="5"/>
              </w:numPr>
              <w:rPr>
                <w:sz w:val="22"/>
              </w:rPr>
            </w:pPr>
            <w:r w:rsidRPr="00CE353E">
              <w:rPr>
                <w:sz w:val="22"/>
              </w:rPr>
              <w:t>Determined to improve outcomes for children, families and young people</w:t>
            </w:r>
            <w:r w:rsidR="00285E1D" w:rsidRPr="00CE353E">
              <w:rPr>
                <w:sz w:val="22"/>
              </w:rPr>
              <w:t>.</w:t>
            </w:r>
          </w:p>
          <w:p w14:paraId="4A411F47" w14:textId="77777777" w:rsidR="00F476CD" w:rsidRPr="00CE353E" w:rsidRDefault="00F476CD" w:rsidP="00BF7DB3">
            <w:pPr>
              <w:rPr>
                <w:sz w:val="22"/>
              </w:rPr>
            </w:pPr>
          </w:p>
          <w:p w14:paraId="3F59BC49" w14:textId="77777777" w:rsidR="00F476CD" w:rsidRPr="00CE353E" w:rsidRDefault="00F476CD" w:rsidP="00BF7DB3">
            <w:pPr>
              <w:numPr>
                <w:ilvl w:val="0"/>
                <w:numId w:val="5"/>
              </w:numPr>
              <w:rPr>
                <w:sz w:val="22"/>
              </w:rPr>
            </w:pPr>
            <w:r w:rsidRPr="00CE353E">
              <w:rPr>
                <w:sz w:val="22"/>
              </w:rPr>
              <w:t>Professional integrity, open and honest</w:t>
            </w:r>
          </w:p>
          <w:p w14:paraId="70992006" w14:textId="77777777" w:rsidR="00F476CD" w:rsidRPr="00CE353E" w:rsidRDefault="00F476CD" w:rsidP="00BF7DB3">
            <w:pPr>
              <w:rPr>
                <w:sz w:val="22"/>
              </w:rPr>
            </w:pPr>
          </w:p>
          <w:p w14:paraId="3D6E6869" w14:textId="11D4972C" w:rsidR="00F476CD" w:rsidRPr="00CE353E" w:rsidRDefault="00F476CD" w:rsidP="00BF7DB3">
            <w:pPr>
              <w:numPr>
                <w:ilvl w:val="0"/>
                <w:numId w:val="5"/>
              </w:numPr>
              <w:rPr>
                <w:sz w:val="22"/>
              </w:rPr>
            </w:pPr>
            <w:r w:rsidRPr="00CE353E">
              <w:rPr>
                <w:sz w:val="22"/>
              </w:rPr>
              <w:t>Sees challenges as opportunities to learn and develop – adaptable to change</w:t>
            </w:r>
            <w:r w:rsidR="00285E1D" w:rsidRPr="00CE353E">
              <w:rPr>
                <w:sz w:val="22"/>
              </w:rPr>
              <w:t>.</w:t>
            </w:r>
          </w:p>
          <w:p w14:paraId="4FA86314" w14:textId="77777777" w:rsidR="00F476CD" w:rsidRPr="00CE353E" w:rsidRDefault="00F476CD" w:rsidP="00BF7DB3">
            <w:pPr>
              <w:rPr>
                <w:sz w:val="22"/>
              </w:rPr>
            </w:pPr>
          </w:p>
          <w:p w14:paraId="09EDD56E" w14:textId="77777777" w:rsidR="00F476CD" w:rsidRPr="00CE353E" w:rsidRDefault="00F476CD" w:rsidP="00BF7DB3">
            <w:pPr>
              <w:numPr>
                <w:ilvl w:val="0"/>
                <w:numId w:val="5"/>
              </w:numPr>
              <w:rPr>
                <w:sz w:val="22"/>
              </w:rPr>
            </w:pPr>
            <w:r w:rsidRPr="00CE353E">
              <w:rPr>
                <w:sz w:val="22"/>
              </w:rPr>
              <w:t>Commitment to the participation of children and young people in service development.</w:t>
            </w:r>
          </w:p>
          <w:p w14:paraId="0421844D" w14:textId="77777777" w:rsidR="00F476CD" w:rsidRPr="00CE353E" w:rsidRDefault="00F476CD" w:rsidP="00BF7DB3">
            <w:pPr>
              <w:rPr>
                <w:sz w:val="22"/>
              </w:rPr>
            </w:pPr>
          </w:p>
          <w:p w14:paraId="71803E59" w14:textId="77777777" w:rsidR="00F476CD" w:rsidRPr="00CE353E" w:rsidRDefault="00F476CD" w:rsidP="00BF7DB3">
            <w:pPr>
              <w:numPr>
                <w:ilvl w:val="0"/>
                <w:numId w:val="5"/>
              </w:numPr>
              <w:rPr>
                <w:sz w:val="22"/>
              </w:rPr>
            </w:pPr>
            <w:r w:rsidRPr="00CE353E">
              <w:rPr>
                <w:sz w:val="22"/>
              </w:rPr>
              <w:t>Demonstrates a commitment to teamwork by collaborating with colleagues and wider community</w:t>
            </w:r>
            <w:r w:rsidR="00AA7EF9" w:rsidRPr="00CE353E">
              <w:rPr>
                <w:sz w:val="22"/>
              </w:rPr>
              <w:t>.</w:t>
            </w:r>
          </w:p>
          <w:p w14:paraId="14DD3F50" w14:textId="7D19AC5D" w:rsidR="00AA7EF9" w:rsidRPr="00CE353E" w:rsidRDefault="00AA7EF9" w:rsidP="00AA7EF9">
            <w:pPr>
              <w:rPr>
                <w:sz w:val="22"/>
              </w:rPr>
            </w:pPr>
          </w:p>
        </w:tc>
        <w:tc>
          <w:tcPr>
            <w:tcW w:w="1276" w:type="dxa"/>
            <w:tcBorders>
              <w:top w:val="single" w:sz="4" w:space="0" w:color="auto"/>
              <w:bottom w:val="single" w:sz="4" w:space="0" w:color="auto"/>
            </w:tcBorders>
          </w:tcPr>
          <w:p w14:paraId="00DB06E3" w14:textId="77777777" w:rsidR="00F476CD" w:rsidRPr="00CE353E" w:rsidRDefault="00F476CD" w:rsidP="00394059">
            <w:pPr>
              <w:jc w:val="center"/>
              <w:rPr>
                <w:sz w:val="22"/>
              </w:rPr>
            </w:pPr>
            <w:r w:rsidRPr="00CE353E">
              <w:rPr>
                <w:sz w:val="22"/>
              </w:rPr>
              <w:t>E</w:t>
            </w:r>
          </w:p>
          <w:p w14:paraId="6DA3D395" w14:textId="77777777" w:rsidR="00F476CD" w:rsidRPr="00CE353E" w:rsidRDefault="00F476CD" w:rsidP="00394059">
            <w:pPr>
              <w:jc w:val="center"/>
              <w:rPr>
                <w:sz w:val="22"/>
              </w:rPr>
            </w:pPr>
          </w:p>
          <w:p w14:paraId="63DAAC05" w14:textId="77777777" w:rsidR="00394059" w:rsidRPr="00CE353E" w:rsidRDefault="00394059" w:rsidP="00394059">
            <w:pPr>
              <w:jc w:val="center"/>
              <w:rPr>
                <w:sz w:val="22"/>
              </w:rPr>
            </w:pPr>
          </w:p>
          <w:p w14:paraId="40F8DFE9" w14:textId="442F40ED" w:rsidR="00F476CD" w:rsidRPr="00CE353E" w:rsidRDefault="00F476CD" w:rsidP="00394059">
            <w:pPr>
              <w:jc w:val="center"/>
              <w:rPr>
                <w:sz w:val="22"/>
              </w:rPr>
            </w:pPr>
            <w:r w:rsidRPr="00CE353E">
              <w:rPr>
                <w:sz w:val="22"/>
              </w:rPr>
              <w:t>E</w:t>
            </w:r>
          </w:p>
          <w:p w14:paraId="26B2B880" w14:textId="77777777" w:rsidR="00F476CD" w:rsidRPr="00CE353E" w:rsidRDefault="00F476CD" w:rsidP="00394059">
            <w:pPr>
              <w:jc w:val="center"/>
              <w:rPr>
                <w:sz w:val="22"/>
              </w:rPr>
            </w:pPr>
          </w:p>
          <w:p w14:paraId="315CCB96" w14:textId="692AC0C6" w:rsidR="00F476CD" w:rsidRPr="00CE353E" w:rsidRDefault="00F476CD" w:rsidP="00394059">
            <w:pPr>
              <w:jc w:val="center"/>
              <w:rPr>
                <w:sz w:val="22"/>
              </w:rPr>
            </w:pPr>
            <w:r w:rsidRPr="00CE353E">
              <w:rPr>
                <w:sz w:val="22"/>
              </w:rPr>
              <w:t>E</w:t>
            </w:r>
          </w:p>
          <w:p w14:paraId="4FFAFF1A" w14:textId="77777777" w:rsidR="00F476CD" w:rsidRPr="00CE353E" w:rsidRDefault="00F476CD" w:rsidP="00394059">
            <w:pPr>
              <w:jc w:val="center"/>
              <w:rPr>
                <w:sz w:val="22"/>
              </w:rPr>
            </w:pPr>
          </w:p>
          <w:p w14:paraId="3DFD4E3F" w14:textId="77777777" w:rsidR="00066773" w:rsidRPr="00CE353E" w:rsidRDefault="00066773" w:rsidP="00394059">
            <w:pPr>
              <w:jc w:val="center"/>
              <w:rPr>
                <w:sz w:val="22"/>
              </w:rPr>
            </w:pPr>
          </w:p>
          <w:p w14:paraId="6B195877" w14:textId="5706398C" w:rsidR="00F476CD" w:rsidRPr="00CE353E" w:rsidRDefault="00F476CD" w:rsidP="00394059">
            <w:pPr>
              <w:jc w:val="center"/>
              <w:rPr>
                <w:sz w:val="22"/>
              </w:rPr>
            </w:pPr>
            <w:r w:rsidRPr="00CE353E">
              <w:rPr>
                <w:sz w:val="22"/>
              </w:rPr>
              <w:t>E</w:t>
            </w:r>
          </w:p>
          <w:p w14:paraId="4663CD22" w14:textId="77777777" w:rsidR="00F476CD" w:rsidRPr="00CE353E" w:rsidRDefault="00F476CD" w:rsidP="00394059">
            <w:pPr>
              <w:jc w:val="center"/>
              <w:rPr>
                <w:sz w:val="22"/>
              </w:rPr>
            </w:pPr>
          </w:p>
          <w:p w14:paraId="2F78F902" w14:textId="77777777" w:rsidR="00394059" w:rsidRPr="00CE353E" w:rsidRDefault="00394059" w:rsidP="00394059">
            <w:pPr>
              <w:jc w:val="center"/>
              <w:rPr>
                <w:sz w:val="22"/>
              </w:rPr>
            </w:pPr>
          </w:p>
          <w:p w14:paraId="7DC16D96" w14:textId="6DB0B768" w:rsidR="00F476CD" w:rsidRPr="00CE353E" w:rsidRDefault="00F476CD" w:rsidP="00394059">
            <w:pPr>
              <w:jc w:val="center"/>
              <w:rPr>
                <w:sz w:val="22"/>
              </w:rPr>
            </w:pPr>
            <w:r w:rsidRPr="00CE353E">
              <w:rPr>
                <w:sz w:val="22"/>
              </w:rPr>
              <w:t>E</w:t>
            </w:r>
          </w:p>
          <w:p w14:paraId="00960457" w14:textId="77777777" w:rsidR="00F476CD" w:rsidRPr="00CE353E" w:rsidRDefault="00F476CD" w:rsidP="00394059">
            <w:pPr>
              <w:jc w:val="center"/>
              <w:rPr>
                <w:sz w:val="22"/>
              </w:rPr>
            </w:pPr>
          </w:p>
          <w:p w14:paraId="0FBFAA8F" w14:textId="77777777" w:rsidR="00394059" w:rsidRPr="00CE353E" w:rsidRDefault="00394059" w:rsidP="00394059">
            <w:pPr>
              <w:jc w:val="center"/>
              <w:rPr>
                <w:sz w:val="22"/>
              </w:rPr>
            </w:pPr>
          </w:p>
          <w:p w14:paraId="75A561C9" w14:textId="6F92C5AB" w:rsidR="00F476CD" w:rsidRPr="00CE353E" w:rsidRDefault="00FB2F24" w:rsidP="00394059">
            <w:pPr>
              <w:jc w:val="center"/>
              <w:rPr>
                <w:sz w:val="22"/>
              </w:rPr>
            </w:pPr>
            <w:r w:rsidRPr="00CE353E">
              <w:rPr>
                <w:sz w:val="22"/>
              </w:rPr>
              <w:t>D</w:t>
            </w:r>
          </w:p>
          <w:p w14:paraId="4DA43A41" w14:textId="77777777" w:rsidR="0064259E" w:rsidRPr="00CE353E" w:rsidRDefault="0064259E" w:rsidP="00394059">
            <w:pPr>
              <w:jc w:val="center"/>
              <w:rPr>
                <w:sz w:val="22"/>
              </w:rPr>
            </w:pPr>
          </w:p>
          <w:p w14:paraId="4801F2FE" w14:textId="136043FE" w:rsidR="0064259E" w:rsidRPr="00CE353E" w:rsidRDefault="0064259E" w:rsidP="00394059">
            <w:pPr>
              <w:jc w:val="center"/>
              <w:rPr>
                <w:sz w:val="22"/>
              </w:rPr>
            </w:pPr>
          </w:p>
          <w:p w14:paraId="4D7AC82F" w14:textId="24FC49FD" w:rsidR="0064259E" w:rsidRPr="00CE353E" w:rsidRDefault="00FB2F24" w:rsidP="00394059">
            <w:pPr>
              <w:jc w:val="center"/>
              <w:rPr>
                <w:sz w:val="22"/>
              </w:rPr>
            </w:pPr>
            <w:r w:rsidRPr="00CE353E">
              <w:rPr>
                <w:sz w:val="22"/>
              </w:rPr>
              <w:t>D</w:t>
            </w:r>
          </w:p>
          <w:p w14:paraId="3847F3B1" w14:textId="77777777" w:rsidR="00F476CD" w:rsidRPr="00CE353E" w:rsidRDefault="00F476CD" w:rsidP="00101014">
            <w:pPr>
              <w:rPr>
                <w:sz w:val="22"/>
              </w:rPr>
            </w:pPr>
          </w:p>
        </w:tc>
        <w:tc>
          <w:tcPr>
            <w:tcW w:w="1513" w:type="dxa"/>
            <w:tcBorders>
              <w:top w:val="single" w:sz="4" w:space="0" w:color="auto"/>
              <w:bottom w:val="single" w:sz="4" w:space="0" w:color="auto"/>
            </w:tcBorders>
          </w:tcPr>
          <w:p w14:paraId="19336D1F" w14:textId="77777777" w:rsidR="00394059" w:rsidRPr="00CE353E" w:rsidRDefault="00394059" w:rsidP="00B21C4E">
            <w:pPr>
              <w:jc w:val="center"/>
              <w:rPr>
                <w:sz w:val="22"/>
              </w:rPr>
            </w:pPr>
            <w:r w:rsidRPr="00CE353E">
              <w:rPr>
                <w:sz w:val="22"/>
              </w:rPr>
              <w:t>A, I</w:t>
            </w:r>
          </w:p>
          <w:p w14:paraId="17E9AB21" w14:textId="77777777" w:rsidR="00394059" w:rsidRPr="00CE353E" w:rsidRDefault="00394059" w:rsidP="00B21C4E">
            <w:pPr>
              <w:jc w:val="center"/>
              <w:rPr>
                <w:sz w:val="22"/>
              </w:rPr>
            </w:pPr>
          </w:p>
          <w:p w14:paraId="22911AFD" w14:textId="77777777" w:rsidR="00394059" w:rsidRPr="00CE353E" w:rsidRDefault="00394059" w:rsidP="00B21C4E">
            <w:pPr>
              <w:jc w:val="center"/>
              <w:rPr>
                <w:sz w:val="22"/>
              </w:rPr>
            </w:pPr>
          </w:p>
          <w:p w14:paraId="2E13AACA" w14:textId="438BC426" w:rsidR="00394059" w:rsidRPr="00CE353E" w:rsidRDefault="00394059" w:rsidP="00B21C4E">
            <w:pPr>
              <w:jc w:val="center"/>
              <w:rPr>
                <w:sz w:val="22"/>
              </w:rPr>
            </w:pPr>
            <w:r w:rsidRPr="00CE353E">
              <w:rPr>
                <w:sz w:val="22"/>
              </w:rPr>
              <w:t>A, I</w:t>
            </w:r>
          </w:p>
          <w:p w14:paraId="27BDFA0D" w14:textId="77777777" w:rsidR="00394059" w:rsidRPr="00CE353E" w:rsidRDefault="00394059" w:rsidP="00B21C4E">
            <w:pPr>
              <w:jc w:val="center"/>
              <w:rPr>
                <w:sz w:val="22"/>
              </w:rPr>
            </w:pPr>
          </w:p>
          <w:p w14:paraId="7201EB13" w14:textId="77777777" w:rsidR="00394059" w:rsidRPr="00CE353E" w:rsidRDefault="00394059" w:rsidP="00B21C4E">
            <w:pPr>
              <w:jc w:val="center"/>
              <w:rPr>
                <w:sz w:val="22"/>
              </w:rPr>
            </w:pPr>
            <w:r w:rsidRPr="00CE353E">
              <w:rPr>
                <w:sz w:val="22"/>
              </w:rPr>
              <w:t>A, I</w:t>
            </w:r>
          </w:p>
          <w:p w14:paraId="08A827FF" w14:textId="77777777" w:rsidR="00394059" w:rsidRPr="00CE353E" w:rsidRDefault="00394059" w:rsidP="00B21C4E">
            <w:pPr>
              <w:jc w:val="center"/>
              <w:rPr>
                <w:sz w:val="22"/>
              </w:rPr>
            </w:pPr>
          </w:p>
          <w:p w14:paraId="1E4BF88F" w14:textId="77777777" w:rsidR="00066773" w:rsidRPr="00CE353E" w:rsidRDefault="00066773" w:rsidP="00B21C4E">
            <w:pPr>
              <w:jc w:val="center"/>
              <w:rPr>
                <w:sz w:val="22"/>
              </w:rPr>
            </w:pPr>
          </w:p>
          <w:p w14:paraId="6A1D3008" w14:textId="77777777" w:rsidR="00394059" w:rsidRPr="00CE353E" w:rsidRDefault="00394059" w:rsidP="00B21C4E">
            <w:pPr>
              <w:jc w:val="center"/>
              <w:rPr>
                <w:sz w:val="22"/>
              </w:rPr>
            </w:pPr>
            <w:r w:rsidRPr="00CE353E">
              <w:rPr>
                <w:sz w:val="22"/>
              </w:rPr>
              <w:t>A, I</w:t>
            </w:r>
          </w:p>
          <w:p w14:paraId="3842F98D" w14:textId="77777777" w:rsidR="00394059" w:rsidRPr="00CE353E" w:rsidRDefault="00394059" w:rsidP="00B21C4E">
            <w:pPr>
              <w:jc w:val="center"/>
              <w:rPr>
                <w:sz w:val="22"/>
              </w:rPr>
            </w:pPr>
          </w:p>
          <w:p w14:paraId="66956D2C" w14:textId="77777777" w:rsidR="00394059" w:rsidRPr="00CE353E" w:rsidRDefault="00394059" w:rsidP="00B21C4E">
            <w:pPr>
              <w:jc w:val="center"/>
              <w:rPr>
                <w:sz w:val="22"/>
              </w:rPr>
            </w:pPr>
          </w:p>
          <w:p w14:paraId="18DA0B4F" w14:textId="77777777" w:rsidR="00394059" w:rsidRPr="00CE353E" w:rsidRDefault="00394059" w:rsidP="00B21C4E">
            <w:pPr>
              <w:jc w:val="center"/>
              <w:rPr>
                <w:sz w:val="22"/>
              </w:rPr>
            </w:pPr>
            <w:r w:rsidRPr="00CE353E">
              <w:rPr>
                <w:sz w:val="22"/>
              </w:rPr>
              <w:t>A, I</w:t>
            </w:r>
          </w:p>
          <w:p w14:paraId="4B77A1C0" w14:textId="77777777" w:rsidR="00394059" w:rsidRPr="00CE353E" w:rsidRDefault="00394059" w:rsidP="00B21C4E">
            <w:pPr>
              <w:jc w:val="center"/>
              <w:rPr>
                <w:sz w:val="22"/>
              </w:rPr>
            </w:pPr>
          </w:p>
          <w:p w14:paraId="588F9F90" w14:textId="77777777" w:rsidR="00394059" w:rsidRPr="00CE353E" w:rsidRDefault="00394059" w:rsidP="00B21C4E">
            <w:pPr>
              <w:jc w:val="center"/>
              <w:rPr>
                <w:sz w:val="22"/>
              </w:rPr>
            </w:pPr>
          </w:p>
          <w:p w14:paraId="5A990552" w14:textId="77777777" w:rsidR="00394059" w:rsidRPr="00CE353E" w:rsidRDefault="00394059" w:rsidP="00B21C4E">
            <w:pPr>
              <w:jc w:val="center"/>
              <w:rPr>
                <w:sz w:val="22"/>
              </w:rPr>
            </w:pPr>
            <w:r w:rsidRPr="00CE353E">
              <w:rPr>
                <w:sz w:val="22"/>
              </w:rPr>
              <w:t>A, I</w:t>
            </w:r>
          </w:p>
          <w:p w14:paraId="042937D8" w14:textId="77777777" w:rsidR="0064259E" w:rsidRPr="00CE353E" w:rsidRDefault="0064259E" w:rsidP="00B21C4E">
            <w:pPr>
              <w:jc w:val="center"/>
              <w:rPr>
                <w:sz w:val="22"/>
              </w:rPr>
            </w:pPr>
          </w:p>
          <w:p w14:paraId="6843B81B" w14:textId="77777777" w:rsidR="0064259E" w:rsidRPr="00CE353E" w:rsidRDefault="0064259E" w:rsidP="00B21C4E">
            <w:pPr>
              <w:jc w:val="center"/>
              <w:rPr>
                <w:sz w:val="22"/>
              </w:rPr>
            </w:pPr>
          </w:p>
          <w:p w14:paraId="0031B403" w14:textId="7227259C" w:rsidR="0064259E" w:rsidRPr="00CE353E" w:rsidRDefault="0064259E" w:rsidP="00B21C4E">
            <w:pPr>
              <w:jc w:val="center"/>
              <w:rPr>
                <w:sz w:val="22"/>
              </w:rPr>
            </w:pPr>
            <w:r w:rsidRPr="00CE353E">
              <w:rPr>
                <w:sz w:val="22"/>
              </w:rPr>
              <w:t>A, I</w:t>
            </w:r>
          </w:p>
        </w:tc>
      </w:tr>
      <w:tr w:rsidR="00F476CD" w14:paraId="1704E31A" w14:textId="77777777" w:rsidTr="00F476CD">
        <w:trPr>
          <w:cantSplit/>
        </w:trPr>
        <w:tc>
          <w:tcPr>
            <w:tcW w:w="7817" w:type="dxa"/>
            <w:tcBorders>
              <w:top w:val="single" w:sz="4" w:space="0" w:color="auto"/>
              <w:bottom w:val="single" w:sz="4" w:space="0" w:color="auto"/>
            </w:tcBorders>
            <w:shd w:val="clear" w:color="auto" w:fill="E0E0E0"/>
          </w:tcPr>
          <w:p w14:paraId="29491A58" w14:textId="3ABBC96B" w:rsidR="004304A4" w:rsidRPr="00CE353E" w:rsidRDefault="00F02E06" w:rsidP="004304A4">
            <w:pPr>
              <w:jc w:val="center"/>
              <w:rPr>
                <w:b/>
                <w:bCs/>
                <w:sz w:val="22"/>
              </w:rPr>
            </w:pPr>
            <w:r w:rsidRPr="00CE353E">
              <w:rPr>
                <w:b/>
                <w:bCs/>
                <w:sz w:val="22"/>
              </w:rPr>
              <w:t>SAFEGUARDING</w:t>
            </w:r>
          </w:p>
        </w:tc>
        <w:tc>
          <w:tcPr>
            <w:tcW w:w="1276" w:type="dxa"/>
            <w:tcBorders>
              <w:top w:val="single" w:sz="4" w:space="0" w:color="auto"/>
              <w:bottom w:val="single" w:sz="4" w:space="0" w:color="auto"/>
            </w:tcBorders>
            <w:shd w:val="clear" w:color="auto" w:fill="E0E0E0"/>
          </w:tcPr>
          <w:p w14:paraId="368DCD7B" w14:textId="77777777" w:rsidR="00F476CD" w:rsidRPr="00CE353E" w:rsidRDefault="00F476CD" w:rsidP="00BF7DB3">
            <w:pPr>
              <w:jc w:val="center"/>
              <w:rPr>
                <w:sz w:val="22"/>
              </w:rPr>
            </w:pPr>
          </w:p>
        </w:tc>
        <w:tc>
          <w:tcPr>
            <w:tcW w:w="1513" w:type="dxa"/>
            <w:tcBorders>
              <w:top w:val="single" w:sz="4" w:space="0" w:color="auto"/>
              <w:bottom w:val="single" w:sz="4" w:space="0" w:color="auto"/>
            </w:tcBorders>
            <w:shd w:val="clear" w:color="auto" w:fill="E0E0E0"/>
          </w:tcPr>
          <w:p w14:paraId="79B06124" w14:textId="605BA31F" w:rsidR="00F476CD" w:rsidRPr="00CE353E" w:rsidRDefault="00F476CD" w:rsidP="00BF7DB3">
            <w:pPr>
              <w:jc w:val="center"/>
              <w:rPr>
                <w:sz w:val="22"/>
              </w:rPr>
            </w:pPr>
          </w:p>
        </w:tc>
      </w:tr>
      <w:tr w:rsidR="00F02E06" w14:paraId="1C3476F5" w14:textId="77777777" w:rsidTr="00F02E06">
        <w:trPr>
          <w:cantSplit/>
        </w:trPr>
        <w:tc>
          <w:tcPr>
            <w:tcW w:w="7817" w:type="dxa"/>
            <w:tcBorders>
              <w:top w:val="single" w:sz="4" w:space="0" w:color="auto"/>
              <w:bottom w:val="single" w:sz="4" w:space="0" w:color="auto"/>
            </w:tcBorders>
            <w:shd w:val="clear" w:color="auto" w:fill="auto"/>
          </w:tcPr>
          <w:p w14:paraId="7D925C72" w14:textId="2D19F651" w:rsidR="00C2120E" w:rsidRPr="00CE353E" w:rsidRDefault="00C2120E" w:rsidP="00C2120E">
            <w:pPr>
              <w:pStyle w:val="ListParagraph"/>
              <w:numPr>
                <w:ilvl w:val="0"/>
                <w:numId w:val="9"/>
              </w:numPr>
              <w:contextualSpacing/>
              <w:rPr>
                <w:rFonts w:cs="Arial"/>
                <w:sz w:val="22"/>
                <w:szCs w:val="22"/>
              </w:rPr>
            </w:pPr>
            <w:r w:rsidRPr="00CE353E">
              <w:rPr>
                <w:rFonts w:cs="Arial"/>
                <w:sz w:val="22"/>
                <w:szCs w:val="22"/>
              </w:rPr>
              <w:t>Be aware of and comply with policies and procedures relating to child protection, health, safety and security, confidentiality and data protection.  Report all concerns to the appropriate person (as named in the policy concerned).</w:t>
            </w:r>
          </w:p>
          <w:p w14:paraId="3A4B0561" w14:textId="77777777" w:rsidR="00F02E06" w:rsidRPr="00CE353E" w:rsidRDefault="00F02E06" w:rsidP="00F02E06">
            <w:pPr>
              <w:jc w:val="center"/>
              <w:rPr>
                <w:b/>
                <w:bCs/>
                <w:sz w:val="22"/>
              </w:rPr>
            </w:pPr>
          </w:p>
        </w:tc>
        <w:tc>
          <w:tcPr>
            <w:tcW w:w="1276" w:type="dxa"/>
            <w:tcBorders>
              <w:top w:val="single" w:sz="4" w:space="0" w:color="auto"/>
              <w:bottom w:val="single" w:sz="4" w:space="0" w:color="auto"/>
            </w:tcBorders>
            <w:shd w:val="clear" w:color="auto" w:fill="auto"/>
          </w:tcPr>
          <w:p w14:paraId="6B1A3C18" w14:textId="10FED50C" w:rsidR="00F02E06" w:rsidRPr="00CE353E" w:rsidRDefault="00C2120E" w:rsidP="00F02E06">
            <w:pPr>
              <w:jc w:val="center"/>
              <w:rPr>
                <w:sz w:val="22"/>
              </w:rPr>
            </w:pPr>
            <w:r w:rsidRPr="00CE353E">
              <w:rPr>
                <w:sz w:val="22"/>
              </w:rPr>
              <w:t>E</w:t>
            </w:r>
          </w:p>
        </w:tc>
        <w:tc>
          <w:tcPr>
            <w:tcW w:w="1513" w:type="dxa"/>
            <w:tcBorders>
              <w:top w:val="single" w:sz="4" w:space="0" w:color="auto"/>
              <w:bottom w:val="single" w:sz="4" w:space="0" w:color="auto"/>
            </w:tcBorders>
            <w:shd w:val="clear" w:color="auto" w:fill="auto"/>
          </w:tcPr>
          <w:p w14:paraId="68804719" w14:textId="04CF35B5" w:rsidR="00F02E06" w:rsidRPr="00CE353E" w:rsidRDefault="00C2120E" w:rsidP="00F02E06">
            <w:pPr>
              <w:jc w:val="center"/>
              <w:rPr>
                <w:sz w:val="22"/>
              </w:rPr>
            </w:pPr>
            <w:r w:rsidRPr="00CE353E">
              <w:rPr>
                <w:sz w:val="22"/>
              </w:rPr>
              <w:t>A, I, C</w:t>
            </w:r>
          </w:p>
        </w:tc>
      </w:tr>
      <w:tr w:rsidR="00F02E06" w14:paraId="1CA3E99C" w14:textId="77777777" w:rsidTr="00F476CD">
        <w:trPr>
          <w:cantSplit/>
        </w:trPr>
        <w:tc>
          <w:tcPr>
            <w:tcW w:w="7817" w:type="dxa"/>
            <w:tcBorders>
              <w:top w:val="single" w:sz="4" w:space="0" w:color="auto"/>
              <w:bottom w:val="single" w:sz="4" w:space="0" w:color="auto"/>
            </w:tcBorders>
            <w:shd w:val="clear" w:color="auto" w:fill="E0E0E0"/>
          </w:tcPr>
          <w:p w14:paraId="1CB6822E" w14:textId="77777777" w:rsidR="00F02E06" w:rsidRPr="00CE353E" w:rsidRDefault="00F02E06" w:rsidP="00F02E06">
            <w:pPr>
              <w:jc w:val="center"/>
              <w:rPr>
                <w:b/>
                <w:bCs/>
                <w:sz w:val="22"/>
              </w:rPr>
            </w:pPr>
          </w:p>
          <w:p w14:paraId="20ACCFCB" w14:textId="77777777" w:rsidR="00F02E06" w:rsidRPr="00CE353E" w:rsidRDefault="00F02E06" w:rsidP="00F02E06">
            <w:pPr>
              <w:jc w:val="center"/>
              <w:rPr>
                <w:b/>
                <w:bCs/>
                <w:sz w:val="22"/>
              </w:rPr>
            </w:pPr>
            <w:r w:rsidRPr="00CE353E">
              <w:rPr>
                <w:b/>
                <w:bCs/>
                <w:sz w:val="22"/>
              </w:rPr>
              <w:t>COMMITMENT</w:t>
            </w:r>
          </w:p>
          <w:p w14:paraId="47356CB4" w14:textId="77777777" w:rsidR="00F02E06" w:rsidRPr="00CE353E" w:rsidRDefault="00F02E06" w:rsidP="00F02E06">
            <w:pPr>
              <w:jc w:val="center"/>
              <w:rPr>
                <w:b/>
                <w:bCs/>
                <w:sz w:val="22"/>
              </w:rPr>
            </w:pPr>
          </w:p>
        </w:tc>
        <w:tc>
          <w:tcPr>
            <w:tcW w:w="1276" w:type="dxa"/>
            <w:tcBorders>
              <w:top w:val="single" w:sz="4" w:space="0" w:color="auto"/>
              <w:bottom w:val="single" w:sz="4" w:space="0" w:color="auto"/>
            </w:tcBorders>
            <w:shd w:val="clear" w:color="auto" w:fill="E0E0E0"/>
          </w:tcPr>
          <w:p w14:paraId="6798172C" w14:textId="77777777" w:rsidR="00F02E06" w:rsidRPr="00CE353E" w:rsidRDefault="00F02E06" w:rsidP="00F02E06">
            <w:pPr>
              <w:jc w:val="center"/>
              <w:rPr>
                <w:sz w:val="22"/>
              </w:rPr>
            </w:pPr>
          </w:p>
        </w:tc>
        <w:tc>
          <w:tcPr>
            <w:tcW w:w="1513" w:type="dxa"/>
            <w:tcBorders>
              <w:top w:val="single" w:sz="4" w:space="0" w:color="auto"/>
              <w:bottom w:val="single" w:sz="4" w:space="0" w:color="auto"/>
            </w:tcBorders>
            <w:shd w:val="clear" w:color="auto" w:fill="E0E0E0"/>
          </w:tcPr>
          <w:p w14:paraId="50BDCE65" w14:textId="77777777" w:rsidR="00F02E06" w:rsidRPr="00CE353E" w:rsidRDefault="00F02E06" w:rsidP="00F02E06">
            <w:pPr>
              <w:jc w:val="center"/>
              <w:rPr>
                <w:sz w:val="22"/>
              </w:rPr>
            </w:pPr>
          </w:p>
        </w:tc>
      </w:tr>
      <w:tr w:rsidR="00F02E06" w14:paraId="5CAB71D6" w14:textId="77777777" w:rsidTr="00F02E06">
        <w:trPr>
          <w:cantSplit/>
        </w:trPr>
        <w:tc>
          <w:tcPr>
            <w:tcW w:w="7817" w:type="dxa"/>
            <w:tcBorders>
              <w:top w:val="single" w:sz="4" w:space="0" w:color="auto"/>
              <w:bottom w:val="single" w:sz="4" w:space="0" w:color="auto"/>
            </w:tcBorders>
            <w:shd w:val="clear" w:color="auto" w:fill="auto"/>
          </w:tcPr>
          <w:p w14:paraId="0DB5C810" w14:textId="5267530E" w:rsidR="00F02E06" w:rsidRPr="00CE353E" w:rsidRDefault="00463067" w:rsidP="00F02E06">
            <w:pPr>
              <w:pStyle w:val="ListParagraph"/>
              <w:numPr>
                <w:ilvl w:val="0"/>
                <w:numId w:val="8"/>
              </w:numPr>
              <w:rPr>
                <w:sz w:val="22"/>
              </w:rPr>
            </w:pPr>
            <w:r w:rsidRPr="00CE353E">
              <w:rPr>
                <w:sz w:val="22"/>
              </w:rPr>
              <w:t>U</w:t>
            </w:r>
            <w:r w:rsidR="00F02E06" w:rsidRPr="00CE353E">
              <w:rPr>
                <w:sz w:val="22"/>
              </w:rPr>
              <w:t>nderstand</w:t>
            </w:r>
            <w:r w:rsidR="004F7849" w:rsidRPr="00CE353E">
              <w:rPr>
                <w:sz w:val="22"/>
              </w:rPr>
              <w:t xml:space="preserve"> and demonstrate </w:t>
            </w:r>
            <w:r w:rsidR="00F02E06" w:rsidRPr="00CE353E">
              <w:rPr>
                <w:sz w:val="22"/>
              </w:rPr>
              <w:t>of and a personal commitment to the Vision and Values of Sefton Council.</w:t>
            </w:r>
          </w:p>
          <w:p w14:paraId="7B8578B7" w14:textId="77777777" w:rsidR="00DE4384" w:rsidRPr="00CE353E" w:rsidRDefault="00DE4384" w:rsidP="00DE4384">
            <w:pPr>
              <w:pStyle w:val="ListParagraph"/>
              <w:ind w:left="360"/>
              <w:rPr>
                <w:sz w:val="22"/>
              </w:rPr>
            </w:pPr>
          </w:p>
          <w:p w14:paraId="11C8D00D" w14:textId="47BB67AF" w:rsidR="00F02E06" w:rsidRPr="00CE353E" w:rsidRDefault="00F02E06" w:rsidP="00F02E06">
            <w:pPr>
              <w:pStyle w:val="ListParagraph"/>
              <w:numPr>
                <w:ilvl w:val="0"/>
                <w:numId w:val="8"/>
              </w:numPr>
              <w:rPr>
                <w:sz w:val="22"/>
              </w:rPr>
            </w:pPr>
            <w:r w:rsidRPr="00CE353E">
              <w:rPr>
                <w:sz w:val="22"/>
              </w:rPr>
              <w:t>Support and contribute to the ethos, aims and development of the service and the wider council.</w:t>
            </w:r>
          </w:p>
          <w:p w14:paraId="0627A090" w14:textId="77777777" w:rsidR="00DE4384" w:rsidRPr="00CE353E" w:rsidRDefault="00DE4384" w:rsidP="00DE4384">
            <w:pPr>
              <w:pStyle w:val="ListParagraph"/>
              <w:ind w:left="360"/>
              <w:rPr>
                <w:sz w:val="22"/>
              </w:rPr>
            </w:pPr>
          </w:p>
          <w:p w14:paraId="5FE24C13" w14:textId="4A750402" w:rsidR="00F02E06" w:rsidRPr="00CE353E" w:rsidRDefault="00F02E06" w:rsidP="00F02E06">
            <w:pPr>
              <w:pStyle w:val="ListParagraph"/>
              <w:numPr>
                <w:ilvl w:val="0"/>
                <w:numId w:val="8"/>
              </w:numPr>
              <w:rPr>
                <w:sz w:val="22"/>
              </w:rPr>
            </w:pPr>
            <w:r w:rsidRPr="00CE353E">
              <w:rPr>
                <w:sz w:val="22"/>
              </w:rPr>
              <w:t>Willingness to undertake any other duties as commensurate with the grading of the post as may be required</w:t>
            </w:r>
            <w:r w:rsidR="00463067" w:rsidRPr="00CE353E">
              <w:rPr>
                <w:sz w:val="22"/>
              </w:rPr>
              <w:t>.</w:t>
            </w:r>
          </w:p>
          <w:p w14:paraId="0F3F12B7" w14:textId="77777777" w:rsidR="00F02E06" w:rsidRPr="00CE353E" w:rsidRDefault="00F02E06" w:rsidP="00F02E06">
            <w:pPr>
              <w:jc w:val="center"/>
              <w:rPr>
                <w:b/>
                <w:bCs/>
                <w:sz w:val="22"/>
              </w:rPr>
            </w:pPr>
          </w:p>
        </w:tc>
        <w:tc>
          <w:tcPr>
            <w:tcW w:w="1276" w:type="dxa"/>
            <w:tcBorders>
              <w:top w:val="single" w:sz="4" w:space="0" w:color="auto"/>
              <w:bottom w:val="single" w:sz="4" w:space="0" w:color="auto"/>
            </w:tcBorders>
            <w:shd w:val="clear" w:color="auto" w:fill="auto"/>
          </w:tcPr>
          <w:p w14:paraId="078D6E71" w14:textId="77777777" w:rsidR="00F02E06" w:rsidRPr="00CE353E" w:rsidRDefault="00F02E06" w:rsidP="00F02E06">
            <w:pPr>
              <w:jc w:val="center"/>
              <w:rPr>
                <w:sz w:val="22"/>
              </w:rPr>
            </w:pPr>
          </w:p>
          <w:p w14:paraId="57D289FD" w14:textId="77777777" w:rsidR="00F02E06" w:rsidRPr="00CE353E" w:rsidRDefault="00F02E06" w:rsidP="00F02E06">
            <w:pPr>
              <w:jc w:val="center"/>
              <w:rPr>
                <w:sz w:val="22"/>
              </w:rPr>
            </w:pPr>
            <w:r w:rsidRPr="00CE353E">
              <w:rPr>
                <w:sz w:val="22"/>
              </w:rPr>
              <w:t>E</w:t>
            </w:r>
          </w:p>
          <w:p w14:paraId="43049DCE" w14:textId="77777777" w:rsidR="00F02E06" w:rsidRPr="00CE353E" w:rsidRDefault="00F02E06" w:rsidP="00F02E06">
            <w:pPr>
              <w:jc w:val="center"/>
              <w:rPr>
                <w:sz w:val="22"/>
              </w:rPr>
            </w:pPr>
          </w:p>
          <w:p w14:paraId="1FE3E6E7" w14:textId="686F8C4A" w:rsidR="00F02E06" w:rsidRPr="00CE353E" w:rsidRDefault="003F4B41" w:rsidP="00F02E06">
            <w:pPr>
              <w:jc w:val="center"/>
              <w:rPr>
                <w:sz w:val="22"/>
              </w:rPr>
            </w:pPr>
            <w:r w:rsidRPr="00CE353E">
              <w:rPr>
                <w:sz w:val="22"/>
              </w:rPr>
              <w:t>D</w:t>
            </w:r>
          </w:p>
          <w:p w14:paraId="7F241416" w14:textId="77777777" w:rsidR="006D4482" w:rsidRPr="00CE353E" w:rsidRDefault="006D4482" w:rsidP="00F02E06">
            <w:pPr>
              <w:jc w:val="center"/>
              <w:rPr>
                <w:sz w:val="22"/>
              </w:rPr>
            </w:pPr>
          </w:p>
          <w:p w14:paraId="508AEE70" w14:textId="77777777" w:rsidR="003F4B41" w:rsidRPr="00CE353E" w:rsidRDefault="003F4B41" w:rsidP="00F02E06">
            <w:pPr>
              <w:jc w:val="center"/>
              <w:rPr>
                <w:sz w:val="22"/>
              </w:rPr>
            </w:pPr>
          </w:p>
          <w:p w14:paraId="051DF055" w14:textId="1A65DAE3" w:rsidR="00F02E06" w:rsidRPr="00CE353E" w:rsidRDefault="006D4482" w:rsidP="00F02E06">
            <w:pPr>
              <w:jc w:val="center"/>
              <w:rPr>
                <w:sz w:val="22"/>
              </w:rPr>
            </w:pPr>
            <w:r w:rsidRPr="00CE353E">
              <w:rPr>
                <w:sz w:val="22"/>
              </w:rPr>
              <w:t>E</w:t>
            </w:r>
          </w:p>
          <w:p w14:paraId="68999A22" w14:textId="77777777" w:rsidR="00F02E06" w:rsidRPr="00CE353E" w:rsidRDefault="00F02E06" w:rsidP="00F02E06">
            <w:pPr>
              <w:jc w:val="center"/>
              <w:rPr>
                <w:sz w:val="22"/>
              </w:rPr>
            </w:pPr>
          </w:p>
          <w:p w14:paraId="01BDB067" w14:textId="77777777" w:rsidR="00F02E06" w:rsidRPr="00CE353E" w:rsidRDefault="00F02E06" w:rsidP="00F02E06">
            <w:pPr>
              <w:jc w:val="center"/>
              <w:rPr>
                <w:sz w:val="22"/>
              </w:rPr>
            </w:pPr>
          </w:p>
        </w:tc>
        <w:tc>
          <w:tcPr>
            <w:tcW w:w="1513" w:type="dxa"/>
            <w:tcBorders>
              <w:top w:val="single" w:sz="4" w:space="0" w:color="auto"/>
              <w:bottom w:val="single" w:sz="4" w:space="0" w:color="auto"/>
            </w:tcBorders>
            <w:shd w:val="clear" w:color="auto" w:fill="auto"/>
          </w:tcPr>
          <w:p w14:paraId="67BAFF76" w14:textId="77777777" w:rsidR="00F02E06" w:rsidRPr="00CE353E" w:rsidRDefault="00F02E06" w:rsidP="00F02E06">
            <w:pPr>
              <w:jc w:val="center"/>
              <w:rPr>
                <w:sz w:val="22"/>
              </w:rPr>
            </w:pPr>
          </w:p>
          <w:p w14:paraId="2D4A3FA9" w14:textId="77777777" w:rsidR="00F02E06" w:rsidRPr="00CE353E" w:rsidRDefault="00F02E06" w:rsidP="00F02E06">
            <w:pPr>
              <w:jc w:val="center"/>
              <w:rPr>
                <w:sz w:val="22"/>
              </w:rPr>
            </w:pPr>
            <w:r w:rsidRPr="00CE353E">
              <w:rPr>
                <w:sz w:val="22"/>
              </w:rPr>
              <w:t>I</w:t>
            </w:r>
          </w:p>
          <w:p w14:paraId="7ED8F45C" w14:textId="77777777" w:rsidR="006D4482" w:rsidRPr="00CE353E" w:rsidRDefault="006D4482" w:rsidP="00F02E06">
            <w:pPr>
              <w:jc w:val="center"/>
              <w:rPr>
                <w:sz w:val="22"/>
              </w:rPr>
            </w:pPr>
          </w:p>
          <w:p w14:paraId="7FA673B9" w14:textId="77777777" w:rsidR="006D4482" w:rsidRPr="00CE353E" w:rsidRDefault="00101014" w:rsidP="00F02E06">
            <w:pPr>
              <w:jc w:val="center"/>
              <w:rPr>
                <w:sz w:val="22"/>
              </w:rPr>
            </w:pPr>
            <w:r w:rsidRPr="00CE353E">
              <w:rPr>
                <w:sz w:val="22"/>
              </w:rPr>
              <w:t>A, I</w:t>
            </w:r>
          </w:p>
          <w:p w14:paraId="6D8D928B" w14:textId="77777777" w:rsidR="00101014" w:rsidRPr="00CE353E" w:rsidRDefault="00101014" w:rsidP="00F02E06">
            <w:pPr>
              <w:jc w:val="center"/>
              <w:rPr>
                <w:sz w:val="22"/>
              </w:rPr>
            </w:pPr>
          </w:p>
          <w:p w14:paraId="39ECF989" w14:textId="77777777" w:rsidR="003F4B41" w:rsidRPr="00CE353E" w:rsidRDefault="003F4B41" w:rsidP="00F02E06">
            <w:pPr>
              <w:jc w:val="center"/>
              <w:rPr>
                <w:sz w:val="22"/>
              </w:rPr>
            </w:pPr>
          </w:p>
          <w:p w14:paraId="6525228D" w14:textId="7CEA0C76" w:rsidR="00101014" w:rsidRPr="00CE353E" w:rsidRDefault="00101014" w:rsidP="00F02E06">
            <w:pPr>
              <w:jc w:val="center"/>
              <w:rPr>
                <w:sz w:val="22"/>
              </w:rPr>
            </w:pPr>
            <w:r w:rsidRPr="00CE353E">
              <w:rPr>
                <w:sz w:val="22"/>
              </w:rPr>
              <w:t>A, I</w:t>
            </w:r>
          </w:p>
        </w:tc>
      </w:tr>
      <w:tr w:rsidR="00F02E06" w14:paraId="6B30B03D" w14:textId="77777777" w:rsidTr="00F476CD">
        <w:trPr>
          <w:cantSplit/>
        </w:trPr>
        <w:tc>
          <w:tcPr>
            <w:tcW w:w="7817" w:type="dxa"/>
            <w:tcBorders>
              <w:top w:val="single" w:sz="4" w:space="0" w:color="auto"/>
              <w:bottom w:val="single" w:sz="4" w:space="0" w:color="auto"/>
            </w:tcBorders>
            <w:shd w:val="clear" w:color="auto" w:fill="E0E0E0"/>
          </w:tcPr>
          <w:p w14:paraId="43F2ED10" w14:textId="77777777" w:rsidR="00F02E06" w:rsidRPr="00CE353E" w:rsidRDefault="00F02E06" w:rsidP="00F02E06">
            <w:pPr>
              <w:jc w:val="center"/>
              <w:rPr>
                <w:b/>
                <w:bCs/>
                <w:sz w:val="22"/>
              </w:rPr>
            </w:pPr>
          </w:p>
          <w:p w14:paraId="3779FEF4" w14:textId="77777777" w:rsidR="00F02E06" w:rsidRPr="00CE353E" w:rsidRDefault="00F02E06" w:rsidP="00F02E06">
            <w:pPr>
              <w:jc w:val="center"/>
              <w:rPr>
                <w:b/>
                <w:bCs/>
                <w:sz w:val="22"/>
              </w:rPr>
            </w:pPr>
            <w:r w:rsidRPr="00CE353E">
              <w:rPr>
                <w:b/>
                <w:bCs/>
                <w:sz w:val="22"/>
              </w:rPr>
              <w:t>OTHER</w:t>
            </w:r>
          </w:p>
          <w:p w14:paraId="09C3F1F4" w14:textId="1639D6D2" w:rsidR="00F02E06" w:rsidRPr="00CE353E" w:rsidRDefault="00F02E06" w:rsidP="00F02E06">
            <w:pPr>
              <w:jc w:val="center"/>
              <w:rPr>
                <w:b/>
                <w:bCs/>
                <w:sz w:val="22"/>
              </w:rPr>
            </w:pPr>
          </w:p>
        </w:tc>
        <w:tc>
          <w:tcPr>
            <w:tcW w:w="1276" w:type="dxa"/>
            <w:tcBorders>
              <w:top w:val="single" w:sz="4" w:space="0" w:color="auto"/>
              <w:bottom w:val="single" w:sz="4" w:space="0" w:color="auto"/>
            </w:tcBorders>
            <w:shd w:val="clear" w:color="auto" w:fill="E0E0E0"/>
          </w:tcPr>
          <w:p w14:paraId="3D25CDD2" w14:textId="77777777" w:rsidR="00F02E06" w:rsidRPr="00CE353E" w:rsidRDefault="00F02E06" w:rsidP="00F02E06">
            <w:pPr>
              <w:jc w:val="center"/>
              <w:rPr>
                <w:sz w:val="22"/>
              </w:rPr>
            </w:pPr>
          </w:p>
        </w:tc>
        <w:tc>
          <w:tcPr>
            <w:tcW w:w="1513" w:type="dxa"/>
            <w:tcBorders>
              <w:top w:val="single" w:sz="4" w:space="0" w:color="auto"/>
              <w:bottom w:val="single" w:sz="4" w:space="0" w:color="auto"/>
            </w:tcBorders>
            <w:shd w:val="clear" w:color="auto" w:fill="E0E0E0"/>
          </w:tcPr>
          <w:p w14:paraId="6E55C342" w14:textId="77777777" w:rsidR="00F02E06" w:rsidRPr="00CE353E" w:rsidRDefault="00F02E06" w:rsidP="00F02E06">
            <w:pPr>
              <w:jc w:val="center"/>
              <w:rPr>
                <w:sz w:val="22"/>
              </w:rPr>
            </w:pPr>
          </w:p>
        </w:tc>
      </w:tr>
      <w:tr w:rsidR="00F02E06" w14:paraId="625954E1" w14:textId="77777777" w:rsidTr="00F476CD">
        <w:trPr>
          <w:cantSplit/>
        </w:trPr>
        <w:tc>
          <w:tcPr>
            <w:tcW w:w="7817" w:type="dxa"/>
            <w:tcBorders>
              <w:top w:val="single" w:sz="4" w:space="0" w:color="auto"/>
              <w:bottom w:val="single" w:sz="4" w:space="0" w:color="auto"/>
            </w:tcBorders>
          </w:tcPr>
          <w:p w14:paraId="73BB90D1" w14:textId="77777777" w:rsidR="00F02E06" w:rsidRPr="00CE353E" w:rsidRDefault="00F02E06" w:rsidP="00F02E06">
            <w:pPr>
              <w:numPr>
                <w:ilvl w:val="0"/>
                <w:numId w:val="2"/>
              </w:numPr>
              <w:rPr>
                <w:sz w:val="22"/>
              </w:rPr>
            </w:pPr>
            <w:r w:rsidRPr="00CE353E">
              <w:rPr>
                <w:sz w:val="22"/>
              </w:rPr>
              <w:t>Full and current driving licence and use of car</w:t>
            </w:r>
          </w:p>
          <w:p w14:paraId="4317FCC3" w14:textId="77777777" w:rsidR="00DE4384" w:rsidRPr="00CE353E" w:rsidRDefault="00DE4384" w:rsidP="00DE4384">
            <w:pPr>
              <w:ind w:left="360"/>
              <w:rPr>
                <w:sz w:val="22"/>
              </w:rPr>
            </w:pPr>
          </w:p>
          <w:p w14:paraId="525986DC" w14:textId="250B71C3" w:rsidR="00F02E06" w:rsidRPr="00CE353E" w:rsidRDefault="00DE4384" w:rsidP="00F02E06">
            <w:pPr>
              <w:numPr>
                <w:ilvl w:val="0"/>
                <w:numId w:val="2"/>
              </w:numPr>
              <w:rPr>
                <w:sz w:val="22"/>
              </w:rPr>
            </w:pPr>
            <w:r w:rsidRPr="00CE353E">
              <w:rPr>
                <w:sz w:val="22"/>
              </w:rPr>
              <w:t>E</w:t>
            </w:r>
            <w:r w:rsidR="00F02E06" w:rsidRPr="00CE353E">
              <w:rPr>
                <w:sz w:val="22"/>
              </w:rPr>
              <w:t>nhanced DBS disclosure</w:t>
            </w:r>
          </w:p>
          <w:p w14:paraId="03F5D788" w14:textId="77777777" w:rsidR="00F02E06" w:rsidRPr="00CE353E" w:rsidRDefault="00F02E06" w:rsidP="00F02E06">
            <w:pPr>
              <w:rPr>
                <w:sz w:val="22"/>
              </w:rPr>
            </w:pPr>
          </w:p>
        </w:tc>
        <w:tc>
          <w:tcPr>
            <w:tcW w:w="1276" w:type="dxa"/>
            <w:tcBorders>
              <w:top w:val="single" w:sz="4" w:space="0" w:color="auto"/>
              <w:bottom w:val="single" w:sz="4" w:space="0" w:color="auto"/>
            </w:tcBorders>
          </w:tcPr>
          <w:p w14:paraId="3383DDBE" w14:textId="77777777" w:rsidR="00F02E06" w:rsidRPr="00CE353E" w:rsidRDefault="00F02E06" w:rsidP="00F02E06">
            <w:pPr>
              <w:jc w:val="center"/>
              <w:rPr>
                <w:sz w:val="22"/>
              </w:rPr>
            </w:pPr>
            <w:r w:rsidRPr="00CE353E">
              <w:rPr>
                <w:sz w:val="22"/>
              </w:rPr>
              <w:t>E</w:t>
            </w:r>
          </w:p>
          <w:p w14:paraId="648BB842" w14:textId="77777777" w:rsidR="00DE4384" w:rsidRPr="00CE353E" w:rsidRDefault="00DE4384" w:rsidP="00F02E06">
            <w:pPr>
              <w:jc w:val="center"/>
              <w:rPr>
                <w:sz w:val="22"/>
              </w:rPr>
            </w:pPr>
          </w:p>
          <w:p w14:paraId="0293CAED" w14:textId="1E1346B1" w:rsidR="00F02E06" w:rsidRPr="00CE353E" w:rsidRDefault="00F02E06" w:rsidP="00F02E06">
            <w:pPr>
              <w:jc w:val="center"/>
              <w:rPr>
                <w:sz w:val="22"/>
              </w:rPr>
            </w:pPr>
            <w:r w:rsidRPr="00CE353E">
              <w:rPr>
                <w:sz w:val="22"/>
              </w:rPr>
              <w:t>E</w:t>
            </w:r>
          </w:p>
        </w:tc>
        <w:tc>
          <w:tcPr>
            <w:tcW w:w="1513" w:type="dxa"/>
            <w:tcBorders>
              <w:top w:val="single" w:sz="4" w:space="0" w:color="auto"/>
              <w:bottom w:val="single" w:sz="4" w:space="0" w:color="auto"/>
            </w:tcBorders>
          </w:tcPr>
          <w:p w14:paraId="4EA4D49C" w14:textId="77777777" w:rsidR="00F02E06" w:rsidRPr="00CE353E" w:rsidRDefault="00F02E06" w:rsidP="00F02E06">
            <w:pPr>
              <w:jc w:val="center"/>
              <w:rPr>
                <w:sz w:val="22"/>
              </w:rPr>
            </w:pPr>
            <w:r w:rsidRPr="00CE353E">
              <w:rPr>
                <w:sz w:val="22"/>
              </w:rPr>
              <w:t>A</w:t>
            </w:r>
          </w:p>
          <w:p w14:paraId="1D726E58" w14:textId="77777777" w:rsidR="00DE4384" w:rsidRPr="00CE353E" w:rsidRDefault="00DE4384" w:rsidP="00F02E06">
            <w:pPr>
              <w:jc w:val="center"/>
              <w:rPr>
                <w:sz w:val="22"/>
              </w:rPr>
            </w:pPr>
          </w:p>
          <w:p w14:paraId="6D4CA7E1" w14:textId="5A94E718" w:rsidR="00F02E06" w:rsidRPr="00CE353E" w:rsidRDefault="00F02E06" w:rsidP="00F02E06">
            <w:pPr>
              <w:jc w:val="center"/>
              <w:rPr>
                <w:sz w:val="22"/>
              </w:rPr>
            </w:pPr>
            <w:r w:rsidRPr="00CE353E">
              <w:rPr>
                <w:sz w:val="22"/>
              </w:rPr>
              <w:t>O</w:t>
            </w:r>
          </w:p>
        </w:tc>
      </w:tr>
    </w:tbl>
    <w:p w14:paraId="181A16A1" w14:textId="77777777" w:rsidR="00704916" w:rsidRDefault="00704916" w:rsidP="00704916"/>
    <w:p w14:paraId="09838C8D" w14:textId="77777777" w:rsidR="00704916" w:rsidRDefault="00704916" w:rsidP="00704916">
      <w:pPr>
        <w:pStyle w:val="Header"/>
        <w:tabs>
          <w:tab w:val="clear" w:pos="4153"/>
          <w:tab w:val="clear" w:pos="8306"/>
        </w:tabs>
      </w:pPr>
    </w:p>
    <w:p w14:paraId="19DB2D54" w14:textId="0A87B232" w:rsidR="00353A10" w:rsidRPr="00353A10" w:rsidRDefault="00353A10" w:rsidP="0013719A">
      <w:pPr>
        <w:rPr>
          <w:b/>
          <w:sz w:val="22"/>
        </w:rPr>
      </w:pPr>
      <w:r w:rsidRPr="00353A10">
        <w:rPr>
          <w:b/>
          <w:sz w:val="22"/>
        </w:rPr>
        <w:t>Key</w:t>
      </w:r>
      <w:r w:rsidR="00805E7C">
        <w:rPr>
          <w:b/>
          <w:sz w:val="22"/>
        </w:rPr>
        <w:t>:</w:t>
      </w:r>
    </w:p>
    <w:p w14:paraId="63DDBDAC" w14:textId="08669F19" w:rsidR="0013719A" w:rsidRPr="00805E7C" w:rsidRDefault="00353A10" w:rsidP="0013719A">
      <w:pPr>
        <w:rPr>
          <w:b/>
          <w:sz w:val="22"/>
        </w:rPr>
      </w:pPr>
      <w:r w:rsidRPr="00805E7C">
        <w:rPr>
          <w:b/>
          <w:sz w:val="22"/>
        </w:rPr>
        <w:t>*</w:t>
      </w:r>
      <w:r w:rsidR="0013719A" w:rsidRPr="00805E7C">
        <w:rPr>
          <w:b/>
          <w:sz w:val="22"/>
        </w:rPr>
        <w:t>Criteria status:</w:t>
      </w:r>
    </w:p>
    <w:p w14:paraId="4CC25CBB" w14:textId="7A7F5EA8" w:rsidR="0013719A" w:rsidRPr="00353A10" w:rsidRDefault="0013719A" w:rsidP="0013719A">
      <w:pPr>
        <w:rPr>
          <w:bCs/>
          <w:sz w:val="22"/>
        </w:rPr>
      </w:pPr>
      <w:r w:rsidRPr="00353A10">
        <w:rPr>
          <w:bCs/>
          <w:sz w:val="22"/>
        </w:rPr>
        <w:t>E = Essential, D = De</w:t>
      </w:r>
      <w:r w:rsidR="00826263">
        <w:rPr>
          <w:bCs/>
          <w:sz w:val="22"/>
        </w:rPr>
        <w:t>s</w:t>
      </w:r>
      <w:r w:rsidRPr="00353A10">
        <w:rPr>
          <w:bCs/>
          <w:sz w:val="22"/>
        </w:rPr>
        <w:t>irable</w:t>
      </w:r>
    </w:p>
    <w:p w14:paraId="73E7423A" w14:textId="77777777" w:rsidR="00353A10" w:rsidRPr="00353A10" w:rsidRDefault="00353A10" w:rsidP="0013719A">
      <w:pPr>
        <w:rPr>
          <w:bCs/>
          <w:sz w:val="22"/>
        </w:rPr>
      </w:pPr>
    </w:p>
    <w:p w14:paraId="576C4554" w14:textId="1F68007B" w:rsidR="0013719A" w:rsidRPr="00805E7C" w:rsidRDefault="00353A10" w:rsidP="0013719A">
      <w:pPr>
        <w:rPr>
          <w:b/>
          <w:sz w:val="22"/>
        </w:rPr>
      </w:pPr>
      <w:r w:rsidRPr="00805E7C">
        <w:rPr>
          <w:b/>
          <w:sz w:val="22"/>
        </w:rPr>
        <w:t>**</w:t>
      </w:r>
      <w:r w:rsidR="0013719A" w:rsidRPr="00805E7C">
        <w:rPr>
          <w:b/>
          <w:sz w:val="22"/>
        </w:rPr>
        <w:t xml:space="preserve">Assessment methods: </w:t>
      </w:r>
    </w:p>
    <w:p w14:paraId="6FAC87B9" w14:textId="5F443A93" w:rsidR="0013719A" w:rsidRPr="00353A10" w:rsidRDefault="0013719A" w:rsidP="0013719A">
      <w:pPr>
        <w:rPr>
          <w:bCs/>
          <w:sz w:val="22"/>
        </w:rPr>
      </w:pPr>
      <w:r w:rsidRPr="00353A10">
        <w:rPr>
          <w:bCs/>
          <w:sz w:val="22"/>
        </w:rPr>
        <w:t xml:space="preserve">I = Interview, P = </w:t>
      </w:r>
      <w:r w:rsidRPr="00E40804">
        <w:rPr>
          <w:bCs/>
          <w:sz w:val="22"/>
        </w:rPr>
        <w:t xml:space="preserve">Presentation, A = Application, </w:t>
      </w:r>
      <w:r w:rsidR="00DE6BE8" w:rsidRPr="00E40804">
        <w:rPr>
          <w:bCs/>
          <w:sz w:val="22"/>
        </w:rPr>
        <w:t>C = Certificate</w:t>
      </w:r>
      <w:r w:rsidR="00AE31DD" w:rsidRPr="00E40804">
        <w:rPr>
          <w:bCs/>
          <w:sz w:val="22"/>
        </w:rPr>
        <w:t xml:space="preserve">, </w:t>
      </w:r>
      <w:r w:rsidRPr="00E40804">
        <w:rPr>
          <w:bCs/>
          <w:sz w:val="22"/>
        </w:rPr>
        <w:t xml:space="preserve">E = Exercise, </w:t>
      </w:r>
      <w:r w:rsidR="00DE6BE8" w:rsidRPr="00E40804">
        <w:rPr>
          <w:bCs/>
          <w:sz w:val="22"/>
        </w:rPr>
        <w:t xml:space="preserve">MT = Minin Teach, </w:t>
      </w:r>
      <w:r w:rsidRPr="00E40804">
        <w:rPr>
          <w:bCs/>
          <w:sz w:val="22"/>
        </w:rPr>
        <w:t>T = Test, AC = Assessment Centre</w:t>
      </w:r>
      <w:r w:rsidR="000F6E89" w:rsidRPr="00E40804">
        <w:rPr>
          <w:bCs/>
          <w:sz w:val="22"/>
        </w:rPr>
        <w:t>, O = Other</w:t>
      </w:r>
    </w:p>
    <w:p w14:paraId="4525E8EC" w14:textId="77777777" w:rsidR="00704916" w:rsidRPr="00353A10" w:rsidRDefault="00704916">
      <w:pPr>
        <w:rPr>
          <w:bCs/>
        </w:rPr>
      </w:pPr>
    </w:p>
    <w:sectPr w:rsidR="00704916" w:rsidRPr="00353A10" w:rsidSect="00704916">
      <w:footerReference w:type="default" r:id="rId7"/>
      <w:pgSz w:w="11906" w:h="16838" w:code="9"/>
      <w:pgMar w:top="851" w:right="680" w:bottom="163" w:left="680" w:header="284"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65160" w14:textId="77777777" w:rsidR="004A2203" w:rsidRDefault="004A2203">
      <w:r>
        <w:separator/>
      </w:r>
    </w:p>
  </w:endnote>
  <w:endnote w:type="continuationSeparator" w:id="0">
    <w:p w14:paraId="321ADE4C" w14:textId="77777777" w:rsidR="004A2203" w:rsidRDefault="004A2203">
      <w:r>
        <w:continuationSeparator/>
      </w:r>
    </w:p>
  </w:endnote>
  <w:endnote w:type="continuationNotice" w:id="1">
    <w:p w14:paraId="575DCDF6" w14:textId="77777777" w:rsidR="004A2203" w:rsidRDefault="004A22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3AA55" w14:textId="77777777" w:rsidR="00704916" w:rsidRDefault="00704916">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DC52F" w14:textId="77777777" w:rsidR="004A2203" w:rsidRDefault="004A2203">
      <w:r>
        <w:separator/>
      </w:r>
    </w:p>
  </w:footnote>
  <w:footnote w:type="continuationSeparator" w:id="0">
    <w:p w14:paraId="703C69C6" w14:textId="77777777" w:rsidR="004A2203" w:rsidRDefault="004A2203">
      <w:r>
        <w:continuationSeparator/>
      </w:r>
    </w:p>
  </w:footnote>
  <w:footnote w:type="continuationNotice" w:id="1">
    <w:p w14:paraId="5DF703B7" w14:textId="77777777" w:rsidR="004A2203" w:rsidRDefault="004A220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4551F6"/>
    <w:multiLevelType w:val="hybridMultilevel"/>
    <w:tmpl w:val="430A5CAC"/>
    <w:lvl w:ilvl="0" w:tplc="AE080AB6">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9376F2F"/>
    <w:multiLevelType w:val="hybridMultilevel"/>
    <w:tmpl w:val="6C72B0EE"/>
    <w:lvl w:ilvl="0" w:tplc="AE080AB6">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33051ED"/>
    <w:multiLevelType w:val="hybridMultilevel"/>
    <w:tmpl w:val="8954F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A3338FA"/>
    <w:multiLevelType w:val="hybridMultilevel"/>
    <w:tmpl w:val="4796CF02"/>
    <w:lvl w:ilvl="0" w:tplc="AE080AB6">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B490088"/>
    <w:multiLevelType w:val="singleLevel"/>
    <w:tmpl w:val="3B78F0EA"/>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E112158"/>
    <w:multiLevelType w:val="hybridMultilevel"/>
    <w:tmpl w:val="C8CCD2A8"/>
    <w:lvl w:ilvl="0" w:tplc="08090001">
      <w:start w:val="1"/>
      <w:numFmt w:val="bullet"/>
      <w:lvlText w:val=""/>
      <w:lvlJc w:val="left"/>
      <w:pPr>
        <w:ind w:left="1268" w:hanging="360"/>
      </w:pPr>
      <w:rPr>
        <w:rFonts w:ascii="Symbol" w:hAnsi="Symbol" w:hint="default"/>
      </w:rPr>
    </w:lvl>
    <w:lvl w:ilvl="1" w:tplc="08090003" w:tentative="1">
      <w:start w:val="1"/>
      <w:numFmt w:val="bullet"/>
      <w:lvlText w:val="o"/>
      <w:lvlJc w:val="left"/>
      <w:pPr>
        <w:ind w:left="1988" w:hanging="360"/>
      </w:pPr>
      <w:rPr>
        <w:rFonts w:ascii="Courier New" w:hAnsi="Courier New" w:cs="Courier New" w:hint="default"/>
      </w:rPr>
    </w:lvl>
    <w:lvl w:ilvl="2" w:tplc="08090005" w:tentative="1">
      <w:start w:val="1"/>
      <w:numFmt w:val="bullet"/>
      <w:lvlText w:val=""/>
      <w:lvlJc w:val="left"/>
      <w:pPr>
        <w:ind w:left="2708" w:hanging="360"/>
      </w:pPr>
      <w:rPr>
        <w:rFonts w:ascii="Wingdings" w:hAnsi="Wingdings" w:hint="default"/>
      </w:rPr>
    </w:lvl>
    <w:lvl w:ilvl="3" w:tplc="08090001" w:tentative="1">
      <w:start w:val="1"/>
      <w:numFmt w:val="bullet"/>
      <w:lvlText w:val=""/>
      <w:lvlJc w:val="left"/>
      <w:pPr>
        <w:ind w:left="3428" w:hanging="360"/>
      </w:pPr>
      <w:rPr>
        <w:rFonts w:ascii="Symbol" w:hAnsi="Symbol" w:hint="default"/>
      </w:rPr>
    </w:lvl>
    <w:lvl w:ilvl="4" w:tplc="08090003" w:tentative="1">
      <w:start w:val="1"/>
      <w:numFmt w:val="bullet"/>
      <w:lvlText w:val="o"/>
      <w:lvlJc w:val="left"/>
      <w:pPr>
        <w:ind w:left="4148" w:hanging="360"/>
      </w:pPr>
      <w:rPr>
        <w:rFonts w:ascii="Courier New" w:hAnsi="Courier New" w:cs="Courier New" w:hint="default"/>
      </w:rPr>
    </w:lvl>
    <w:lvl w:ilvl="5" w:tplc="08090005" w:tentative="1">
      <w:start w:val="1"/>
      <w:numFmt w:val="bullet"/>
      <w:lvlText w:val=""/>
      <w:lvlJc w:val="left"/>
      <w:pPr>
        <w:ind w:left="4868" w:hanging="360"/>
      </w:pPr>
      <w:rPr>
        <w:rFonts w:ascii="Wingdings" w:hAnsi="Wingdings" w:hint="default"/>
      </w:rPr>
    </w:lvl>
    <w:lvl w:ilvl="6" w:tplc="08090001" w:tentative="1">
      <w:start w:val="1"/>
      <w:numFmt w:val="bullet"/>
      <w:lvlText w:val=""/>
      <w:lvlJc w:val="left"/>
      <w:pPr>
        <w:ind w:left="5588" w:hanging="360"/>
      </w:pPr>
      <w:rPr>
        <w:rFonts w:ascii="Symbol" w:hAnsi="Symbol" w:hint="default"/>
      </w:rPr>
    </w:lvl>
    <w:lvl w:ilvl="7" w:tplc="08090003" w:tentative="1">
      <w:start w:val="1"/>
      <w:numFmt w:val="bullet"/>
      <w:lvlText w:val="o"/>
      <w:lvlJc w:val="left"/>
      <w:pPr>
        <w:ind w:left="6308" w:hanging="360"/>
      </w:pPr>
      <w:rPr>
        <w:rFonts w:ascii="Courier New" w:hAnsi="Courier New" w:cs="Courier New" w:hint="default"/>
      </w:rPr>
    </w:lvl>
    <w:lvl w:ilvl="8" w:tplc="08090005" w:tentative="1">
      <w:start w:val="1"/>
      <w:numFmt w:val="bullet"/>
      <w:lvlText w:val=""/>
      <w:lvlJc w:val="left"/>
      <w:pPr>
        <w:ind w:left="7028" w:hanging="360"/>
      </w:pPr>
      <w:rPr>
        <w:rFonts w:ascii="Wingdings" w:hAnsi="Wingdings" w:hint="default"/>
      </w:rPr>
    </w:lvl>
  </w:abstractNum>
  <w:abstractNum w:abstractNumId="6" w15:restartNumberingAfterBreak="0">
    <w:nsid w:val="50BF7D0D"/>
    <w:multiLevelType w:val="hybridMultilevel"/>
    <w:tmpl w:val="54E2FD38"/>
    <w:lvl w:ilvl="0" w:tplc="AE080AB6">
      <w:start w:val="1"/>
      <w:numFmt w:val="bullet"/>
      <w:lvlText w:val=""/>
      <w:lvlJc w:val="left"/>
      <w:pPr>
        <w:tabs>
          <w:tab w:val="num" w:pos="454"/>
        </w:tabs>
        <w:ind w:left="454" w:hanging="45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90D7E67"/>
    <w:multiLevelType w:val="hybridMultilevel"/>
    <w:tmpl w:val="00AE52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0AA347B"/>
    <w:multiLevelType w:val="hybridMultilevel"/>
    <w:tmpl w:val="032611D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FEA3B23"/>
    <w:multiLevelType w:val="singleLevel"/>
    <w:tmpl w:val="3B78F0EA"/>
    <w:lvl w:ilvl="0">
      <w:start w:val="1"/>
      <w:numFmt w:val="bullet"/>
      <w:lvlText w:val=""/>
      <w:lvlJc w:val="left"/>
      <w:pPr>
        <w:tabs>
          <w:tab w:val="num" w:pos="360"/>
        </w:tabs>
        <w:ind w:left="360" w:hanging="360"/>
      </w:pPr>
      <w:rPr>
        <w:rFonts w:ascii="Symbol" w:hAnsi="Symbol" w:hint="default"/>
      </w:rPr>
    </w:lvl>
  </w:abstractNum>
  <w:num w:numId="1" w16cid:durableId="1409694416">
    <w:abstractNumId w:val="4"/>
  </w:num>
  <w:num w:numId="2" w16cid:durableId="132793781">
    <w:abstractNumId w:val="9"/>
  </w:num>
  <w:num w:numId="3" w16cid:durableId="1249118784">
    <w:abstractNumId w:val="3"/>
  </w:num>
  <w:num w:numId="4" w16cid:durableId="1535387492">
    <w:abstractNumId w:val="0"/>
  </w:num>
  <w:num w:numId="5" w16cid:durableId="369494945">
    <w:abstractNumId w:val="6"/>
  </w:num>
  <w:num w:numId="6" w16cid:durableId="1194533681">
    <w:abstractNumId w:val="1"/>
  </w:num>
  <w:num w:numId="7" w16cid:durableId="1258443997">
    <w:abstractNumId w:val="5"/>
  </w:num>
  <w:num w:numId="8" w16cid:durableId="1071200104">
    <w:abstractNumId w:val="7"/>
  </w:num>
  <w:num w:numId="9" w16cid:durableId="2059086471">
    <w:abstractNumId w:val="2"/>
  </w:num>
  <w:num w:numId="10" w16cid:durableId="16710624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916"/>
    <w:rsid w:val="00000AA1"/>
    <w:rsid w:val="000258F7"/>
    <w:rsid w:val="000578E5"/>
    <w:rsid w:val="000635D0"/>
    <w:rsid w:val="00066773"/>
    <w:rsid w:val="000947EA"/>
    <w:rsid w:val="000A2405"/>
    <w:rsid w:val="000C241D"/>
    <w:rsid w:val="000C6802"/>
    <w:rsid w:val="000D47AD"/>
    <w:rsid w:val="000F6E89"/>
    <w:rsid w:val="00101014"/>
    <w:rsid w:val="00126147"/>
    <w:rsid w:val="00126DC1"/>
    <w:rsid w:val="001360D5"/>
    <w:rsid w:val="0013719A"/>
    <w:rsid w:val="00146D9C"/>
    <w:rsid w:val="00167F49"/>
    <w:rsid w:val="001A33E7"/>
    <w:rsid w:val="001C7774"/>
    <w:rsid w:val="001E2AC0"/>
    <w:rsid w:val="0026047E"/>
    <w:rsid w:val="00263EDA"/>
    <w:rsid w:val="0027549A"/>
    <w:rsid w:val="00285E1D"/>
    <w:rsid w:val="002C570C"/>
    <w:rsid w:val="002D1B7D"/>
    <w:rsid w:val="002D5A36"/>
    <w:rsid w:val="002F4C7E"/>
    <w:rsid w:val="00300D59"/>
    <w:rsid w:val="0032258C"/>
    <w:rsid w:val="00353A10"/>
    <w:rsid w:val="0036476E"/>
    <w:rsid w:val="00394059"/>
    <w:rsid w:val="003A7AAA"/>
    <w:rsid w:val="003C51DA"/>
    <w:rsid w:val="003F4B41"/>
    <w:rsid w:val="003F721F"/>
    <w:rsid w:val="004015B9"/>
    <w:rsid w:val="004218C6"/>
    <w:rsid w:val="00425507"/>
    <w:rsid w:val="00426E2E"/>
    <w:rsid w:val="004304A4"/>
    <w:rsid w:val="004445D1"/>
    <w:rsid w:val="00444ED0"/>
    <w:rsid w:val="00447D1B"/>
    <w:rsid w:val="00463067"/>
    <w:rsid w:val="0046688C"/>
    <w:rsid w:val="00485FFD"/>
    <w:rsid w:val="004A2203"/>
    <w:rsid w:val="004B6B5F"/>
    <w:rsid w:val="004C37B1"/>
    <w:rsid w:val="004C3879"/>
    <w:rsid w:val="004C77C1"/>
    <w:rsid w:val="004F7849"/>
    <w:rsid w:val="00520B29"/>
    <w:rsid w:val="00542B41"/>
    <w:rsid w:val="00577007"/>
    <w:rsid w:val="00584A15"/>
    <w:rsid w:val="005970AB"/>
    <w:rsid w:val="005C7DD3"/>
    <w:rsid w:val="005D4942"/>
    <w:rsid w:val="005D7F34"/>
    <w:rsid w:val="005F4EC4"/>
    <w:rsid w:val="006208BA"/>
    <w:rsid w:val="0064259E"/>
    <w:rsid w:val="00654366"/>
    <w:rsid w:val="006602D5"/>
    <w:rsid w:val="00660602"/>
    <w:rsid w:val="006904D0"/>
    <w:rsid w:val="006976AA"/>
    <w:rsid w:val="006A3AAA"/>
    <w:rsid w:val="006D4482"/>
    <w:rsid w:val="006F6329"/>
    <w:rsid w:val="00704916"/>
    <w:rsid w:val="00725C9D"/>
    <w:rsid w:val="0075003A"/>
    <w:rsid w:val="007536DA"/>
    <w:rsid w:val="00765DFF"/>
    <w:rsid w:val="00781DB4"/>
    <w:rsid w:val="007A236E"/>
    <w:rsid w:val="007C36E2"/>
    <w:rsid w:val="0080205E"/>
    <w:rsid w:val="00805E7C"/>
    <w:rsid w:val="00806E56"/>
    <w:rsid w:val="00826263"/>
    <w:rsid w:val="008306EB"/>
    <w:rsid w:val="00833C1F"/>
    <w:rsid w:val="0089501F"/>
    <w:rsid w:val="008B754A"/>
    <w:rsid w:val="00903F8F"/>
    <w:rsid w:val="0091632C"/>
    <w:rsid w:val="009409F2"/>
    <w:rsid w:val="009516F3"/>
    <w:rsid w:val="0096095C"/>
    <w:rsid w:val="00975CFF"/>
    <w:rsid w:val="00990A26"/>
    <w:rsid w:val="00990C90"/>
    <w:rsid w:val="009946DB"/>
    <w:rsid w:val="009D1CF2"/>
    <w:rsid w:val="009F32B3"/>
    <w:rsid w:val="00A11007"/>
    <w:rsid w:val="00A1205C"/>
    <w:rsid w:val="00A14FB1"/>
    <w:rsid w:val="00A270C5"/>
    <w:rsid w:val="00AA2378"/>
    <w:rsid w:val="00AA7EF9"/>
    <w:rsid w:val="00AB1C55"/>
    <w:rsid w:val="00AC2922"/>
    <w:rsid w:val="00AD2DCD"/>
    <w:rsid w:val="00AE31DD"/>
    <w:rsid w:val="00AF183F"/>
    <w:rsid w:val="00B20A25"/>
    <w:rsid w:val="00B21C4E"/>
    <w:rsid w:val="00B331C4"/>
    <w:rsid w:val="00B56493"/>
    <w:rsid w:val="00B7431F"/>
    <w:rsid w:val="00B9532E"/>
    <w:rsid w:val="00BB6FE3"/>
    <w:rsid w:val="00BC525E"/>
    <w:rsid w:val="00BD084A"/>
    <w:rsid w:val="00BD71F6"/>
    <w:rsid w:val="00BF1877"/>
    <w:rsid w:val="00BF7DB3"/>
    <w:rsid w:val="00C12874"/>
    <w:rsid w:val="00C2120E"/>
    <w:rsid w:val="00C301A4"/>
    <w:rsid w:val="00C4481C"/>
    <w:rsid w:val="00C536F2"/>
    <w:rsid w:val="00C65A6A"/>
    <w:rsid w:val="00C804C3"/>
    <w:rsid w:val="00CA2EBE"/>
    <w:rsid w:val="00CD2E59"/>
    <w:rsid w:val="00CE353E"/>
    <w:rsid w:val="00CF519D"/>
    <w:rsid w:val="00CF5D17"/>
    <w:rsid w:val="00CF73F5"/>
    <w:rsid w:val="00D53ECB"/>
    <w:rsid w:val="00D55746"/>
    <w:rsid w:val="00D82171"/>
    <w:rsid w:val="00DE30F4"/>
    <w:rsid w:val="00DE4384"/>
    <w:rsid w:val="00DE6BE8"/>
    <w:rsid w:val="00E13F31"/>
    <w:rsid w:val="00E269CF"/>
    <w:rsid w:val="00E40804"/>
    <w:rsid w:val="00E42543"/>
    <w:rsid w:val="00E655FD"/>
    <w:rsid w:val="00E74F70"/>
    <w:rsid w:val="00EA1185"/>
    <w:rsid w:val="00EA118A"/>
    <w:rsid w:val="00ED0CE4"/>
    <w:rsid w:val="00ED2880"/>
    <w:rsid w:val="00EF5D12"/>
    <w:rsid w:val="00F02E06"/>
    <w:rsid w:val="00F36453"/>
    <w:rsid w:val="00F44A22"/>
    <w:rsid w:val="00F476CD"/>
    <w:rsid w:val="00F507F9"/>
    <w:rsid w:val="00F63B26"/>
    <w:rsid w:val="00F63EF2"/>
    <w:rsid w:val="00F759F0"/>
    <w:rsid w:val="00F864A9"/>
    <w:rsid w:val="00F9217F"/>
    <w:rsid w:val="00FB2F24"/>
    <w:rsid w:val="00FD3175"/>
    <w:rsid w:val="00FE6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4D585"/>
  <w15:chartTrackingRefBased/>
  <w15:docId w15:val="{B573537F-F80A-409D-B800-52C546E32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916"/>
    <w:pPr>
      <w:spacing w:after="0" w:line="240" w:lineRule="auto"/>
    </w:pPr>
    <w:rPr>
      <w:rFonts w:ascii="Arial" w:eastAsia="Times New Roman" w:hAnsi="Arial" w:cs="Times New Roman"/>
      <w:kern w:val="0"/>
      <w:sz w:val="24"/>
      <w:szCs w:val="20"/>
      <w14:ligatures w14:val="none"/>
    </w:rPr>
  </w:style>
  <w:style w:type="paragraph" w:styleId="Heading1">
    <w:name w:val="heading 1"/>
    <w:basedOn w:val="Normal"/>
    <w:next w:val="Normal"/>
    <w:link w:val="Heading1Char"/>
    <w:qFormat/>
    <w:rsid w:val="00704916"/>
    <w:pPr>
      <w:keepNext/>
      <w:jc w:val="center"/>
      <w:outlineLvl w:val="0"/>
    </w:pPr>
    <w:rPr>
      <w:b/>
      <w:bCs/>
    </w:rPr>
  </w:style>
  <w:style w:type="paragraph" w:styleId="Heading2">
    <w:name w:val="heading 2"/>
    <w:basedOn w:val="Normal"/>
    <w:next w:val="Normal"/>
    <w:link w:val="Heading2Char"/>
    <w:qFormat/>
    <w:rsid w:val="00704916"/>
    <w:pPr>
      <w:keepNext/>
      <w:jc w:val="center"/>
      <w:outlineLvl w:val="1"/>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4916"/>
    <w:rPr>
      <w:rFonts w:ascii="Arial" w:eastAsia="Times New Roman" w:hAnsi="Arial" w:cs="Times New Roman"/>
      <w:b/>
      <w:bCs/>
      <w:kern w:val="0"/>
      <w:sz w:val="24"/>
      <w:szCs w:val="20"/>
      <w14:ligatures w14:val="none"/>
    </w:rPr>
  </w:style>
  <w:style w:type="character" w:customStyle="1" w:styleId="Heading2Char">
    <w:name w:val="Heading 2 Char"/>
    <w:basedOn w:val="DefaultParagraphFont"/>
    <w:link w:val="Heading2"/>
    <w:rsid w:val="00704916"/>
    <w:rPr>
      <w:rFonts w:ascii="Arial" w:eastAsia="Times New Roman" w:hAnsi="Arial" w:cs="Times New Roman"/>
      <w:b/>
      <w:kern w:val="0"/>
      <w:sz w:val="24"/>
      <w:szCs w:val="20"/>
      <w:u w:val="single"/>
      <w14:ligatures w14:val="none"/>
    </w:rPr>
  </w:style>
  <w:style w:type="paragraph" w:styleId="Header">
    <w:name w:val="header"/>
    <w:basedOn w:val="Normal"/>
    <w:link w:val="HeaderChar"/>
    <w:rsid w:val="00704916"/>
    <w:pPr>
      <w:tabs>
        <w:tab w:val="center" w:pos="4153"/>
        <w:tab w:val="right" w:pos="8306"/>
      </w:tabs>
    </w:pPr>
  </w:style>
  <w:style w:type="character" w:customStyle="1" w:styleId="HeaderChar">
    <w:name w:val="Header Char"/>
    <w:basedOn w:val="DefaultParagraphFont"/>
    <w:link w:val="Header"/>
    <w:rsid w:val="00704916"/>
    <w:rPr>
      <w:rFonts w:ascii="Arial" w:eastAsia="Times New Roman" w:hAnsi="Arial" w:cs="Times New Roman"/>
      <w:kern w:val="0"/>
      <w:sz w:val="24"/>
      <w:szCs w:val="20"/>
      <w14:ligatures w14:val="none"/>
    </w:rPr>
  </w:style>
  <w:style w:type="paragraph" w:styleId="Footer">
    <w:name w:val="footer"/>
    <w:basedOn w:val="Normal"/>
    <w:link w:val="FooterChar"/>
    <w:rsid w:val="00704916"/>
    <w:pPr>
      <w:tabs>
        <w:tab w:val="center" w:pos="4153"/>
        <w:tab w:val="right" w:pos="8306"/>
      </w:tabs>
    </w:pPr>
  </w:style>
  <w:style w:type="character" w:customStyle="1" w:styleId="FooterChar">
    <w:name w:val="Footer Char"/>
    <w:basedOn w:val="DefaultParagraphFont"/>
    <w:link w:val="Footer"/>
    <w:rsid w:val="00704916"/>
    <w:rPr>
      <w:rFonts w:ascii="Arial" w:eastAsia="Times New Roman" w:hAnsi="Arial" w:cs="Times New Roman"/>
      <w:kern w:val="0"/>
      <w:sz w:val="24"/>
      <w:szCs w:val="20"/>
      <w14:ligatures w14:val="none"/>
    </w:rPr>
  </w:style>
  <w:style w:type="paragraph" w:styleId="ListParagraph">
    <w:name w:val="List Paragraph"/>
    <w:basedOn w:val="Normal"/>
    <w:uiPriority w:val="99"/>
    <w:qFormat/>
    <w:rsid w:val="00704916"/>
    <w:pPr>
      <w:ind w:left="720"/>
    </w:pPr>
  </w:style>
  <w:style w:type="paragraph" w:styleId="NoSpacing">
    <w:name w:val="No Spacing"/>
    <w:uiPriority w:val="1"/>
    <w:qFormat/>
    <w:rsid w:val="00101014"/>
    <w:pPr>
      <w:spacing w:after="0" w:line="240" w:lineRule="auto"/>
    </w:pPr>
    <w:rPr>
      <w:rFonts w:ascii="Arial" w:eastAsia="Times New Roman" w:hAnsi="Arial"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96104181">
      <w:bodyDiv w:val="1"/>
      <w:marLeft w:val="0"/>
      <w:marRight w:val="0"/>
      <w:marTop w:val="0"/>
      <w:marBottom w:val="0"/>
      <w:divBdr>
        <w:top w:val="none" w:sz="0" w:space="0" w:color="auto"/>
        <w:left w:val="none" w:sz="0" w:space="0" w:color="auto"/>
        <w:bottom w:val="none" w:sz="0" w:space="0" w:color="auto"/>
        <w:right w:val="none" w:sz="0" w:space="0" w:color="auto"/>
      </w:divBdr>
    </w:div>
    <w:div w:id="2028363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781</Words>
  <Characters>4456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Farmer</dc:creator>
  <cp:keywords/>
  <dc:description/>
  <cp:lastModifiedBy>Neil Farmer</cp:lastModifiedBy>
  <cp:revision>3</cp:revision>
  <dcterms:created xsi:type="dcterms:W3CDTF">2024-09-25T16:22:00Z</dcterms:created>
  <dcterms:modified xsi:type="dcterms:W3CDTF">2024-09-26T11:51:00Z</dcterms:modified>
</cp:coreProperties>
</file>